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59" w:rsidRDefault="00484C59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 xml:space="preserve">Главное управление Министерства юстиции Российской Федерации </w:t>
      </w: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>по Хабаровскому кра</w:t>
      </w:r>
      <w:r>
        <w:rPr>
          <w:rFonts w:ascii="Times New Roman" w:hAnsi="Times New Roman" w:cs="Times New Roman"/>
          <w:b/>
          <w:i/>
          <w:sz w:val="36"/>
          <w:szCs w:val="36"/>
        </w:rPr>
        <w:t>ю и Еврейской автономной области</w:t>
      </w:r>
    </w:p>
    <w:p w:rsidR="00C53F58" w:rsidRPr="003710B5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D08C8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по проведению </w:t>
      </w:r>
      <w:r w:rsidR="00370EC0">
        <w:rPr>
          <w:rFonts w:ascii="Times New Roman" w:hAnsi="Times New Roman" w:cs="Times New Roman"/>
          <w:b/>
          <w:sz w:val="32"/>
          <w:szCs w:val="32"/>
        </w:rPr>
        <w:t>20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ноября 201</w:t>
      </w:r>
      <w:r w:rsidR="00370EC0">
        <w:rPr>
          <w:rFonts w:ascii="Times New Roman" w:hAnsi="Times New Roman" w:cs="Times New Roman"/>
          <w:b/>
          <w:sz w:val="32"/>
          <w:szCs w:val="32"/>
        </w:rPr>
        <w:t>7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года Всероссийского Дня правовой помощи детям на территории Хабаровского края</w:t>
      </w:r>
    </w:p>
    <w:p w:rsidR="00C53F58" w:rsidRDefault="00C53F58" w:rsidP="008558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8A34E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A91E6B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10B5">
        <w:rPr>
          <w:rFonts w:ascii="Times New Roman" w:hAnsi="Times New Roman" w:cs="Times New Roman"/>
          <w:b/>
          <w:i/>
          <w:sz w:val="32"/>
          <w:szCs w:val="32"/>
        </w:rPr>
        <w:t>Хабаровск 201</w:t>
      </w:r>
      <w:r w:rsidR="00370EC0">
        <w:rPr>
          <w:rFonts w:ascii="Times New Roman" w:hAnsi="Times New Roman" w:cs="Times New Roman"/>
          <w:b/>
          <w:i/>
          <w:sz w:val="32"/>
          <w:szCs w:val="32"/>
        </w:rPr>
        <w:t>7</w:t>
      </w: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C53F58" w:rsidRPr="00641296" w:rsidRDefault="00283CF0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DC553F" w:rsidRPr="00641296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приеме граждан </w:t>
      </w:r>
      <w:r w:rsidR="00370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ноября 201</w:t>
      </w:r>
      <w:r w:rsidR="00370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на базе Главного управления в рамках проведения </w:t>
      </w:r>
    </w:p>
    <w:p w:rsidR="00C53F58" w:rsidRPr="00641296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C53F58" w:rsidRPr="000354E9" w:rsidRDefault="00C53F58" w:rsidP="00C53F5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C53F58" w:rsidRPr="00422567" w:rsidRDefault="00370EC0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20</w:t>
      </w:r>
      <w:r w:rsidR="00A91E6B"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.11.201</w:t>
      </w:r>
      <w:r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7</w:t>
      </w:r>
      <w:r w:rsidR="00C53F58"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 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базе Главного управления </w:t>
      </w:r>
      <w:r w:rsidR="00C53F58" w:rsidRPr="0042256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юстиции Российской Федерации по Хабаровскому краю и Еврейской автономной области (далее – Главное управление) 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>будет проходить «День открытых дверей» с участием специалистов Главного управления, Управления Росреестра по Хабаровскому краю, органа опеки и попечительства по г</w:t>
      </w:r>
      <w:proofErr w:type="gramStart"/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>.Х</w:t>
      </w:r>
      <w:proofErr w:type="gramEnd"/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абаровску, </w:t>
      </w:r>
      <w:r w:rsidR="00236B8F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Министерства социальной защиты населения Хабаровского края, 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нотариуса г.Хабаровска и адвоката. 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Прием граждан и их консультирование будет проводиться в приемной Главного управления по адресу: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г</w:t>
      </w:r>
      <w:proofErr w:type="gramStart"/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.Х</w:t>
      </w:r>
      <w:proofErr w:type="gramEnd"/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абаровск, ул.Карла Маркса, д.60«б»: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 специалистами Главного управления 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 09.00 до 17.00, перерыв с 13.00 до 14.00</w:t>
      </w: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- </w:t>
      </w:r>
      <w:r w:rsidR="00512AE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специалистом</w:t>
      </w:r>
      <w:r w:rsidR="002566A9"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Управления Росреестра по Хабаровскому краю</w:t>
      </w:r>
      <w:r w:rsidR="00F0626E"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(по теме:</w:t>
      </w:r>
      <w:proofErr w:type="gramEnd"/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«Недвижимость и права ребенка. </w:t>
      </w:r>
      <w:proofErr w:type="gramStart"/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Особенности сделок с недвижимостью с участием несовершеннолетних детей») 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 </w:t>
      </w:r>
      <w:r w:rsidR="00FC2A9F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14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.00 до 1</w:t>
      </w:r>
      <w:r w:rsidR="00FC2A9F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7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.00;</w:t>
      </w:r>
      <w:proofErr w:type="gramEnd"/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адвокатом </w:t>
      </w:r>
      <w:r w:rsidR="00BB6B55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Токмаковым Александром Александровичем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 </w:t>
      </w:r>
      <w:r w:rsidR="00484C59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09</w:t>
      </w:r>
      <w:r w:rsidR="005E25D6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-00 до 1</w:t>
      </w:r>
      <w:r w:rsidR="00484C59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</w:t>
      </w:r>
      <w:r w:rsidR="005E25D6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-00</w:t>
      </w:r>
      <w:r w:rsidR="00395706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;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>- нотариусом г</w:t>
      </w:r>
      <w:proofErr w:type="gramStart"/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>.Х</w:t>
      </w:r>
      <w:proofErr w:type="gramEnd"/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абаровска </w:t>
      </w:r>
      <w:r w:rsidR="00F310FD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Ситниковой Юлией Анатольевной</w:t>
      </w:r>
      <w:r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1</w:t>
      </w:r>
      <w:r w:rsidR="00484C59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.00 до 1</w:t>
      </w:r>
      <w:r w:rsidR="00484C59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42256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5C3CD8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3361" w:rsidRPr="00422567" w:rsidRDefault="001F3361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ведущим инспектором сектора по защите имущественных и неимущественных прав детей </w:t>
      </w:r>
      <w:r w:rsidR="00FC2A9F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Управления опеки и попечительства, Министерства образования и науки Хабаровского края  </w:t>
      </w:r>
      <w:r w:rsidR="000354E9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Красулиной Светланой Валериевной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626E" w:rsidRPr="00422567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C2A9F" w:rsidRPr="00422567">
        <w:rPr>
          <w:rFonts w:ascii="Times New Roman" w:hAnsi="Times New Roman"/>
          <w:b/>
          <w:bCs/>
          <w:sz w:val="24"/>
          <w:szCs w:val="24"/>
        </w:rPr>
        <w:t>09</w:t>
      </w:r>
      <w:r w:rsidR="00F0626E" w:rsidRPr="00422567">
        <w:rPr>
          <w:rFonts w:ascii="Times New Roman" w:hAnsi="Times New Roman"/>
          <w:b/>
          <w:bCs/>
          <w:sz w:val="24"/>
          <w:szCs w:val="24"/>
        </w:rPr>
        <w:t xml:space="preserve">.00 до </w:t>
      </w:r>
      <w:r w:rsidR="00FC2A9F" w:rsidRPr="00422567">
        <w:rPr>
          <w:rFonts w:ascii="Times New Roman" w:hAnsi="Times New Roman"/>
          <w:b/>
          <w:bCs/>
          <w:sz w:val="24"/>
          <w:szCs w:val="24"/>
        </w:rPr>
        <w:t>13</w:t>
      </w:r>
      <w:r w:rsidR="00F0626E" w:rsidRPr="00422567">
        <w:rPr>
          <w:rFonts w:ascii="Times New Roman" w:hAnsi="Times New Roman"/>
          <w:b/>
          <w:bCs/>
          <w:sz w:val="24"/>
          <w:szCs w:val="24"/>
        </w:rPr>
        <w:t>.00;</w:t>
      </w:r>
    </w:p>
    <w:p w:rsidR="00236B8F" w:rsidRPr="00422567" w:rsidRDefault="00236B8F" w:rsidP="00236B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2567">
        <w:rPr>
          <w:rFonts w:ascii="Times New Roman" w:hAnsi="Times New Roman"/>
          <w:bCs/>
          <w:sz w:val="24"/>
          <w:szCs w:val="24"/>
        </w:rPr>
        <w:t xml:space="preserve">- заместителем начальника отдела организации и методологии </w:t>
      </w:r>
      <w:proofErr w:type="gramStart"/>
      <w:r w:rsidRPr="00422567">
        <w:rPr>
          <w:rFonts w:ascii="Times New Roman" w:hAnsi="Times New Roman"/>
          <w:bCs/>
          <w:sz w:val="24"/>
          <w:szCs w:val="24"/>
        </w:rPr>
        <w:t xml:space="preserve">предоставления мер социальной поддержки </w:t>
      </w:r>
      <w:r w:rsidR="00EB2995">
        <w:rPr>
          <w:rFonts w:ascii="Times New Roman" w:hAnsi="Times New Roman"/>
          <w:bCs/>
          <w:sz w:val="24"/>
          <w:szCs w:val="24"/>
        </w:rPr>
        <w:t>У</w:t>
      </w:r>
      <w:r w:rsidRPr="00422567">
        <w:rPr>
          <w:rFonts w:ascii="Times New Roman" w:hAnsi="Times New Roman"/>
          <w:bCs/>
          <w:sz w:val="24"/>
          <w:szCs w:val="24"/>
        </w:rPr>
        <w:t>правления социальной поддержки населения Министерства социальной защиты населения Хабаровского края Легких</w:t>
      </w:r>
      <w:proofErr w:type="gramEnd"/>
      <w:r w:rsidRPr="00422567">
        <w:rPr>
          <w:rFonts w:ascii="Times New Roman" w:hAnsi="Times New Roman"/>
          <w:bCs/>
          <w:sz w:val="24"/>
          <w:szCs w:val="24"/>
        </w:rPr>
        <w:t xml:space="preserve"> Татьяной Максимовной с 09-00 до 13-00;</w:t>
      </w:r>
    </w:p>
    <w:p w:rsidR="00236B8F" w:rsidRPr="00422567" w:rsidRDefault="00236B8F" w:rsidP="00236B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2567">
        <w:rPr>
          <w:rFonts w:ascii="Times New Roman" w:hAnsi="Times New Roman"/>
          <w:bCs/>
          <w:sz w:val="24"/>
          <w:szCs w:val="24"/>
        </w:rPr>
        <w:t xml:space="preserve"> - заместителем начальника отдела организации и методологии выплаты пособий и иных социальных выплат </w:t>
      </w:r>
      <w:proofErr w:type="gramStart"/>
      <w:r w:rsidR="00EB2995">
        <w:rPr>
          <w:rFonts w:ascii="Times New Roman" w:hAnsi="Times New Roman"/>
          <w:bCs/>
          <w:sz w:val="24"/>
          <w:szCs w:val="24"/>
        </w:rPr>
        <w:t>У</w:t>
      </w:r>
      <w:r w:rsidRPr="00422567">
        <w:rPr>
          <w:rFonts w:ascii="Times New Roman" w:hAnsi="Times New Roman"/>
          <w:bCs/>
          <w:sz w:val="24"/>
          <w:szCs w:val="24"/>
        </w:rPr>
        <w:t>правления социальной поддержки населения Министерства социальной защиты населения Хабаровского края Козловой</w:t>
      </w:r>
      <w:proofErr w:type="gramEnd"/>
      <w:r w:rsidRPr="00422567">
        <w:rPr>
          <w:rFonts w:ascii="Times New Roman" w:hAnsi="Times New Roman"/>
          <w:bCs/>
          <w:sz w:val="24"/>
          <w:szCs w:val="24"/>
        </w:rPr>
        <w:t xml:space="preserve"> Еленой Александровной с 14-00 до 17-00.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567">
        <w:rPr>
          <w:rFonts w:ascii="Times New Roman" w:hAnsi="Times New Roman" w:cs="Times New Roman"/>
          <w:sz w:val="24"/>
          <w:szCs w:val="24"/>
        </w:rPr>
        <w:t xml:space="preserve">Также в Главном управлении </w:t>
      </w:r>
      <w:r w:rsidR="00370EC0" w:rsidRPr="00422567">
        <w:rPr>
          <w:rFonts w:ascii="Times New Roman" w:hAnsi="Times New Roman" w:cs="Times New Roman"/>
          <w:sz w:val="24"/>
          <w:szCs w:val="24"/>
        </w:rPr>
        <w:t>20</w:t>
      </w:r>
      <w:r w:rsidRPr="00422567">
        <w:rPr>
          <w:rFonts w:ascii="Times New Roman" w:hAnsi="Times New Roman" w:cs="Times New Roman"/>
          <w:sz w:val="24"/>
          <w:szCs w:val="24"/>
        </w:rPr>
        <w:t>.11.201</w:t>
      </w:r>
      <w:r w:rsidR="00370EC0" w:rsidRPr="00422567">
        <w:rPr>
          <w:rFonts w:ascii="Times New Roman" w:hAnsi="Times New Roman" w:cs="Times New Roman"/>
          <w:sz w:val="24"/>
          <w:szCs w:val="24"/>
        </w:rPr>
        <w:t>7</w:t>
      </w:r>
      <w:r w:rsidRPr="00422567">
        <w:rPr>
          <w:rFonts w:ascii="Times New Roman" w:hAnsi="Times New Roman" w:cs="Times New Roman"/>
          <w:sz w:val="24"/>
          <w:szCs w:val="24"/>
        </w:rPr>
        <w:t xml:space="preserve"> будет работать </w:t>
      </w:r>
      <w:r w:rsidRPr="00422567">
        <w:rPr>
          <w:rFonts w:ascii="Times New Roman" w:hAnsi="Times New Roman" w:cs="Times New Roman"/>
          <w:b/>
          <w:sz w:val="24"/>
          <w:szCs w:val="24"/>
        </w:rPr>
        <w:t>телефон «горячей линии»: 41-87-46 (с 09.00 до 17.00, перерыв с 13.00 до 14.00),</w:t>
      </w:r>
      <w:r w:rsidRPr="00422567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Главного управления (об оказании бесплатной юридической помощи в соответствии с Федеральным законом от 21.11.2011 №324-ФЗ «О бесплатной юридической помощи</w:t>
      </w:r>
      <w:proofErr w:type="gramEnd"/>
      <w:r w:rsidRPr="00422567">
        <w:rPr>
          <w:rFonts w:ascii="Times New Roman" w:hAnsi="Times New Roman" w:cs="Times New Roman"/>
          <w:sz w:val="24"/>
          <w:szCs w:val="24"/>
        </w:rPr>
        <w:t xml:space="preserve"> в Российской Федерации»;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вопросам, относящимся к компетенции Главного управления).</w:t>
      </w:r>
    </w:p>
    <w:p w:rsidR="00641296" w:rsidRPr="00422567" w:rsidRDefault="00C53F58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567">
        <w:rPr>
          <w:rFonts w:ascii="Times New Roman" w:hAnsi="Times New Roman" w:cs="Times New Roman"/>
          <w:sz w:val="24"/>
          <w:szCs w:val="24"/>
        </w:rPr>
        <w:t>Помимо этого специалисты Главного управления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484C59" w:rsidRDefault="00484C59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4C59" w:rsidRDefault="00484C59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FC2A9F" w:rsidRPr="00641296" w:rsidRDefault="00FC2A9F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72271" w:rsidRPr="003B5D17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проведению </w:t>
      </w:r>
      <w:r w:rsidR="00370EC0">
        <w:rPr>
          <w:rFonts w:ascii="Times New Roman" w:hAnsi="Times New Roman" w:cs="Times New Roman"/>
          <w:b/>
          <w:sz w:val="28"/>
          <w:szCs w:val="28"/>
        </w:rPr>
        <w:t>20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370EC0">
        <w:rPr>
          <w:rFonts w:ascii="Times New Roman" w:hAnsi="Times New Roman" w:cs="Times New Roman"/>
          <w:b/>
          <w:sz w:val="28"/>
          <w:szCs w:val="28"/>
        </w:rPr>
        <w:t>7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года Всероссийского Дня правовой помощи детям на территории Хабаровского края </w:t>
      </w:r>
    </w:p>
    <w:p w:rsidR="00272271" w:rsidRPr="008558D4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601" w:type="dxa"/>
        <w:tblLayout w:type="fixed"/>
        <w:tblLook w:val="04A0"/>
      </w:tblPr>
      <w:tblGrid>
        <w:gridCol w:w="650"/>
        <w:gridCol w:w="2441"/>
        <w:gridCol w:w="3563"/>
        <w:gridCol w:w="9"/>
        <w:gridCol w:w="1673"/>
        <w:gridCol w:w="547"/>
        <w:gridCol w:w="1003"/>
        <w:gridCol w:w="3413"/>
        <w:gridCol w:w="451"/>
        <w:gridCol w:w="30"/>
        <w:gridCol w:w="1955"/>
      </w:tblGrid>
      <w:tr w:rsidR="00272271" w:rsidRPr="008558D4" w:rsidTr="00B820D3">
        <w:trPr>
          <w:trHeight w:val="562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E" w:rsidRDefault="008177D4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к </w:t>
            </w:r>
            <w:r w:rsidR="00272271"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</w:t>
            </w:r>
            <w:r w:rsidR="00422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271" w:rsidRPr="008558D4" w:rsidRDefault="00272271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272271" w:rsidRPr="008558D4" w:rsidTr="00B820D3">
        <w:trPr>
          <w:trHeight w:val="31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DC553F" w:rsidRDefault="00272271" w:rsidP="008A53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5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225896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484C59" w:rsidRDefault="00272271" w:rsidP="00484C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на базе Главного управления для приема и консультирования граждан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участием пре</w:t>
            </w:r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дставителей Главного управления,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органов опеки и попечительства</w:t>
            </w:r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г</w:t>
            </w:r>
            <w:proofErr w:type="gramStart"/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абаровску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Управления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Росреестра по Хабаровскому краю,</w:t>
            </w:r>
            <w:r w:rsidR="004225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Министерства социальной защиты населения Хабаровского края,</w:t>
            </w:r>
            <w:r w:rsidR="000F03E4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представителей адвокатской и нотариальной палат Хабаровского края)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7" w:rsidRPr="00422567" w:rsidRDefault="00272271" w:rsidP="00F06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Прием граждан будет проводиться в приемной Главного управления по адресу: г</w:t>
            </w:r>
            <w:proofErr w:type="gramStart"/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абаровск, </w:t>
            </w:r>
          </w:p>
          <w:p w:rsidR="00272271" w:rsidRPr="00422567" w:rsidRDefault="001B7530" w:rsidP="00F06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арла Маркса, д.60«б»</w:t>
            </w:r>
          </w:p>
          <w:p w:rsidR="00272271" w:rsidRPr="00422567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422567" w:rsidRDefault="00E258E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="00272271"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специалистами Главного управления </w:t>
            </w:r>
            <w:r w:rsidR="00272271" w:rsidRPr="004225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  <w:r w:rsidR="00272271"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272271" w:rsidRPr="00422567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обед </w:t>
            </w:r>
            <w:r w:rsidRPr="004225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13.00 до 14.00;</w:t>
            </w: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272271" w:rsidRPr="00422567" w:rsidRDefault="00272271" w:rsidP="0003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адвокатом 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 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09</w:t>
            </w:r>
            <w:r w:rsidR="00BE0D8E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.00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до 1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3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.00</w:t>
            </w:r>
            <w:r w:rsidRPr="0042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272271" w:rsidRPr="00422567" w:rsidRDefault="00272271" w:rsidP="0003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нотариусом г</w:t>
            </w:r>
            <w:proofErr w:type="gramStart"/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.Х</w:t>
            </w:r>
            <w:proofErr w:type="gramEnd"/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абаровска </w:t>
            </w:r>
          </w:p>
          <w:p w:rsidR="00272271" w:rsidRPr="00422567" w:rsidRDefault="00272271" w:rsidP="0003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 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14.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00 до 1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7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.00;</w:t>
            </w:r>
          </w:p>
          <w:p w:rsidR="00F0626E" w:rsidRPr="00422567" w:rsidRDefault="00DA5C1F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72271"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535A8" w:rsidRPr="0042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4E9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ведущим инспектором сектора по защите имущественных и неимущественных прав детей </w:t>
            </w:r>
            <w:r w:rsidR="00935024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отдела </w:t>
            </w:r>
            <w:r w:rsidR="000354E9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Управления опеки и попечительства, защиты прав и интересов детей Министерства образования и науки Хабаровского края  </w:t>
            </w:r>
            <w:r w:rsidR="00FC2A9F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с09</w:t>
            </w:r>
            <w:r w:rsidR="00F0626E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.00 до 1</w:t>
            </w:r>
            <w:r w:rsidR="00FC2A9F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0626E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.00;</w:t>
            </w:r>
          </w:p>
          <w:p w:rsidR="00422567" w:rsidRDefault="008558D4" w:rsidP="004225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</w:t>
            </w:r>
            <w:r w:rsidR="002566A9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заместителем начальника отдела регистрации прав, ограничений (обременений) прав Управления Росреестра по Хабаровскому краю</w:t>
            </w:r>
          </w:p>
          <w:p w:rsidR="004D79DF" w:rsidRPr="00422567" w:rsidRDefault="002566A9" w:rsidP="004225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272271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 09.00 до 13.0</w:t>
            </w:r>
            <w:r w:rsidR="00422567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0;</w:t>
            </w:r>
          </w:p>
          <w:p w:rsidR="00422567" w:rsidRDefault="00422567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заместителем начальника отдела организации и методологии </w:t>
            </w:r>
            <w:proofErr w:type="gramStart"/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>предоставления мер социальной поддержки управления социальной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</w:t>
            </w: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>Министерства социальной защиты населения Хабаровского края Легких</w:t>
            </w:r>
            <w:proofErr w:type="gramEnd"/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 xml:space="preserve"> Татьяной Максимовной</w:t>
            </w:r>
          </w:p>
          <w:p w:rsidR="00422567" w:rsidRDefault="00422567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с 09-00 до 13-00;</w:t>
            </w:r>
          </w:p>
          <w:p w:rsidR="00422567" w:rsidRPr="00422567" w:rsidRDefault="00422567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2567" w:rsidRPr="00422567" w:rsidRDefault="00422567" w:rsidP="00BC12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- заместителем начальника отдела организации и методологии выплаты пособий и иных социальных выплат </w:t>
            </w:r>
            <w:proofErr w:type="gramStart"/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>управления социальной поддержки населения Министерства социальной защиты населения Хабаровского края Козловой</w:t>
            </w:r>
            <w:proofErr w:type="gramEnd"/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 xml:space="preserve"> Еленой Александровной </w:t>
            </w:r>
            <w:r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с 14-00 до 17-00.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395F68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«Горячей линии»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распространение буклетов по </w:t>
            </w:r>
            <w:r w:rsidRPr="00225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тематическим правовым вопросам среди населения п</w:t>
            </w:r>
            <w:r w:rsidRPr="00225896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проведении «Дня открытых дверей» на базе Главного управления и лекционных занятий с учениками старших классов</w:t>
            </w:r>
          </w:p>
          <w:p w:rsidR="00272271" w:rsidRPr="008558D4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Буклеты по следующим вопросам: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- «О возможности получения специализированной помощи в рамках обеспечения прав и законных интересов детей»;</w:t>
            </w:r>
          </w:p>
          <w:p w:rsidR="00272271" w:rsidRPr="008558D4" w:rsidRDefault="00272271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 получении бесплатной юридической помощи в соответствии с Федеральным законом от 21.11.2011 №</w:t>
            </w:r>
            <w:r w:rsidR="00E10EF7"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324-ФЗ»;</w:t>
            </w:r>
          </w:p>
          <w:p w:rsidR="00272271" w:rsidRPr="00126A41" w:rsidRDefault="00272271" w:rsidP="0012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5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A41">
              <w:rPr>
                <w:rFonts w:ascii="Times New Roman" w:hAnsi="Times New Roman" w:cs="Times New Roman"/>
              </w:rPr>
              <w:t>А</w:t>
            </w:r>
            <w:r w:rsidR="00126A41" w:rsidRPr="00126A41">
              <w:rPr>
                <w:rFonts w:ascii="Times New Roman" w:hAnsi="Times New Roman" w:cs="Times New Roman"/>
              </w:rPr>
              <w:t>збука прав и гарантий несовершеннолетнего граждан</w:t>
            </w:r>
            <w:r w:rsidR="00126A41">
              <w:rPr>
                <w:rFonts w:ascii="Times New Roman" w:hAnsi="Times New Roman" w:cs="Times New Roman"/>
              </w:rPr>
              <w:t>ина Р</w:t>
            </w:r>
            <w:r w:rsidR="00126A41" w:rsidRPr="00126A41">
              <w:rPr>
                <w:rFonts w:ascii="Times New Roman" w:hAnsi="Times New Roman" w:cs="Times New Roman"/>
              </w:rPr>
              <w:t xml:space="preserve">оссийской </w:t>
            </w:r>
            <w:r w:rsidR="00126A41">
              <w:rPr>
                <w:rFonts w:ascii="Times New Roman" w:hAnsi="Times New Roman" w:cs="Times New Roman"/>
              </w:rPr>
              <w:t>Ф</w:t>
            </w:r>
            <w:r w:rsidR="00126A41" w:rsidRPr="00126A41">
              <w:rPr>
                <w:rFonts w:ascii="Times New Roman" w:hAnsi="Times New Roman" w:cs="Times New Roman"/>
              </w:rPr>
              <w:t>едерации</w:t>
            </w:r>
            <w:r w:rsidR="00126A41">
              <w:rPr>
                <w:rFonts w:ascii="Times New Roman" w:hAnsi="Times New Roman" w:cs="Times New Roman"/>
              </w:rPr>
              <w:t>»;</w:t>
            </w:r>
          </w:p>
          <w:p w:rsidR="00272271" w:rsidRPr="008558D4" w:rsidRDefault="00272271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трудовых правах несовершеннолетних граждан»;</w:t>
            </w:r>
          </w:p>
          <w:p w:rsidR="00272271" w:rsidRPr="008558D4" w:rsidRDefault="0036582B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5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2271" w:rsidRPr="008558D4">
              <w:rPr>
                <w:rFonts w:ascii="Times New Roman" w:hAnsi="Times New Roman" w:cs="Times New Roman"/>
                <w:sz w:val="24"/>
                <w:szCs w:val="24"/>
              </w:rPr>
              <w:t>«Об административной и уголовной ответственности несовершеннолетних граждан»;</w:t>
            </w:r>
          </w:p>
          <w:p w:rsidR="0036582B" w:rsidRPr="008558D4" w:rsidRDefault="0036582B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заключении брака с лицом, не достигшим возраста 18 лет»;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государственной регистрации актов гражданского состояния с участием несовершеннолетних граждан»;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- «Об алиментных обязательствах родителей и детей». 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484C59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на </w:t>
            </w:r>
            <w:proofErr w:type="gramStart"/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Интернет–сайте</w:t>
            </w:r>
            <w:proofErr w:type="gramEnd"/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Главного управления рубрики «вопрос-ответ»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10341A" w:rsidP="00BC124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484C59" w:rsidRDefault="00272271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C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информации о проводимых органами государственной власти Хабаровского края мероприятиях на Интернет-сайте </w:t>
            </w:r>
            <w:r w:rsidRPr="00484C5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Главного управления и новостных сайтах информационных агентств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E258E1" w:rsidRDefault="0010341A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  <w:p w:rsidR="00272271" w:rsidRPr="008558D4" w:rsidRDefault="0027227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484C59" w:rsidRDefault="000354E9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лекционных занятий и правовых консультаций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 учениками старших классов</w:t>
            </w: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 воспитанниками детских домов  г</w:t>
            </w:r>
            <w:proofErr w:type="gramStart"/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22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23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680031, г. Хабаровск, ул. Карла Маркса, д.111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80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680009, г. Хабаровск, ул. Свердлова, д.28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12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680030, г. Хабаровск, ул. Ленина, д.39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44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left="7" w:right="7" w:hanging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680054, г. Хабаровск,</w:t>
            </w:r>
            <w:r w:rsidR="00B820D3" w:rsidRPr="00217A27">
              <w:rPr>
                <w:rStyle w:val="FontStyle11"/>
                <w:b w:val="0"/>
                <w:spacing w:val="0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 xml:space="preserve">ул. </w:t>
            </w:r>
            <w:proofErr w:type="gramStart"/>
            <w:r w:rsidRPr="00217A27">
              <w:rPr>
                <w:rStyle w:val="FontStyle11"/>
                <w:b w:val="0"/>
                <w:spacing w:val="0"/>
              </w:rPr>
              <w:t>Трехгорная</w:t>
            </w:r>
            <w:proofErr w:type="gramEnd"/>
            <w:r w:rsidRPr="00217A27">
              <w:rPr>
                <w:rStyle w:val="FontStyle11"/>
                <w:b w:val="0"/>
                <w:spacing w:val="0"/>
              </w:rPr>
              <w:t>, д.80А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37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10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680020, г. Хабаровск, </w:t>
            </w:r>
            <w:r w:rsidR="00B820D3" w:rsidRPr="00217A27">
              <w:rPr>
                <w:rStyle w:val="FontStyle11"/>
                <w:b w:val="0"/>
                <w:spacing w:val="0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пер. Дзержинского, д.9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22"/>
              <w:rPr>
                <w:rStyle w:val="FontStyle12"/>
                <w:b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217A27">
              <w:rPr>
                <w:rStyle w:val="FontStyle12"/>
                <w:sz w:val="24"/>
                <w:szCs w:val="24"/>
              </w:rPr>
              <w:t>6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14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680011, г. Хабаровск, ул. </w:t>
            </w:r>
            <w:proofErr w:type="gramStart"/>
            <w:r w:rsidRPr="00217A27">
              <w:rPr>
                <w:rStyle w:val="FontStyle11"/>
                <w:b w:val="0"/>
                <w:spacing w:val="0"/>
              </w:rPr>
              <w:t>Тихоокеанская</w:t>
            </w:r>
            <w:proofErr w:type="gramEnd"/>
            <w:r w:rsidRPr="00217A27">
              <w:rPr>
                <w:rStyle w:val="FontStyle11"/>
                <w:b w:val="0"/>
                <w:spacing w:val="0"/>
              </w:rPr>
              <w:t>, д.</w:t>
            </w:r>
            <w:r w:rsidRPr="00217A27"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2"/>
              <w:widowControl/>
              <w:ind w:firstLine="22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</w:t>
            </w:r>
            <w:r w:rsidR="001B7530">
              <w:rPr>
                <w:rStyle w:val="FontStyle11"/>
                <w:b w:val="0"/>
                <w:spacing w:val="0"/>
              </w:rPr>
              <w:t>ч</w:t>
            </w:r>
            <w:r w:rsidRPr="00217A27">
              <w:rPr>
                <w:rStyle w:val="FontStyle11"/>
                <w:b w:val="0"/>
                <w:spacing w:val="0"/>
              </w:rPr>
              <w:t xml:space="preserve">реждение средняя общеобразовательная школа № </w:t>
            </w:r>
            <w:r w:rsidRPr="00217A27">
              <w:rPr>
                <w:rStyle w:val="FontStyle12"/>
                <w:sz w:val="24"/>
                <w:szCs w:val="24"/>
              </w:rPr>
              <w:t>30</w:t>
            </w:r>
          </w:p>
          <w:p w:rsidR="000354E9" w:rsidRPr="00217A27" w:rsidRDefault="000354E9" w:rsidP="00B820D3">
            <w:pPr>
              <w:pStyle w:val="Style3"/>
              <w:widowControl/>
              <w:spacing w:line="240" w:lineRule="auto"/>
              <w:ind w:firstLine="14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217A27">
              <w:rPr>
                <w:rStyle w:val="FontStyle12"/>
                <w:sz w:val="24"/>
                <w:szCs w:val="24"/>
              </w:rPr>
              <w:t>680000,</w:t>
            </w:r>
            <w:r w:rsidRPr="00217A27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г. Хабаровск, ул. Дзержинского, д.</w:t>
            </w:r>
            <w:r w:rsidRPr="00217A27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2"/>
              <w:widowControl/>
              <w:ind w:firstLine="7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217A27">
              <w:rPr>
                <w:rStyle w:val="FontStyle12"/>
                <w:sz w:val="24"/>
                <w:szCs w:val="24"/>
              </w:rPr>
              <w:t>38</w:t>
            </w:r>
          </w:p>
          <w:p w:rsidR="000354E9" w:rsidRPr="00217A27" w:rsidRDefault="000354E9" w:rsidP="00B820D3">
            <w:pPr>
              <w:pStyle w:val="Style4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217A27">
              <w:rPr>
                <w:rStyle w:val="FontStyle12"/>
                <w:sz w:val="24"/>
                <w:szCs w:val="24"/>
              </w:rPr>
              <w:t xml:space="preserve">680026, </w:t>
            </w:r>
            <w:r w:rsidRPr="00217A27">
              <w:rPr>
                <w:rStyle w:val="FontStyle11"/>
                <w:b w:val="0"/>
                <w:spacing w:val="0"/>
              </w:rPr>
              <w:t xml:space="preserve">г. Хабаровск,  ул. </w:t>
            </w:r>
            <w:proofErr w:type="gramStart"/>
            <w:r w:rsidRPr="00217A27">
              <w:rPr>
                <w:rStyle w:val="FontStyle11"/>
                <w:b w:val="0"/>
                <w:spacing w:val="0"/>
              </w:rPr>
              <w:t>Тихоокеанская</w:t>
            </w:r>
            <w:proofErr w:type="gramEnd"/>
            <w:r w:rsidRPr="00217A27">
              <w:rPr>
                <w:rStyle w:val="FontStyle11"/>
                <w:b w:val="0"/>
                <w:spacing w:val="0"/>
              </w:rPr>
              <w:t>, д.</w:t>
            </w:r>
            <w:r w:rsidRPr="00217A27">
              <w:rPr>
                <w:rStyle w:val="FontStyle12"/>
                <w:sz w:val="24"/>
                <w:szCs w:val="24"/>
              </w:rPr>
              <w:t>58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C" w:rsidRDefault="000354E9" w:rsidP="00B820D3">
            <w:pPr>
              <w:pStyle w:val="Style2"/>
              <w:widowControl/>
              <w:ind w:right="7" w:firstLine="7"/>
              <w:jc w:val="center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автономное общеобразовательное учреждение </w:t>
            </w:r>
          </w:p>
          <w:p w:rsidR="000354E9" w:rsidRPr="00217A27" w:rsidRDefault="000354E9" w:rsidP="00B820D3">
            <w:pPr>
              <w:pStyle w:val="Style2"/>
              <w:widowControl/>
              <w:ind w:right="7" w:firstLine="7"/>
              <w:jc w:val="center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г. Хабаровска «Математический лицей»</w:t>
            </w:r>
          </w:p>
          <w:p w:rsidR="000354E9" w:rsidRPr="00217A27" w:rsidRDefault="000354E9" w:rsidP="00B820D3">
            <w:pPr>
              <w:pStyle w:val="Style4"/>
              <w:widowControl/>
              <w:jc w:val="center"/>
              <w:rPr>
                <w:rStyle w:val="FontStyle11"/>
                <w:b w:val="0"/>
                <w:bCs w:val="0"/>
                <w:spacing w:val="0"/>
              </w:rPr>
            </w:pPr>
            <w:r w:rsidRPr="00217A27">
              <w:rPr>
                <w:rStyle w:val="FontStyle12"/>
                <w:sz w:val="24"/>
                <w:szCs w:val="24"/>
              </w:rPr>
              <w:t>680028,</w:t>
            </w:r>
            <w:r w:rsidR="00B820D3" w:rsidRPr="00217A27">
              <w:rPr>
                <w:rStyle w:val="FontStyle12"/>
                <w:sz w:val="24"/>
                <w:szCs w:val="24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 xml:space="preserve">г. Хабаровск, ул. </w:t>
            </w:r>
            <w:proofErr w:type="gramStart"/>
            <w:r w:rsidRPr="00217A27">
              <w:rPr>
                <w:rStyle w:val="FontStyle11"/>
                <w:b w:val="0"/>
                <w:spacing w:val="0"/>
              </w:rPr>
              <w:t>Комсомольская</w:t>
            </w:r>
            <w:proofErr w:type="gramEnd"/>
            <w:r w:rsidRPr="00217A27">
              <w:rPr>
                <w:rStyle w:val="FontStyle11"/>
                <w:b w:val="0"/>
                <w:spacing w:val="0"/>
              </w:rPr>
              <w:t>, д.</w:t>
            </w:r>
            <w:r w:rsidRPr="00217A27">
              <w:rPr>
                <w:rStyle w:val="FontStyle12"/>
                <w:sz w:val="24"/>
                <w:szCs w:val="24"/>
              </w:rPr>
              <w:t>118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3"/>
              <w:widowControl/>
              <w:spacing w:line="240" w:lineRule="auto"/>
              <w:ind w:right="7"/>
              <w:jc w:val="center"/>
              <w:rPr>
                <w:rStyle w:val="FontStyle12"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бюджетное образовательное учреждение Гимназия № </w:t>
            </w:r>
            <w:r w:rsidRPr="00217A27">
              <w:rPr>
                <w:rStyle w:val="FontStyle12"/>
                <w:sz w:val="24"/>
                <w:szCs w:val="24"/>
              </w:rPr>
              <w:t>1</w:t>
            </w:r>
            <w:r w:rsidR="00B820D3" w:rsidRPr="00217A27">
              <w:rPr>
                <w:rStyle w:val="FontStyle12"/>
                <w:sz w:val="24"/>
                <w:szCs w:val="24"/>
              </w:rPr>
              <w:t xml:space="preserve">, </w:t>
            </w:r>
            <w:r w:rsidRPr="00217A27">
              <w:rPr>
                <w:rStyle w:val="FontStyle11"/>
                <w:b w:val="0"/>
                <w:spacing w:val="0"/>
              </w:rPr>
              <w:t>г. Хабаровск, 1-й микрорайон, улица Юности, д.</w:t>
            </w:r>
            <w:r w:rsidRPr="00217A27">
              <w:rPr>
                <w:rStyle w:val="FontStyle12"/>
                <w:sz w:val="24"/>
                <w:szCs w:val="24"/>
              </w:rPr>
              <w:t>32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D3" w:rsidRPr="008558D4" w:rsidTr="00B820D3">
        <w:trPr>
          <w:trHeight w:val="119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D3" w:rsidRPr="00217A27" w:rsidRDefault="00B820D3" w:rsidP="00B820D3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Краевое государственное казенное учреждение «Организация, осуществляющая обучение, для детей-сирот и детей, оставшихся без попечения родителей "Детский дом № </w:t>
            </w:r>
            <w:r w:rsidRPr="00217A27">
              <w:rPr>
                <w:rStyle w:val="FontStyle12"/>
                <w:sz w:val="24"/>
                <w:szCs w:val="24"/>
              </w:rPr>
              <w:t>6</w:t>
            </w:r>
            <w:r w:rsidRPr="00217A27">
              <w:rPr>
                <w:rStyle w:val="FontStyle12"/>
                <w:b/>
                <w:sz w:val="24"/>
                <w:szCs w:val="24"/>
              </w:rPr>
              <w:t>»</w:t>
            </w:r>
          </w:p>
          <w:p w:rsidR="00B820D3" w:rsidRPr="00217A27" w:rsidRDefault="00B820D3" w:rsidP="00B820D3">
            <w:pPr>
              <w:pStyle w:val="Style3"/>
              <w:widowControl/>
              <w:spacing w:line="240" w:lineRule="auto"/>
              <w:ind w:left="7" w:hanging="7"/>
              <w:jc w:val="center"/>
              <w:rPr>
                <w:rStyle w:val="FontStyle11"/>
                <w:spacing w:val="0"/>
              </w:rPr>
            </w:pPr>
            <w:r w:rsidRPr="00217A27">
              <w:rPr>
                <w:rStyle w:val="FontStyle12"/>
                <w:sz w:val="24"/>
                <w:szCs w:val="24"/>
              </w:rPr>
              <w:t xml:space="preserve">680014, </w:t>
            </w:r>
            <w:r w:rsidRPr="00217A27">
              <w:rPr>
                <w:rStyle w:val="FontStyle11"/>
                <w:b w:val="0"/>
                <w:spacing w:val="0"/>
              </w:rPr>
              <w:t xml:space="preserve">г. Хабаровск, пер. Гаражный, д. </w:t>
            </w:r>
            <w:r w:rsidRPr="00217A27">
              <w:rPr>
                <w:rStyle w:val="FontStyle12"/>
                <w:sz w:val="24"/>
                <w:szCs w:val="24"/>
              </w:rPr>
              <w:t>16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40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484C59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судебных приставов по Хабаровскому краю и Еврейской автономной области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«открытых дверей» с целью консультирования граждан по вопросам защиты прав несовершеннолетних, вопросам опеки и попечительства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(отделах судебных приставов)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Центральному району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г. Хабаровска: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Хабаровск, ул. Кубяка, 20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09-00 до </w:t>
            </w:r>
          </w:p>
          <w:p w:rsidR="00D85971" w:rsidRPr="008558D4" w:rsidRDefault="00D85971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Кировскому району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Хабаровска: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Хабаровск, ул. Серышева, 54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Железнодорожному району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Хабаровска: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. Хабаровск, пер. Гаражный, 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Инд</w:t>
            </w:r>
            <w:r>
              <w:rPr>
                <w:rFonts w:ascii="Times New Roman" w:hAnsi="Times New Roman"/>
                <w:sz w:val="24"/>
                <w:szCs w:val="24"/>
              </w:rPr>
              <w:t>устриальному району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Хабаровска: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Хабаровск, ул. Краснореченская, 92, 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Краснофлотскому району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Хабаровска: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. Хабаровск, ул. Авроры, 14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Хабаровскому району:</w:t>
            </w:r>
          </w:p>
          <w:p w:rsidR="00D85971" w:rsidRPr="00DA5C1F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г. Хабаровск, ул. Краснореченская, 92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Комсомольску-на-Амуре № 1: 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Комсомольскому району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Комсомольск-на-Амуре: </w:t>
            </w:r>
            <w:r>
              <w:rPr>
                <w:rFonts w:ascii="Times New Roman" w:hAnsi="Times New Roman"/>
                <w:sz w:val="24"/>
                <w:szCs w:val="24"/>
              </w:rPr>
              <w:t>Магистральное шоссе, 13, корп.4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Комсомольску-на-Амуре № 2: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Солнечному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р.п.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, ул. Ленина, 27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Бикинскому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Бикин, ул. Бонивура, 96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Верхнебуреинскому району: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Чегдомын, ул. Блюхера, 10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Амурскому району: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Амурск,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Советско-Гаванскому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Советская Гавань, ул. Пионерская, 10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Ванинскому району: р.п. Ванино,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Вяземскому району: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 xml:space="preserve">. Вяземский, 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Козюкова, 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Нанайскому району: с. </w:t>
            </w:r>
            <w:proofErr w:type="gramStart"/>
            <w:r w:rsidRPr="008558D4">
              <w:rPr>
                <w:rFonts w:ascii="Times New Roman" w:hAnsi="Times New Roman"/>
                <w:sz w:val="24"/>
                <w:szCs w:val="24"/>
              </w:rPr>
              <w:t>Троицкое</w:t>
            </w:r>
            <w:proofErr w:type="gramEnd"/>
            <w:r w:rsidRPr="008558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ул. М.Пассара, 49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Аяно-Майскому району: с. Аян,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Охотскому району: р.п. Охотск,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Луначарского, 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Николаевскому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Николаевск-на-Амуре, ул. Луначарского, 126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району имени Лазо: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Переяславка,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Ленина, 35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Ульчскому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с. Богородское,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Спортивная, 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району имени Полины Осипенко: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им. Полины Осипенко,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гуньская, 75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E21212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Тугуро-Чумиканскому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Чумикан, ул. </w:t>
            </w:r>
            <w:r>
              <w:rPr>
                <w:rFonts w:ascii="Times New Roman" w:hAnsi="Times New Roman"/>
                <w:sz w:val="24"/>
                <w:szCs w:val="24"/>
              </w:rPr>
              <w:t>Приморская, 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E21212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400199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Железнодорожному району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КГОУ «Детский дом №6»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абаровск, пер.Гаражный, д.16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Pr="008558D4" w:rsidRDefault="00D85971" w:rsidP="00E21212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18-00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Биробиджанскому району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тичник»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Биробиджанский район, 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тичник, ул.Переселенческая, д.8 «а»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 16-00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ОСП по исполнению особых исполнительных производств </w:t>
            </w:r>
          </w:p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хозяйства,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абаровск, ул.Фрунзе, д.71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13-00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Кировскому району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КГОУ «Детский дом №14»,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абаровск, ул.Краснореченская, д.185 «а»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18-00</w:t>
            </w:r>
          </w:p>
        </w:tc>
      </w:tr>
      <w:tr w:rsidR="00D85971" w:rsidRPr="008558D4" w:rsidTr="00D85971">
        <w:trPr>
          <w:trHeight w:val="96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омсомольску-на-Амуре №1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«Комсомольский-на-Амуре судомеханический техникум имени Героя Советского Союза В.В. Орехова»,</w:t>
            </w:r>
          </w:p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омсомольск-на-Амуре, пр.Октябрьский, д.26/2,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11-00 до 12-00</w:t>
            </w:r>
          </w:p>
        </w:tc>
      </w:tr>
      <w:tr w:rsidR="00D85971" w:rsidRPr="008558D4" w:rsidTr="00D85971">
        <w:trPr>
          <w:trHeight w:val="78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КГКОУ для детей-сирот и детей, оставшихся без попечения родителей «Детский дом №4»,</w:t>
            </w:r>
          </w:p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омсомольск-на-Амуре, ул.Советская, д.20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до 15-00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Амурскому району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КГКУ «ОСЭП Хабаровского края Многофункциональный центр»,</w:t>
            </w:r>
          </w:p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мурск, ул.Мира, д.10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   с 10-00 до 12-00</w:t>
            </w:r>
          </w:p>
        </w:tc>
      </w:tr>
      <w:tr w:rsidR="00D85971" w:rsidRPr="008558D4" w:rsidTr="00D85971">
        <w:trPr>
          <w:trHeight w:val="82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Ванинскому району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общеобразовательное учреждение школа №4,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анино, ул.Молодежная, д.6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                 с 13-00 до 16-00</w:t>
            </w:r>
          </w:p>
        </w:tc>
      </w:tr>
      <w:tr w:rsidR="00D85971" w:rsidRPr="008558D4" w:rsidTr="009B17EC">
        <w:trPr>
          <w:trHeight w:val="792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проведении мероприятия на Интернет-сайте Управления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820D3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8558D4" w:rsidRDefault="00D85971" w:rsidP="00B820D3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абаровск, ул.К.Маркса, д.60 и на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сайте: http://r27.fssprus.ru/</w:t>
            </w:r>
          </w:p>
        </w:tc>
      </w:tr>
      <w:tr w:rsidR="00D85971" w:rsidRPr="008558D4" w:rsidTr="00B820D3">
        <w:trPr>
          <w:trHeight w:val="13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484C59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службы исполнения наказаний по Хабаровскому краю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Групповые коррекционно-развивающие занятия в игровой форме с несовершеннолетними.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Президент Хабаровского регионального отделения международной общественной организация «Союз социальной защиты детей», член Попечительского совета при ФКУ СИЗО-1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Петрынин А.Г.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 10.00 до 12.00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 корректной форме, проведение профилактической работы направленной на правопослушное поведение, проведение юридической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Юристы Центра психолого-педагогической реабилитации и коррекции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. Хабаровска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Петрынин А.Г.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 10.00 до 12.30 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AE7F42">
        <w:trPr>
          <w:trHeight w:val="153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Консультации по интересующим вопросам, для детей-сирот и детей, оставшихся без попечения родителей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. Хабаровска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Паньшина Т.Ф.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5.00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Консультации по вопросам уголовно-исполнительного законодательства, по нормативно-правовым актам.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юрисконсультант юридической группы организационно-аналитической группы ФКУ СИЗО-1 г. Хабаровска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Гепалова Т.С.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занятие, направленное на ознакомление с основами правовой защиты детей «Знай свои права»</w:t>
            </w:r>
          </w:p>
          <w:p w:rsidR="00D85971" w:rsidRPr="00AE7F42" w:rsidRDefault="00FC2A9F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Юридическое </w:t>
            </w:r>
            <w:r w:rsidR="00D85971"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КГКУ «Краевой центр социального воспитания и здоровья»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Свищ Е.Н.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-1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вопросам уголовно-исполнительного законодательства, нормативных правовых актов, регламентирующих деятельность УИС.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Старший юрисконсульт юридической группы организационно-аналитической группы ФКУ СИЗО-1 г. Хабаровска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Гепалова Т.С.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ребенка», индивидуальные консультации несовершеннолетних.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административных органов администрации </w:t>
            </w:r>
            <w:proofErr w:type="gramStart"/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. Комсомольска-на-Амуре Косачев А. 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10-00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-2 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«Законодательство РФ, касающееся защиты прав несовершеннолетних»,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 для несовершеннолетних подозреваемых и обвиняемых.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Представители Адвокатской и Нотариальной палаты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«Защити права ребенка».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Начальник отдела опеки и попечительства по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. Комсомольску-на-Амуре Гордеева Л. 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года в 11-00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Лекции на темы: «Меры социальной поддержки несовершеннолетних», «Государственные пособия».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(специалист клиентской службы социальной защиты населения Центрального округа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 xml:space="preserve">. Комсомольска-на-Амуре).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Сидоренкова Т. 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13-00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Запланировано проведение лекции «Законодательство РФ, касающееся защиты прав несовершеннолетних».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юрисконсульт регионального отдела государственного юридического бюро Хабаровского края Ариненко Е. 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14-00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 и разъяснительная работа для несовершеннолетних подозреваемых и обвиняемых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Юрисконсульт юридической группы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Шматков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15-00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«Гарантии прав несовершеннолетних детей на образование в Российской Федерации».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 Администрации города Королева Л.Е.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10-00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«Особенности трудоустройства лиц в возрасте до 18 лет».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Инспектор центра занятости населения КГКУ ЦЗН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Николаевска-на-Амуре Русинова Н.С.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11-00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«Административная ответственность за курение табака на отдельных территориях, в помещениях и на объектах».</w:t>
            </w:r>
          </w:p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Ответственный секретарь КДН и защите их прав при администрации Николаевского муниципального района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Лиситченко О.М.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13-00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«Права ребенка в современном обществе и социальные риски».</w:t>
            </w:r>
          </w:p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Главный специалист сектора по социальным вопросам администрации Николаевского муниципального района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Темных Е.П.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14-00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«Защита детей от преступлений в сфере половой неприкосновенности несовершеннолетних. Обстоятельства, способствующие совершению преступлений сексуального характера в отношении детей».</w:t>
            </w:r>
          </w:p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полиции (по охране общественного порядка) ОМВД по Николаевскому району Горопаев А.А.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15-00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Адвокатский кабинет Адвокат  Бочаров В.Г.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16-00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УКП при ФКУ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Оказание консультативной юридической помощи осужденным, представителем аппарата уполномоченного по правам человека в Хабаровском крае.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Консультант отдела по восстановлению прав граждан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Даниленко П.И.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 - начальник отдела по воспитательной работе  Позднякова Ю.М.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консультационной и разъяснительной работы с несовершеннолетними осужденными и осужденными, имеющих детей в Доме ребенка.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Юрисконсульт ФКУ ИК-12 Жеребцова В.П.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 - начальник отдела по воспитательной работе  Позднякова Ю.М.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Консультация осужденных представителями Хабаровской краевой коллегией адвокатов.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Адвокатской палаты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индивидуальной беседы с несовершеннолетней, беременной  осужденной на тему: «Взаимоотношения мать-ребенок». Осознание роли матери, ответственность за жизнь и судьбу ребенка.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психологической лаборатории ФКУ ИК-12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Иванова О.С.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занятий в системе социально-правового информирования с осужденными на тему: «Право женщин, имеющих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детей, на бесплатную юридическую помощь», согласно ФЗ №324- ФЗ от 21.11.2011 «О бесплатной юридической помощи».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учреждения - начальник отдела по воспитательной работе Позднякова Ю.М.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 ПВР отрядов ИУ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викторины правовой направленности «Твои права и обязанности в современном государстве»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отделения психологического обеспечения ФКУ УИИ УФСИН Москаленко С.С.,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старший инспектор филиала по Центральному округу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. Комсомольска-на-Амуре ФКУ УИИ УФСИН Волченкова О.Л.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11.30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«Детский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дом № 8»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омсомольска-на-Амуре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244E7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просветительской лекции «Правовое положение моло</w:t>
            </w:r>
            <w:r w:rsidR="00244E77">
              <w:rPr>
                <w:rFonts w:ascii="Times New Roman" w:hAnsi="Times New Roman"/>
                <w:sz w:val="24"/>
                <w:szCs w:val="24"/>
              </w:rPr>
              <w:t>дежи в современном государстве»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5459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викторины «Твои права и обязанности в современном государстве»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42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отделения психологического обеспечения ФКУ УИИ УФСИН Москаленко С.С.,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Центральному округу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округу г. Комсомольска-на-Амуре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Киндерова М.А.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отделения психологического обеспечения ФКУ УИИ УФСИН Москаленко С.С.,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старший инспектор филиала по Центральному округу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округу г. Комсомольска-на-Амуре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Соловьев А.Н.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16.11.2017.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№ 45»                                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омсомольска-на-Амуре»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17.11.2017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«Детский дом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№ 10»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омсомольска-на-Амуре»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правового конкурса «Правовая грамотность»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Комсомольскому району ФКУ УИИ УФСИН Лазарева И.Г.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1» п. Хурба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правового конкурса «Правовая грамотность»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Комсомольскому району ФКУ УИИ УФСИН Лазарева И.Г.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«МБОУ СОШ 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2» п. Хурба</w:t>
            </w:r>
          </w:p>
          <w:p w:rsidR="004271FA" w:rsidRPr="00AE7F42" w:rsidRDefault="004271FA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4271FA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>по вопросу «Защита прав и законных интересов детей»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Секретарь отдела КДН и ЗП комсомольского района Куклина Е.А.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«МБОУ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2» п. Хурба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Встреча несовершеннолетних с сотрудниками ПДН ОМВД России по Советско-Гаванскому району и инспекторами филиала Советско-Гаванскому району ФКУ УИИ УФСИН по правовому информированию (раздача буклетов, брошюр, информации и т.д.)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ПДН ОМВД России по Советско-Гаванскому району Кашевой А.М.,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КГБУ «Советско-Гаванский комплексный центр социального обслуживания населения»  Макарова Т.Е.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ПДН ОМВД России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Советско- Гаванскому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Организация правовой учебы с учащимися в МБОУ СОШ г. Советская - Гавань в рамках реализации программы «Это важное слово, Закон!» и консультирование совместно с юристом КГБУ «Советско-Гаванский комплексный центр социального обслуживания населения» и глав администраций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Представители КГБУ «Советско-Гаванский комплексный центр социального обслуживания населения»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КГБУ «Советско-Гаванский комплексный центр социального обслуживания населения» 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Организация консультационной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стречи с учащимися Специального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профессионального училища </w:t>
            </w:r>
          </w:p>
          <w:p w:rsidR="00D85971" w:rsidRPr="00AE7F42" w:rsidRDefault="00D85971" w:rsidP="005459E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20» г. Хабаровска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Железнодорожному району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. Хабаровска ФКУ УИИ УФСИН Журавлева И.А.,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Старший инспектор филиала по Железнодорожному району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. Хабаровска ФКУ УИИ УФСИН Киселева Л.М.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44E77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«Специальное профессиональное училище </w:t>
            </w:r>
          </w:p>
          <w:p w:rsidR="00D85971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971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Хабаровска</w:t>
            </w:r>
          </w:p>
          <w:p w:rsidR="00244E77" w:rsidRDefault="00244E77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E77" w:rsidRPr="00AE7F42" w:rsidRDefault="00244E77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«Дня открытых дверей» по правовому информированию несовершеннолетних детей и их родителей (законных представителей)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КГКУ «Бикинский реабилитационный центр для детей и подростков с ограниченными возможностями»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правового консультирования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сотрудниками «Центра социальной поддержки населения» с. Чумикан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Представители «Центра социальной поддержки населения» 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Чумикан</w:t>
            </w:r>
            <w:r w:rsidR="00244E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E77" w:rsidRPr="00AE7F42" w:rsidRDefault="00244E77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Чумикан, ул. Советская, 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85971" w:rsidRPr="00AE7F42" w:rsidRDefault="00D85971" w:rsidP="0024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Лекция-беседа по правовой грамотности с учащимися «МБОУ СОШ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2» г. Амурска (10-11 кл.)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 просмотром видеоматериала (слайдов) «Правовая грамотность молодежи»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инспектор филиала по Амурскому району ФКУ УИИ УФСИН Лис Ж.А.,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2» г. Амурска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«Круглый стол» со студентами КГБУ ПОУ «Амурский политехнический техникум» на тему «Правовые знания»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инспектор филиала по Амурскому району ФКУ УИИ УФСИН Кознова С.А.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12.00 КГБУ ПОУ «Амурский политехнический техникум»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Default="00D85971" w:rsidP="005459E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Организация мероприятия «Вопрос-ответ» по правовым аспектам в «Детском доме</w:t>
            </w:r>
          </w:p>
          <w:p w:rsidR="00D85971" w:rsidRPr="00AE7F42" w:rsidRDefault="00D85971" w:rsidP="005459E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12» г. Амурска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Амурскому району ФКУ УИИ УФСИН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Лисенкова Е.Н.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«Детский дом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12» г. Амурска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Лекции в МБОУ СОШ </w:t>
            </w:r>
          </w:p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п. Эльбан по правовой грамотности несовершеннолетних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 инспектор филиала по Амурскому району ФКУ УИИ УФСИН Савельева т.Н.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п. Эльбан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Организация встречи по правовому консультированию с участием сотрудниками ОМВД России по Вяземскому району, представителями юридической службы администрации Вяземского муниципального района, прокуратурой Вяземского района 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Вяземскому району ФКУ УИИ УФСИН Шурупова М.Б.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филиала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по Вяземскому району ФКУ УИИ УФСИН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«круглого стола»  с участием представителей прокуратуры, суда и сотрудников ОМВД России по району имени Лазо среди учащихся МБОУ СОШ п. Переяславка, МБОУ СОШ № 1 п. Хор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Отдел образования администрации муниципального района имени Лазо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МБОУ СОШ </w:t>
            </w:r>
          </w:p>
          <w:p w:rsidR="00D85971" w:rsidRPr="00AE7F42" w:rsidRDefault="00D85971" w:rsidP="00EB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п. Переясл</w:t>
            </w:r>
            <w:r w:rsidR="00EB2995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вка, МБОУ СОШ № 1 п. Хор 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Лекционное занятия и консультирование по вопросам правовой грамотности «Защита прав и законных интересов детей» в «Детском доме № 33»                           (п. Тополево), в «Детском доме № 32» (с. Некрасовка)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Хабаровскому району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Ящук Е.С.,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Хабаровскому району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Прохорова И.А.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 (п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ополево),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№ 32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(п. Некрасовка),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правового часа с несовершеннолетними, состоящими на учете филиала по Хабаровскому району ФКУ УИИ УФСИН Хабаровскому краю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филиала по Хабаровскому району Ивашина Н.В.,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психологического обеспечения ФКУ УИИ УФСИН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Михалева Е.А.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филиала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по Хабаровскому району ФКУ УИИ УФСИН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Профилактическая лекция в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целях оказания юридической консультационной помощи среди студентов 1 курса ФГБОУ ВПО «Комсомольский-на-Амуре государственный технический университет»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встречи с участием представителей отдела по делам опеки и попечительства, представителей отдела социальной поддержки населения, органов местного самоуправления по Ульчскому муниципальному району, адвоката, сотрудников ОМВД России по Ульчскому району и педагога-психолога в целях правового консультирования детей и их родителей (законных представителей)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Инспектор филиала по Ленинскому округу 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. Комсомольска-на-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Амуре ФКУ УИИ УФСИН Кузьмина О.А.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Отдела по делам опеки и попечительства по Ульчскому муниципальному району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 базе ФГБОУ ВПО «Комсомольский-на-Амуре государственный технический университет»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 базе Отдела по делам опеки и попечительства по Ульчскому муниципальному району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Организация классного часа в КГБУ «Детский дом № 28»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с. Богородское  на тему «Оказание правовой помощи детям» с участием представителей отдела социальной поддержки населения, органов местного самоуправления по Ульчскому муниципальному району, педагога-психолога, сотрудников филиала по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Ульчскому району ФКУ УИИ УФСИН, ОМВД России по Ульчскому району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КГКУ «Центр социальной поддержки населения по Ульчскому району»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 базе КГБУ «</w:t>
            </w: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дом № 28»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Богородское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Проведение встречи в МБОУ СОШ с. Булава с участием представителей отдела по делам опеки и попечительства, представителей отдела социальной поддержки населения, органов местного самоуправления по Ульчскому муниципальному району, адвоката, сотрудников ОМВД России по Ульчскому району и педагога-психолога, социального педагога, в целях правового консультирования детей и их родителей (законных представителей)</w:t>
            </w:r>
            <w:proofErr w:type="gramEnd"/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КГКУ «Центр социальной поддержки населения по Ульчскому району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F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7F42">
              <w:rPr>
                <w:rFonts w:ascii="Times New Roman" w:hAnsi="Times New Roman"/>
                <w:sz w:val="24"/>
                <w:szCs w:val="24"/>
              </w:rPr>
              <w:t>. Булава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5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E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граждан на тему: «Недвижимость и права ребенка. Особенности сделок с недвижимостью с участием несовершеннолетних детей»»</w:t>
            </w: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031A0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Прием граждан будет проводиться в приемной Главного управления Минюста России по Хабаровскому краю и Еврейской автономной области по адресу: г</w:t>
            </w:r>
            <w:proofErr w:type="gramStart"/>
            <w:r w:rsidRPr="00B82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B82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абаровск, ул.Карла Маркса, д.60 «б».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031A00">
            <w:pPr>
              <w:shd w:val="clear" w:color="auto" w:fill="FFFFFF" w:themeFill="background1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13-00</w:t>
            </w:r>
          </w:p>
          <w:p w:rsidR="00D85971" w:rsidRPr="00B820D3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5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</w:t>
            </w: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человека по Хабаровскому краю</w:t>
            </w:r>
            <w:r w:rsidRPr="00B82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lastRenderedPageBreak/>
              <w:t xml:space="preserve">Консультирование граждан (детей и их родителей) по вопросам организации </w:t>
            </w:r>
            <w:r w:rsidR="00C35C63" w:rsidRPr="00B820D3">
              <w:rPr>
                <w:rStyle w:val="FontStyle12"/>
                <w:sz w:val="24"/>
                <w:szCs w:val="24"/>
              </w:rPr>
              <w:t xml:space="preserve">горячего питания </w:t>
            </w:r>
            <w:r w:rsidR="00C35C63">
              <w:rPr>
                <w:rStyle w:val="FontStyle12"/>
                <w:sz w:val="24"/>
                <w:szCs w:val="24"/>
              </w:rPr>
              <w:t xml:space="preserve">в школах, а также </w:t>
            </w:r>
          </w:p>
          <w:p w:rsidR="00D85971" w:rsidRPr="00B820D3" w:rsidRDefault="00D85971" w:rsidP="00C35C6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t xml:space="preserve">защите прав потребителей при оказании услуг и продаже </w:t>
            </w:r>
            <w:r w:rsidRPr="00B820D3">
              <w:rPr>
                <w:rStyle w:val="FontStyle12"/>
                <w:sz w:val="24"/>
                <w:szCs w:val="24"/>
              </w:rPr>
              <w:lastRenderedPageBreak/>
              <w:t xml:space="preserve">товаров детского </w:t>
            </w:r>
            <w:r w:rsidRPr="00B820D3">
              <w:rPr>
                <w:rStyle w:val="FontStyle11"/>
                <w:b w:val="0"/>
                <w:spacing w:val="0"/>
              </w:rPr>
              <w:t>ассортимента,</w:t>
            </w:r>
            <w:r w:rsidRPr="00B820D3">
              <w:rPr>
                <w:rStyle w:val="FontStyle11"/>
                <w:spacing w:val="0"/>
              </w:rPr>
              <w:t xml:space="preserve"> </w:t>
            </w:r>
            <w:r w:rsidRPr="00B820D3">
              <w:rPr>
                <w:rStyle w:val="FontStyle12"/>
                <w:sz w:val="24"/>
                <w:szCs w:val="24"/>
              </w:rPr>
              <w:t xml:space="preserve">организации образовательного процесса,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lastRenderedPageBreak/>
              <w:t xml:space="preserve">г. Хабаровск ул. Карла Маркса, д. 109-6 </w:t>
            </w:r>
          </w:p>
          <w:p w:rsidR="00D85971" w:rsidRPr="00B820D3" w:rsidRDefault="00D85971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t>(каб. № 1 Общественная приемная)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ind w:left="432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Хабаровск, ул. Тургенева, д. 62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ind w:left="432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+7(4212) 30-25-70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Комсомольск-на-Амуре, ул. Севастопольская, д. 60,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+7(4217) 54-66-39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ind w:left="634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п. Ванино, пер. </w:t>
            </w:r>
            <w:proofErr w:type="gramStart"/>
            <w:r>
              <w:rPr>
                <w:rStyle w:val="FontStyle12"/>
              </w:rPr>
              <w:t>Тихий</w:t>
            </w:r>
            <w:proofErr w:type="gramEnd"/>
            <w:r>
              <w:rPr>
                <w:rStyle w:val="FontStyle12"/>
              </w:rPr>
              <w:t>, д. 5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ind w:left="634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+7(42137) 7-25-81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ind w:left="528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 xml:space="preserve">п. Чегдомын, ул. </w:t>
            </w:r>
            <w:proofErr w:type="gramStart"/>
            <w:r>
              <w:rPr>
                <w:rStyle w:val="FontStyle12"/>
              </w:rPr>
              <w:t>Парковая</w:t>
            </w:r>
            <w:proofErr w:type="gramEnd"/>
            <w:r>
              <w:rPr>
                <w:rStyle w:val="FontStyle12"/>
              </w:rPr>
              <w:t>, д. 2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ind w:left="528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+7(42149)5-12-86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9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консультирования граждан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абаровск, ул.Карла Маркса, д.109 «б»,</w:t>
            </w:r>
          </w:p>
          <w:p w:rsidR="00D85971" w:rsidRPr="00E258E1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D85971" w:rsidRPr="008558D4" w:rsidTr="00B820D3">
        <w:trPr>
          <w:trHeight w:val="8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абаровск, ул.Тургенева, д.62</w:t>
            </w:r>
            <w:r w:rsidR="00C35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5971" w:rsidRPr="008558D4" w:rsidRDefault="00C35C63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</w:t>
            </w: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(4212) 30-25-70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8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омсомольск-на-А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муре, ул.Севастопольская, д.60</w:t>
            </w:r>
          </w:p>
          <w:p w:rsidR="00D85971" w:rsidRP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</w:t>
            </w:r>
            <w:r w:rsid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24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анино, пер.Тихий, д.5,</w:t>
            </w:r>
          </w:p>
          <w:p w:rsidR="00D85971" w:rsidRP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+7(42137) 7-25-81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16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A67BCD" w:rsidP="001B75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Размещение информации о проведении «Всероссийского дня правовой помощи детям», информационных статей на интернет-сайте Управления и ФБУЗ «Центр гигиены и эпидемиологии в Хабаровском к</w:t>
            </w:r>
            <w:r w:rsidR="001B7530">
              <w:rPr>
                <w:rStyle w:val="FontStyle12"/>
                <w:sz w:val="24"/>
              </w:rPr>
              <w:t>р</w:t>
            </w:r>
            <w:r>
              <w:rPr>
                <w:rStyle w:val="FontStyle12"/>
                <w:sz w:val="24"/>
              </w:rPr>
              <w:t>ае»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CD" w:rsidRPr="00EB2995" w:rsidRDefault="00A67BCD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A67BCD" w:rsidRPr="00EB2995" w:rsidRDefault="00A67BCD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D85971" w:rsidRDefault="0010341A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hyperlink r:id="rId11" w:history="1">
              <w:r w:rsidR="00A67BCD" w:rsidRPr="0030722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67BCD" w:rsidRPr="00307225">
                <w:rPr>
                  <w:rStyle w:val="a5"/>
                  <w:rFonts w:ascii="Times New Roman" w:hAnsi="Times New Roman" w:cs="Times New Roman"/>
                </w:rPr>
                <w:t>:</w:t>
              </w:r>
              <w:r w:rsidR="00A67BCD" w:rsidRPr="00307225">
                <w:rPr>
                  <w:rStyle w:val="a5"/>
                  <w:rFonts w:ascii="Times New Roman" w:hAnsi="Times New Roman" w:cs="Times New Roman"/>
                  <w:lang w:val="en-US"/>
                </w:rPr>
                <w:t>//27.rospotrebnadzor.ru</w:t>
              </w:r>
            </w:hyperlink>
          </w:p>
          <w:p w:rsidR="00A67BCD" w:rsidRDefault="00A67BCD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A67BCD" w:rsidRPr="00A67BCD" w:rsidRDefault="0010341A" w:rsidP="00A67BCD">
            <w:pPr>
              <w:spacing w:after="0"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hyperlink r:id="rId12" w:tgtFrame="_blank" w:history="1">
              <w:r w:rsidR="00A67BCD" w:rsidRPr="00A67B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fbuz27.ru</w:t>
              </w:r>
            </w:hyperlink>
          </w:p>
          <w:p w:rsidR="00A67BCD" w:rsidRPr="00A67BCD" w:rsidRDefault="00A67BCD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A67BCD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67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 по 20.11.2017</w:t>
            </w:r>
          </w:p>
        </w:tc>
      </w:tr>
      <w:tr w:rsidR="00D85971" w:rsidRPr="008558D4" w:rsidTr="00B820D3">
        <w:trPr>
          <w:trHeight w:val="209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E258E1" w:rsidRDefault="00D85971" w:rsidP="00504AB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государственной власти</w:t>
            </w:r>
          </w:p>
        </w:tc>
      </w:tr>
      <w:tr w:rsidR="00B274E0" w:rsidRPr="008558D4" w:rsidTr="00C35C63">
        <w:trPr>
          <w:trHeight w:val="6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14E75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Хабаровскому краю</w:t>
            </w: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абаровск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274E0"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Железнодорожного района</w:t>
            </w:r>
          </w:p>
          <w:p w:rsidR="00B274E0" w:rsidRPr="00D761F4" w:rsidRDefault="00B274E0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B274E0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пер. Ленинградский 13</w:t>
            </w:r>
            <w:r w:rsid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</w:t>
            </w:r>
            <w:r w:rsid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31-53-30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Администрация Центрального района </w:t>
            </w:r>
            <w:proofErr w:type="gramStart"/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(ул. Фрунзе, 60)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Администрации Кировского района </w:t>
            </w:r>
            <w:proofErr w:type="gramStart"/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Орджоникидзе, 3, каб. 206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Администрация Индустриального района </w:t>
            </w:r>
          </w:p>
          <w:p w:rsidR="00D761F4" w:rsidRPr="00D761F4" w:rsidRDefault="00DB5246" w:rsidP="0048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Краснореченская, 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Администрации       Краснофлотского района 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Руднева, 43 (актовый зал)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79-07-44, 79-07-46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«Детский дом № 5»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Суворова,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«Детский дом № 6»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пер. Гаражный,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D761F4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омсомольск-на-Амуре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855CAA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Отдел</w:t>
            </w:r>
            <w:r w:rsidR="00D761F4">
              <w:rPr>
                <w:rStyle w:val="FontStyle11"/>
                <w:b w:val="0"/>
                <w:spacing w:val="0"/>
              </w:rPr>
              <w:t xml:space="preserve"> </w:t>
            </w:r>
            <w:r w:rsidR="00855CAA">
              <w:rPr>
                <w:rStyle w:val="FontStyle11"/>
                <w:b w:val="0"/>
                <w:spacing w:val="0"/>
              </w:rPr>
              <w:t xml:space="preserve">полиции № 1 </w:t>
            </w:r>
          </w:p>
          <w:p w:rsidR="00C6409C" w:rsidRDefault="00855CAA" w:rsidP="00855CAA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УМВД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России </w:t>
            </w:r>
            <w:proofErr w:type="gramStart"/>
            <w:r w:rsidR="00DB5246" w:rsidRPr="00D761F4">
              <w:rPr>
                <w:rStyle w:val="FontStyle11"/>
                <w:b w:val="0"/>
                <w:spacing w:val="0"/>
              </w:rPr>
              <w:t>по</w:t>
            </w:r>
            <w:proofErr w:type="gramEnd"/>
            <w:r w:rsidR="00DB5246" w:rsidRPr="00D761F4">
              <w:rPr>
                <w:rStyle w:val="FontStyle11"/>
                <w:b w:val="0"/>
                <w:spacing w:val="0"/>
              </w:rPr>
              <w:t xml:space="preserve">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Комсомольск-на-Амуре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 xml:space="preserve">ул. </w:t>
            </w:r>
            <w:proofErr w:type="gramStart"/>
            <w:r w:rsidRPr="00D761F4">
              <w:rPr>
                <w:rStyle w:val="FontStyle11"/>
                <w:b w:val="0"/>
                <w:spacing w:val="0"/>
              </w:rPr>
              <w:t>Юбилейная</w:t>
            </w:r>
            <w:proofErr w:type="gramEnd"/>
            <w:r w:rsidRPr="00D761F4">
              <w:rPr>
                <w:rStyle w:val="FontStyle11"/>
                <w:b w:val="0"/>
                <w:spacing w:val="0"/>
              </w:rPr>
              <w:t>, д. 3/2, кабинет №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Отдел полиции № 2 </w:t>
            </w:r>
          </w:p>
          <w:p w:rsidR="00C6409C" w:rsidRDefault="00855CAA" w:rsidP="00855CAA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>УМВД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 России </w:t>
            </w:r>
            <w:proofErr w:type="gramStart"/>
            <w:r w:rsidR="00DB5246" w:rsidRPr="00D761F4">
              <w:rPr>
                <w:rStyle w:val="FontStyle11"/>
                <w:b w:val="0"/>
                <w:spacing w:val="0"/>
              </w:rPr>
              <w:t>по</w:t>
            </w:r>
            <w:proofErr w:type="gramEnd"/>
            <w:r w:rsidR="00DB5246" w:rsidRPr="00D761F4">
              <w:rPr>
                <w:rStyle w:val="FontStyle11"/>
                <w:b w:val="0"/>
                <w:spacing w:val="0"/>
              </w:rPr>
              <w:t xml:space="preserve">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пр. Октябрьский, 35, кабинет № 234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Отдел полиции № 3 </w:t>
            </w:r>
          </w:p>
          <w:p w:rsidR="00C6409C" w:rsidRDefault="00C6409C" w:rsidP="00855CAA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УМВД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России </w:t>
            </w:r>
            <w:proofErr w:type="gramStart"/>
            <w:r w:rsidR="00DB5246" w:rsidRPr="00D761F4">
              <w:rPr>
                <w:rStyle w:val="FontStyle11"/>
                <w:b w:val="0"/>
                <w:spacing w:val="0"/>
              </w:rPr>
              <w:t>по</w:t>
            </w:r>
            <w:proofErr w:type="gramEnd"/>
            <w:r w:rsidR="00DB5246" w:rsidRPr="00D761F4">
              <w:rPr>
                <w:rStyle w:val="FontStyle11"/>
                <w:b w:val="0"/>
                <w:spacing w:val="0"/>
              </w:rPr>
              <w:t xml:space="preserve">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ул. Кирова, 7, кабинет № 304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Отдел полиции № 4 </w:t>
            </w:r>
          </w:p>
          <w:p w:rsidR="00C6409C" w:rsidRDefault="00C6409C" w:rsidP="00855CAA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УМВД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России </w:t>
            </w:r>
            <w:proofErr w:type="gramStart"/>
            <w:r w:rsidR="00DB5246" w:rsidRPr="00D761F4">
              <w:rPr>
                <w:rStyle w:val="FontStyle11"/>
                <w:b w:val="0"/>
                <w:spacing w:val="0"/>
              </w:rPr>
              <w:t>по</w:t>
            </w:r>
            <w:proofErr w:type="gramEnd"/>
            <w:r w:rsidR="00DB5246" w:rsidRPr="00D761F4">
              <w:rPr>
                <w:rStyle w:val="FontStyle11"/>
                <w:b w:val="0"/>
                <w:spacing w:val="0"/>
              </w:rPr>
              <w:t xml:space="preserve">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 xml:space="preserve">ул. </w:t>
            </w:r>
            <w:proofErr w:type="gramStart"/>
            <w:r w:rsidRPr="00D761F4">
              <w:rPr>
                <w:rStyle w:val="FontStyle11"/>
                <w:b w:val="0"/>
                <w:spacing w:val="0"/>
              </w:rPr>
              <w:t>Культурная</w:t>
            </w:r>
            <w:proofErr w:type="gramEnd"/>
            <w:r w:rsidRPr="00D761F4">
              <w:rPr>
                <w:rStyle w:val="FontStyle11"/>
                <w:b w:val="0"/>
                <w:spacing w:val="0"/>
              </w:rPr>
              <w:t>, 12, кабинет № 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</w:t>
            </w:r>
            <w:r w:rsidRPr="00D761F4">
              <w:rPr>
                <w:rStyle w:val="FontStyle13"/>
                <w:b w:val="0"/>
                <w:sz w:val="24"/>
                <w:szCs w:val="24"/>
              </w:rPr>
              <w:t>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ОДН ОУУП и ПДН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УМВД    России </w:t>
            </w:r>
            <w:proofErr w:type="gramStart"/>
            <w:r w:rsidR="00DB5246" w:rsidRPr="00D761F4">
              <w:rPr>
                <w:rStyle w:val="FontStyle11"/>
                <w:b w:val="0"/>
                <w:spacing w:val="0"/>
              </w:rPr>
              <w:t>по</w:t>
            </w:r>
            <w:proofErr w:type="gramEnd"/>
            <w:r w:rsidR="00DB5246" w:rsidRPr="00D761F4">
              <w:rPr>
                <w:rStyle w:val="FontStyle11"/>
                <w:b w:val="0"/>
                <w:spacing w:val="0"/>
              </w:rPr>
              <w:t xml:space="preserve">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пр. Октябрьский, 35, кабинет № 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ind w:left="34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left="34"/>
              <w:rPr>
                <w:rStyle w:val="FontStyle13"/>
                <w:b w:val="0"/>
                <w:sz w:val="24"/>
                <w:szCs w:val="24"/>
              </w:rPr>
            </w:pPr>
            <w:r w:rsidRPr="00D761F4">
              <w:rPr>
                <w:rStyle w:val="FontStyle11"/>
                <w:b w:val="0"/>
                <w:spacing w:val="0"/>
              </w:rPr>
              <w:t>17.00-21</w:t>
            </w:r>
            <w:r w:rsidRPr="00D761F4">
              <w:rPr>
                <w:rStyle w:val="FontStyle13"/>
                <w:b w:val="0"/>
                <w:sz w:val="24"/>
                <w:szCs w:val="24"/>
              </w:rPr>
              <w:t>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Советско-Гаванский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КГБУ «Советско-Гаванский КЦСОН»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Советская Гавань ул. Пионерская, 15</w:t>
            </w:r>
          </w:p>
          <w:p w:rsidR="00DB5246" w:rsidRP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 (42 138) 4-45-03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00-18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ind w:left="43" w:hanging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Помещение подразделения       по делам несовершеннолетних ПДН ОУУП и ПДН ОМВД России по Советско-Гаванскому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Советская Гавань ул. Пионерская, д. 18 кв. 51</w:t>
            </w:r>
          </w:p>
          <w:p w:rsidR="00DB5246" w:rsidRP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 (42 138) 4-45-37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00-18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Ванинский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Default="00DB5246" w:rsidP="00855CAA">
            <w:pPr>
              <w:pStyle w:val="Style1"/>
              <w:widowControl/>
              <w:tabs>
                <w:tab w:val="left" w:pos="2330"/>
                <w:tab w:val="left" w:pos="3180"/>
              </w:tabs>
              <w:spacing w:line="240" w:lineRule="auto"/>
              <w:ind w:right="23" w:firstLine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КГБУ «Центр социальной помощи семье и детям»</w:t>
            </w:r>
          </w:p>
          <w:p w:rsidR="00855CAA" w:rsidRPr="00855CAA" w:rsidRDefault="00855CAA" w:rsidP="00855CAA">
            <w:pPr>
              <w:pStyle w:val="Style1"/>
              <w:widowControl/>
              <w:tabs>
                <w:tab w:val="left" w:pos="2330"/>
                <w:tab w:val="left" w:pos="3180"/>
              </w:tabs>
              <w:spacing w:line="240" w:lineRule="auto"/>
              <w:ind w:right="23" w:firstLine="34"/>
              <w:rPr>
                <w:rStyle w:val="FontStyle11"/>
                <w:b w:val="0"/>
                <w:spacing w:val="0"/>
              </w:rPr>
            </w:pP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3"/>
              <w:widowControl/>
              <w:tabs>
                <w:tab w:val="left" w:pos="2330"/>
                <w:tab w:val="left" w:pos="3180"/>
              </w:tabs>
              <w:spacing w:line="240" w:lineRule="auto"/>
              <w:ind w:left="43" w:right="2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Ванино, ул. Академика Павлова,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Pr="00855CAA" w:rsidRDefault="00DB5246" w:rsidP="00855CAA">
            <w:pPr>
              <w:pStyle w:val="Style3"/>
              <w:widowControl/>
              <w:tabs>
                <w:tab w:val="left" w:pos="2330"/>
                <w:tab w:val="left" w:pos="3180"/>
              </w:tabs>
              <w:spacing w:line="240" w:lineRule="auto"/>
              <w:ind w:left="34" w:right="2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855CAA">
            <w:pPr>
              <w:pStyle w:val="Style3"/>
              <w:widowControl/>
              <w:tabs>
                <w:tab w:val="left" w:pos="2330"/>
                <w:tab w:val="left" w:pos="3180"/>
              </w:tabs>
              <w:spacing w:line="240" w:lineRule="auto"/>
              <w:ind w:left="34" w:right="2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spacing w:after="0" w:line="240" w:lineRule="auto"/>
              <w:ind w:left="43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ind w:right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Отдел опеки и попечительства по Комсомольскому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C6409C" w:rsidP="00C6409C">
            <w:pPr>
              <w:pStyle w:val="Style3"/>
              <w:widowControl/>
              <w:spacing w:line="240" w:lineRule="auto"/>
              <w:ind w:left="43" w:right="157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>Комсомольск-на-Амуре, пр</w:t>
            </w:r>
            <w:proofErr w:type="gramStart"/>
            <w:r>
              <w:rPr>
                <w:rStyle w:val="FontStyle11"/>
                <w:b w:val="0"/>
                <w:spacing w:val="0"/>
              </w:rPr>
              <w:t>.</w:t>
            </w:r>
            <w:r w:rsidR="00DB5246" w:rsidRPr="00855CAA">
              <w:rPr>
                <w:rStyle w:val="FontStyle11"/>
                <w:b w:val="0"/>
                <w:spacing w:val="0"/>
              </w:rPr>
              <w:t>О</w:t>
            </w:r>
            <w:proofErr w:type="gramEnd"/>
            <w:r w:rsidR="00DB5246" w:rsidRPr="00855CAA">
              <w:rPr>
                <w:rStyle w:val="FontStyle11"/>
                <w:b w:val="0"/>
                <w:spacing w:val="0"/>
              </w:rPr>
              <w:t>ктябрьский, д. 26/2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ind w:left="19" w:hanging="19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Хурбинское отделение «Комсомольский-на-Амуре центр социальной помощи семье и детям» (круглый стол)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Хурба, ул. Молодежная,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17.10.2017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43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МБОУ СОШ № 5 </w:t>
            </w:r>
          </w:p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Николаевска-на-Амуре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Николаевск-на-Амуре ул. Сибирская, д. 165</w:t>
            </w:r>
          </w:p>
          <w:p w:rsidR="00DB5246" w:rsidRPr="00855CAA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8(42135)26812 тел.8(42135)24075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10-00-17-00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Солнечный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C6409C" w:rsidP="00C6409C">
            <w:pPr>
              <w:pStyle w:val="Style1"/>
              <w:widowControl/>
              <w:spacing w:line="240" w:lineRule="auto"/>
              <w:ind w:firstLine="10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Помещение отделения </w:t>
            </w:r>
            <w:r w:rsidR="00DB5246" w:rsidRPr="00855CAA">
              <w:rPr>
                <w:rStyle w:val="FontStyle11"/>
                <w:b w:val="0"/>
                <w:spacing w:val="0"/>
              </w:rPr>
              <w:t>по делам несовершеннолетних ОУУП и ПДИ ОМВД России по Солнечному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1"/>
              <w:widowControl/>
              <w:spacing w:line="240" w:lineRule="auto"/>
              <w:ind w:left="43" w:firstLine="1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п. </w:t>
            </w:r>
            <w:proofErr w:type="gramStart"/>
            <w:r w:rsidRPr="00855CAA">
              <w:rPr>
                <w:rStyle w:val="FontStyle11"/>
                <w:b w:val="0"/>
                <w:spacing w:val="0"/>
              </w:rPr>
              <w:t>Солнечный</w:t>
            </w:r>
            <w:proofErr w:type="gramEnd"/>
            <w:r w:rsidRPr="00855CAA">
              <w:rPr>
                <w:rStyle w:val="FontStyle11"/>
                <w:b w:val="0"/>
                <w:spacing w:val="0"/>
              </w:rPr>
              <w:t>, ул. Строителей, д. 14 т</w:t>
            </w:r>
          </w:p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 w:firstLine="1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ел. 8 (42 146) 2-26-21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№1 п. Березовый - 1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1"/>
              <w:widowControl/>
              <w:spacing w:line="240" w:lineRule="auto"/>
              <w:ind w:left="43" w:firstLine="5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п. Березовый, ул. Новосибирская, 38 </w:t>
            </w:r>
          </w:p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 w:firstLine="5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 (42 146) 5-56-30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C6409C" w:rsidRPr="008558D4" w:rsidTr="00C6409C">
        <w:trPr>
          <w:trHeight w:val="52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9C" w:rsidRPr="00855CAA" w:rsidRDefault="00C6409C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 2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9C" w:rsidRDefault="00C6409C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Горин</w:t>
            </w:r>
            <w:r>
              <w:rPr>
                <w:rStyle w:val="FontStyle11"/>
                <w:b w:val="0"/>
                <w:spacing w:val="0"/>
              </w:rPr>
              <w:t xml:space="preserve">, </w:t>
            </w:r>
            <w:r w:rsidRPr="00855CAA">
              <w:rPr>
                <w:rStyle w:val="FontStyle11"/>
                <w:b w:val="0"/>
                <w:spacing w:val="0"/>
              </w:rPr>
              <w:t xml:space="preserve">ул. </w:t>
            </w:r>
            <w:proofErr w:type="gramStart"/>
            <w:r w:rsidRPr="00855CAA">
              <w:rPr>
                <w:rStyle w:val="FontStyle11"/>
                <w:b w:val="0"/>
                <w:spacing w:val="0"/>
              </w:rPr>
              <w:t>Центральная</w:t>
            </w:r>
            <w:proofErr w:type="gramEnd"/>
            <w:r w:rsidRPr="00855CAA">
              <w:rPr>
                <w:rStyle w:val="FontStyle11"/>
                <w:b w:val="0"/>
                <w:spacing w:val="0"/>
              </w:rPr>
              <w:t xml:space="preserve"> д. 38, кабинет № 7 </w:t>
            </w:r>
          </w:p>
          <w:p w:rsidR="00C6409C" w:rsidRPr="00855CAA" w:rsidRDefault="00C6409C" w:rsidP="00C6409C">
            <w:pPr>
              <w:pStyle w:val="Style1"/>
              <w:widowControl/>
              <w:spacing w:line="240" w:lineRule="auto"/>
              <w:ind w:left="43" w:hanging="10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8 (42 146) 62-5-02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9C" w:rsidRDefault="00C6409C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C6409C" w:rsidRPr="00855CAA" w:rsidRDefault="00C6409C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Амурский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Управление образования администрации Амурского района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Амурск</w:t>
            </w:r>
          </w:p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пр-т Комсомольский, 2 «а», каб.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с 10.00-16.00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Администрация Амурского муниципального района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Аму</w:t>
            </w:r>
            <w:proofErr w:type="gramStart"/>
            <w:r w:rsidRPr="00855CAA">
              <w:rPr>
                <w:rStyle w:val="FontStyle11"/>
                <w:b w:val="0"/>
                <w:spacing w:val="0"/>
              </w:rPr>
              <w:t>рск пр</w:t>
            </w:r>
            <w:proofErr w:type="gramEnd"/>
            <w:r w:rsidRPr="00855CAA">
              <w:rPr>
                <w:rStyle w:val="FontStyle11"/>
                <w:b w:val="0"/>
                <w:spacing w:val="0"/>
              </w:rPr>
              <w:t>. Мира д.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с 09.00- 17.00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C" w:rsidRPr="00855CAA" w:rsidRDefault="00DB5246" w:rsidP="001B7530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ОМВД России по Амурскому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пр. Комсомольский, 12 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 17.00-19.00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 имени Лазо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МБОУ СОШ № 1</w:t>
            </w:r>
          </w:p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п. Переяславка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Переяславка, ул. Первомайская,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15-00-17-00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C6409C" w:rsidP="00C6409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КГБОУ </w:t>
            </w:r>
            <w:r w:rsidR="00DB5246" w:rsidRPr="00855CAA">
              <w:rPr>
                <w:rStyle w:val="FontStyle11"/>
                <w:b w:val="0"/>
                <w:spacing w:val="0"/>
              </w:rPr>
              <w:t>«Агропромышленный техникум п. Хор»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Хор, ул. Менделеева,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10-00-13-00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Отдел опеки и попечительства по Ульчскому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с. Богородское, ул. ЗОлет Победы, 56 </w:t>
            </w:r>
          </w:p>
          <w:p w:rsidR="00DB5246" w:rsidRPr="00855CAA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6409C">
              <w:rPr>
                <w:rStyle w:val="FontStyle12"/>
                <w:sz w:val="24"/>
                <w:szCs w:val="24"/>
              </w:rPr>
              <w:t xml:space="preserve">Телефон </w:t>
            </w:r>
            <w:r w:rsidRPr="00855CAA">
              <w:rPr>
                <w:rStyle w:val="FontStyle12"/>
                <w:b/>
                <w:sz w:val="24"/>
                <w:szCs w:val="24"/>
              </w:rPr>
              <w:t>«горячей линии» 8(42151)52365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5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C6409C">
            <w:pPr>
              <w:pStyle w:val="Style5"/>
              <w:widowControl/>
              <w:spacing w:line="240" w:lineRule="auto"/>
              <w:ind w:left="34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10-00-17</w:t>
            </w:r>
            <w:r w:rsidRPr="00855CAA">
              <w:rPr>
                <w:rStyle w:val="FontStyle13"/>
                <w:b w:val="0"/>
                <w:sz w:val="24"/>
                <w:szCs w:val="24"/>
              </w:rPr>
              <w:t>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b/>
                <w:sz w:val="24"/>
                <w:szCs w:val="24"/>
              </w:rPr>
            </w:pPr>
            <w:r w:rsidRPr="00855CAA">
              <w:rPr>
                <w:rStyle w:val="FontStyle11"/>
                <w:b w:val="0"/>
                <w:spacing w:val="0"/>
              </w:rPr>
              <w:t>Администрация Бикинского муниципального района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2"/>
              <w:widowControl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Бикин, пер. Советский,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11-00-13-00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sz w:val="24"/>
                <w:szCs w:val="24"/>
              </w:rPr>
              <w:t>Вяземский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ОМВД России </w:t>
            </w:r>
            <w:proofErr w:type="gramStart"/>
            <w:r w:rsidRPr="00855CAA">
              <w:rPr>
                <w:rStyle w:val="FontStyle11"/>
                <w:b w:val="0"/>
                <w:spacing w:val="0"/>
              </w:rPr>
              <w:t>по</w:t>
            </w:r>
            <w:proofErr w:type="gramEnd"/>
          </w:p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Вяземскому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Вяземский, ул. Ленина, д.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1"/>
              <w:widowControl/>
              <w:spacing w:line="240" w:lineRule="auto"/>
              <w:ind w:left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ind w:firstLine="10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Вяземский социально реабилитационный центр для несовершеннолетних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2"/>
              <w:widowControl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г. Вяземский, ул. Козюкова, 18 </w:t>
            </w:r>
          </w:p>
          <w:p w:rsidR="00D761F4" w:rsidRPr="00855CAA" w:rsidRDefault="00D761F4" w:rsidP="00C6409C">
            <w:pPr>
              <w:pStyle w:val="Style2"/>
              <w:widowControl/>
              <w:ind w:left="4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6409C">
              <w:rPr>
                <w:rStyle w:val="FontStyle12"/>
                <w:sz w:val="24"/>
                <w:szCs w:val="24"/>
              </w:rPr>
              <w:t>Телефон</w:t>
            </w:r>
            <w:r w:rsidRPr="00C6409C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6409C">
              <w:rPr>
                <w:rStyle w:val="FontStyle12"/>
                <w:b/>
                <w:sz w:val="24"/>
                <w:szCs w:val="24"/>
              </w:rPr>
              <w:t>«</w:t>
            </w:r>
            <w:r w:rsidRPr="00855CAA">
              <w:rPr>
                <w:rStyle w:val="FontStyle12"/>
                <w:b/>
                <w:sz w:val="24"/>
                <w:szCs w:val="24"/>
              </w:rPr>
              <w:t>горячей линий</w:t>
            </w:r>
            <w:r w:rsidR="00C6409C">
              <w:rPr>
                <w:rStyle w:val="FontStyle12"/>
                <w:b/>
                <w:sz w:val="24"/>
                <w:szCs w:val="24"/>
              </w:rPr>
              <w:t>»</w:t>
            </w:r>
            <w:r w:rsidRPr="00855CAA">
              <w:rPr>
                <w:rStyle w:val="FontStyle12"/>
                <w:b/>
                <w:sz w:val="24"/>
                <w:szCs w:val="24"/>
              </w:rPr>
              <w:t xml:space="preserve"> 8 (42 153) 3 49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1"/>
              <w:widowControl/>
              <w:spacing w:line="240" w:lineRule="auto"/>
              <w:ind w:left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C6409C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Район имени П.Осипенко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ОМВД России по району имени Полины Осипенко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proofErr w:type="gramStart"/>
            <w:r w:rsidRPr="00855CAA">
              <w:rPr>
                <w:rStyle w:val="FontStyle11"/>
                <w:b w:val="0"/>
                <w:spacing w:val="0"/>
              </w:rPr>
              <w:t>с</w:t>
            </w:r>
            <w:proofErr w:type="gramEnd"/>
            <w:r w:rsidRPr="00855CAA">
              <w:rPr>
                <w:rStyle w:val="FontStyle11"/>
                <w:b w:val="0"/>
                <w:spacing w:val="0"/>
              </w:rPr>
              <w:t xml:space="preserve">. </w:t>
            </w:r>
            <w:proofErr w:type="gramStart"/>
            <w:r w:rsidRPr="00855CAA">
              <w:rPr>
                <w:rStyle w:val="FontStyle11"/>
                <w:b w:val="0"/>
                <w:spacing w:val="0"/>
              </w:rPr>
              <w:t>им</w:t>
            </w:r>
            <w:proofErr w:type="gramEnd"/>
            <w:r w:rsidRPr="00855CAA">
              <w:rPr>
                <w:rStyle w:val="FontStyle11"/>
                <w:b w:val="0"/>
                <w:spacing w:val="0"/>
              </w:rPr>
              <w:t>. Полины Осипенко, ул. Амгуньская,73 8(21144)21106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10-00-18-00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 3 п. Херпучи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Херпучи, ул. Школьная, д. 5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8(42144)26139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 2 с. Бриакан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с. Бриакан, ул. Черенева, д. 32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8(42144)23202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14-00-18-00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C6409C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Охотский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ind w:firstLine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Администрации Охотского муниципального района (круглый стол)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 .Охотск , ул</w:t>
            </w:r>
            <w:proofErr w:type="gramStart"/>
            <w:r w:rsidRPr="00855CAA">
              <w:rPr>
                <w:rStyle w:val="FontStyle11"/>
                <w:b w:val="0"/>
                <w:spacing w:val="0"/>
              </w:rPr>
              <w:t>.Л</w:t>
            </w:r>
            <w:proofErr w:type="gramEnd"/>
            <w:r w:rsidRPr="00855CAA">
              <w:rPr>
                <w:rStyle w:val="FontStyle11"/>
                <w:b w:val="0"/>
                <w:spacing w:val="0"/>
              </w:rPr>
              <w:t>енина, д. 16 тел.: 8(42141)91092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 16-00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C6409C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Тугуро-Чумиканский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C6409C" w:rsidP="00855CAA">
            <w:pPr>
              <w:pStyle w:val="Style1"/>
              <w:widowControl/>
              <w:spacing w:line="240" w:lineRule="auto"/>
              <w:ind w:firstLine="19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Помещение инспекции </w:t>
            </w:r>
            <w:r w:rsidR="00D761F4" w:rsidRPr="00855CAA">
              <w:rPr>
                <w:rStyle w:val="FontStyle11"/>
                <w:b w:val="0"/>
                <w:spacing w:val="0"/>
              </w:rPr>
              <w:t>по делам нес</w:t>
            </w:r>
            <w:r>
              <w:rPr>
                <w:rStyle w:val="FontStyle11"/>
                <w:b w:val="0"/>
                <w:spacing w:val="0"/>
              </w:rPr>
              <w:t xml:space="preserve">овершеннолетних  ОМВД России </w:t>
            </w:r>
            <w:r w:rsidR="00D761F4" w:rsidRPr="00855CAA">
              <w:rPr>
                <w:rStyle w:val="FontStyle11"/>
                <w:b w:val="0"/>
                <w:spacing w:val="0"/>
              </w:rPr>
              <w:t>по Тугуро-Чумиканскому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с. Чумикан, ул. Октябрьская, 24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8(42143)91121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11-00-15-30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855CAA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Аяно-Майский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761F4" w:rsidP="00855CAA">
            <w:pPr>
              <w:pStyle w:val="Style1"/>
              <w:widowControl/>
              <w:spacing w:line="240" w:lineRule="auto"/>
              <w:ind w:left="10" w:hanging="10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Отдел опеки и попечительства по Аяно-Майскому району</w:t>
            </w:r>
          </w:p>
          <w:p w:rsidR="00C6409C" w:rsidRPr="00855CAA" w:rsidRDefault="00C6409C" w:rsidP="00855CAA">
            <w:pPr>
              <w:pStyle w:val="Style1"/>
              <w:widowControl/>
              <w:spacing w:line="240" w:lineRule="auto"/>
              <w:ind w:left="10" w:hanging="10"/>
              <w:rPr>
                <w:rStyle w:val="FontStyle11"/>
                <w:b w:val="0"/>
                <w:spacing w:val="0"/>
              </w:rPr>
            </w:pP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Аян, ул. Советская, д. 8 (8 42147 21 337)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09-00 до 17-00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855CAA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Хабаровский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855CAA">
            <w:pPr>
              <w:pStyle w:val="Style1"/>
              <w:widowControl/>
              <w:spacing w:line="240" w:lineRule="auto"/>
              <w:ind w:left="29" w:right="25" w:hanging="29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КГКОУ Детский дом № 32</w:t>
            </w:r>
          </w:p>
          <w:p w:rsidR="00D761F4" w:rsidRPr="00855CAA" w:rsidRDefault="00D761F4" w:rsidP="00855CAA">
            <w:pPr>
              <w:pStyle w:val="Style1"/>
              <w:widowControl/>
              <w:spacing w:line="240" w:lineRule="auto"/>
              <w:ind w:left="29" w:right="25" w:hanging="29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с. Некрасовка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8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Некрасовка ул. Школьная,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14-00-17-00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855CAA">
            <w:pPr>
              <w:pStyle w:val="Style1"/>
              <w:widowControl/>
              <w:spacing w:line="240" w:lineRule="auto"/>
              <w:ind w:left="38" w:right="25" w:hanging="38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КГКОУ Детский дом № 33 </w:t>
            </w:r>
          </w:p>
          <w:p w:rsidR="00D761F4" w:rsidRPr="00855CAA" w:rsidRDefault="00D761F4" w:rsidP="00855CAA">
            <w:pPr>
              <w:pStyle w:val="Style1"/>
              <w:widowControl/>
              <w:spacing w:line="240" w:lineRule="auto"/>
              <w:ind w:left="38" w:right="25" w:hanging="38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Тополево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5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Тополево ул. Школьная,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14-00-17-00</w:t>
            </w: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Следственное управление следственного комитета России по Хабаровскому краю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b/>
                <w:sz w:val="24"/>
              </w:rPr>
            </w:pPr>
            <w:r w:rsidRPr="00794E7B">
              <w:rPr>
                <w:rStyle w:val="FontStyle12"/>
                <w:b/>
                <w:sz w:val="24"/>
              </w:rPr>
              <w:t>телефонная линия</w:t>
            </w:r>
          </w:p>
          <w:p w:rsidR="00B274E0" w:rsidRPr="00794E7B" w:rsidRDefault="00B274E0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sz w:val="24"/>
              </w:rPr>
            </w:pPr>
            <w:r w:rsidRPr="00794E7B">
              <w:rPr>
                <w:rStyle w:val="FontStyle12"/>
                <w:sz w:val="24"/>
              </w:rPr>
              <w:t>«Ребенок в опасности»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contextualSpacing/>
              <w:jc w:val="center"/>
              <w:rPr>
                <w:rStyle w:val="FontStyle12"/>
                <w:b/>
              </w:rPr>
            </w:pPr>
            <w:r w:rsidRPr="00794E7B">
              <w:rPr>
                <w:rStyle w:val="FontStyle12"/>
                <w:b/>
              </w:rPr>
              <w:t>8 (4212) 47-03-10</w:t>
            </w:r>
          </w:p>
          <w:p w:rsidR="00B274E0" w:rsidRPr="00794E7B" w:rsidRDefault="00B274E0" w:rsidP="00504ABF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794E7B">
              <w:rPr>
                <w:rStyle w:val="FontStyle12"/>
              </w:rPr>
              <w:t>круглосуточно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82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 w:rsidRPr="00794E7B">
              <w:rPr>
                <w:rStyle w:val="FontStyle12"/>
                <w:sz w:val="24"/>
              </w:rPr>
              <w:t xml:space="preserve"> - Акция «Сообщи о нарушении прав» (установка опломбированных почтовых ящиков для сообщений в СУ СК России по ХК, Уполномоченного по правам ребенка в Хабаровском крае);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МБОУ СОШ №38, г</w:t>
            </w:r>
            <w:proofErr w:type="gramStart"/>
            <w:r>
              <w:rPr>
                <w:rStyle w:val="FontStyle12"/>
                <w:sz w:val="24"/>
              </w:rPr>
              <w:t>.Х</w:t>
            </w:r>
            <w:proofErr w:type="gramEnd"/>
            <w:r>
              <w:rPr>
                <w:rStyle w:val="FontStyle12"/>
                <w:sz w:val="24"/>
              </w:rPr>
              <w:t>абаровск, ул.Тихоокеанская, д.58</w:t>
            </w:r>
          </w:p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01.11.2017-01.12.2017</w:t>
            </w:r>
          </w:p>
        </w:tc>
      </w:tr>
      <w:tr w:rsidR="00B274E0" w:rsidRPr="008558D4" w:rsidTr="00B820D3">
        <w:trPr>
          <w:trHeight w:val="82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КГБОУ «Хабаровский краевой центр психолого-педагогической, медицинской и социальной помощи», г</w:t>
            </w:r>
            <w:proofErr w:type="gramStart"/>
            <w:r>
              <w:rPr>
                <w:rStyle w:val="FontStyle12"/>
                <w:sz w:val="24"/>
              </w:rPr>
              <w:t>.Х</w:t>
            </w:r>
            <w:proofErr w:type="gramEnd"/>
            <w:r>
              <w:rPr>
                <w:rStyle w:val="FontStyle12"/>
                <w:sz w:val="24"/>
              </w:rPr>
              <w:t>абаровск, ул.Маяковского, д.50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1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Размещение стенда «Права ребенка»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МБОУ СОШ №38, г</w:t>
            </w:r>
            <w:proofErr w:type="gramStart"/>
            <w:r>
              <w:rPr>
                <w:rStyle w:val="FontStyle12"/>
                <w:sz w:val="24"/>
              </w:rPr>
              <w:t>.Х</w:t>
            </w:r>
            <w:proofErr w:type="gramEnd"/>
            <w:r>
              <w:rPr>
                <w:rStyle w:val="FontStyle12"/>
                <w:sz w:val="24"/>
              </w:rPr>
              <w:t>абаровск, ул.Тихоокеанская, д.58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10.11.2017-01.12.2017</w:t>
            </w:r>
          </w:p>
        </w:tc>
      </w:tr>
      <w:tr w:rsidR="00B274E0" w:rsidRPr="008558D4" w:rsidTr="00B820D3">
        <w:trPr>
          <w:trHeight w:val="21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КГБОУ «Хабаровский краевой центр психолого-педагогической, медицинской и социальной помощи», г</w:t>
            </w:r>
            <w:proofErr w:type="gramStart"/>
            <w:r>
              <w:rPr>
                <w:rStyle w:val="FontStyle12"/>
                <w:sz w:val="24"/>
              </w:rPr>
              <w:t>.Х</w:t>
            </w:r>
            <w:proofErr w:type="gramEnd"/>
            <w:r>
              <w:rPr>
                <w:rStyle w:val="FontStyle12"/>
                <w:sz w:val="24"/>
              </w:rPr>
              <w:t>абаровск, ул.Маяковского, д.50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C92432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</w:pPr>
            <w:r w:rsidRPr="00C92432"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  <w:t>Час правовой информации «Вирус сквернословия»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МБОУ СОШ №38, г</w:t>
            </w:r>
            <w:proofErr w:type="gramStart"/>
            <w:r>
              <w:rPr>
                <w:rStyle w:val="FontStyle12"/>
                <w:sz w:val="24"/>
              </w:rPr>
              <w:t>.Х</w:t>
            </w:r>
            <w:proofErr w:type="gramEnd"/>
            <w:r>
              <w:rPr>
                <w:rStyle w:val="FontStyle12"/>
                <w:sz w:val="24"/>
              </w:rPr>
              <w:t>абаровск, ул.Тихоокеанская, д.58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C92432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КГБОУ «Хабаровский краевой центр психолого-педагогической, медицинской и социальной помощи», г</w:t>
            </w:r>
            <w:proofErr w:type="gramStart"/>
            <w:r>
              <w:rPr>
                <w:rStyle w:val="FontStyle12"/>
                <w:sz w:val="24"/>
              </w:rPr>
              <w:t>.Х</w:t>
            </w:r>
            <w:proofErr w:type="gramEnd"/>
            <w:r>
              <w:rPr>
                <w:rStyle w:val="FontStyle12"/>
                <w:sz w:val="24"/>
              </w:rPr>
              <w:t>абаровск, ул.Маяковского, д.50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по теме «Досудебное производство» (в 11 классе)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МБОУ СОШ №38, г</w:t>
            </w:r>
            <w:proofErr w:type="gramStart"/>
            <w:r>
              <w:rPr>
                <w:rStyle w:val="FontStyle12"/>
                <w:sz w:val="24"/>
              </w:rPr>
              <w:t>.Х</w:t>
            </w:r>
            <w:proofErr w:type="gramEnd"/>
            <w:r>
              <w:rPr>
                <w:rStyle w:val="FontStyle12"/>
                <w:sz w:val="24"/>
              </w:rPr>
              <w:t>абаровск, ул.Тихоокеанская, д.58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B274E0" w:rsidRPr="008558D4" w:rsidTr="00B820D3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на тему «Права и свободы ребенка»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образовательных учреждениях края (по согласованию)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Единый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классных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 «Права ребенка-права человека»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C924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участием руководителя СУ СК России по Хабаровскому краю (П.Г. Решетниковым), Уполномоченного по правам ребенка в Хабаровском крае (В.В. Трегубенко) и Уполномоченного по правам человека в Хабаровском крае (И.И. Чесницкого)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6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3A269C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  <w:r w:rsidR="00B274E0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профессиональной ориентации учащихся 10-11 классов </w:t>
            </w:r>
            <w:r w:rsidR="00B27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учреждений г</w:t>
            </w:r>
            <w:proofErr w:type="gramStart"/>
            <w:r w:rsidR="00B274E0">
              <w:rPr>
                <w:rFonts w:ascii="Times New Roman" w:hAnsi="Times New Roman"/>
                <w:bCs/>
                <w:sz w:val="24"/>
                <w:szCs w:val="24"/>
              </w:rPr>
              <w:t>.Х</w:t>
            </w:r>
            <w:proofErr w:type="gramEnd"/>
            <w:r w:rsidR="00B274E0">
              <w:rPr>
                <w:rFonts w:ascii="Times New Roman" w:hAnsi="Times New Roman"/>
                <w:bCs/>
                <w:sz w:val="24"/>
                <w:szCs w:val="24"/>
              </w:rPr>
              <w:t>абаровска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абаровск, Уссурийский бульвар, д.5</w:t>
            </w:r>
          </w:p>
          <w:p w:rsidR="00B274E0" w:rsidRPr="009D0348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(здание следственного управления)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6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телевидении с информацией об основных гарантиях прав ребенка и способах защиты (П.Г. Решетников, И.И. Чесницкий, В.В. Трегубенко)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6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граждан по вопросам прав детей (руководителем следственного управления П.Г. Решетниковым, депутатом Государственной Думы Федерального Собрания РФ Ю.Н. Березуцким)</w:t>
            </w:r>
          </w:p>
          <w:p w:rsidR="00794E7B" w:rsidRDefault="00794E7B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4E7B" w:rsidRPr="009D0348" w:rsidRDefault="00794E7B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74E0" w:rsidRPr="009D0348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абаровск, Уссурийский бульвар, д.5 (здание СУ СК России по Хабаровскому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27.11.2017-01.12.2017</w:t>
            </w:r>
          </w:p>
        </w:tc>
      </w:tr>
      <w:tr w:rsidR="00B274E0" w:rsidRPr="008558D4" w:rsidTr="00B820D3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258E1" w:rsidRDefault="00B274E0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управления государственных внебюджетных фондов</w:t>
            </w: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4E0"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B820D3" w:rsidRDefault="00B274E0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B820D3">
              <w:t xml:space="preserve">Консультирование населения по телефонам </w:t>
            </w:r>
            <w:proofErr w:type="gramStart"/>
            <w:r w:rsidRPr="00B820D3">
              <w:t>Контакт-центра</w:t>
            </w:r>
            <w:proofErr w:type="gramEnd"/>
            <w:r w:rsidRPr="00B820D3">
              <w:t xml:space="preserve"> в сфере ОМС на территории Хабаровского края, «горячей линии» страховых медицинских организаций в муниципальных образованиях края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95A5B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ХКФОМС:8-800-100-08-77;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(4212) 97-03-33; 97-04-44.</w:t>
            </w:r>
          </w:p>
          <w:p w:rsidR="00B274E0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Представительства ХКФОМС: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(4217) 54-12-10;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4E0" w:rsidRPr="00895A5B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(42138) 4-52-48;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(42149) 5-40-03;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(42135) 2-53-52.</w:t>
            </w:r>
          </w:p>
          <w:p w:rsidR="00B274E0" w:rsidRPr="00895A5B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СМО: 8-800-700-17-47;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8-800-100-48-82;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8-800-100-81-02;</w:t>
            </w:r>
          </w:p>
          <w:p w:rsidR="00B274E0" w:rsidRPr="008558D4" w:rsidRDefault="00B274E0" w:rsidP="00895A5B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895A5B">
              <w:t>8-800-770-07-99</w:t>
            </w:r>
            <w: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F50431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B820D3" w:rsidRDefault="00B274E0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B820D3">
              <w:t xml:space="preserve">Консультирование населения в </w:t>
            </w:r>
            <w:r w:rsidRPr="00B820D3">
              <w:rPr>
                <w:lang w:val="en-US"/>
              </w:rPr>
              <w:t>on</w:t>
            </w:r>
            <w:r w:rsidRPr="00B820D3">
              <w:t>-</w:t>
            </w:r>
            <w:r w:rsidRPr="00B820D3">
              <w:rPr>
                <w:lang w:val="en-US"/>
              </w:rPr>
              <w:t>line</w:t>
            </w:r>
            <w:r w:rsidRPr="00B820D3">
              <w:t xml:space="preserve"> режиме на форуме официального сайта ХКФОМС в сети «Интернет», форуме «Хабмама» с предварительным объявлением о данной возможности на новостной ленте сайтов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10341A" w:rsidP="0099568A">
            <w:pPr>
              <w:pStyle w:val="Style3"/>
              <w:widowControl/>
              <w:spacing w:line="240" w:lineRule="auto"/>
              <w:contextualSpacing/>
              <w:jc w:val="center"/>
            </w:pPr>
            <w:hyperlink r:id="rId13" w:history="1">
              <w:r w:rsidR="00B274E0" w:rsidRPr="00E258E1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www.khfoms.ru</w:t>
              </w:r>
            </w:hyperlink>
          </w:p>
          <w:p w:rsidR="00B274E0" w:rsidRDefault="00B274E0" w:rsidP="0099568A">
            <w:pPr>
              <w:pStyle w:val="Style3"/>
              <w:widowControl/>
              <w:spacing w:line="240" w:lineRule="auto"/>
              <w:contextualSpacing/>
              <w:jc w:val="center"/>
            </w:pPr>
          </w:p>
          <w:p w:rsidR="00B274E0" w:rsidRPr="00E258E1" w:rsidRDefault="00B274E0" w:rsidP="0099568A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r>
              <w:t>(4212) 32-68-53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B820D3" w:rsidRDefault="00B274E0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B820D3">
              <w:rPr>
                <w:rStyle w:val="FontStyle21"/>
                <w:b w:val="0"/>
                <w:sz w:val="24"/>
                <w:szCs w:val="24"/>
              </w:rPr>
              <w:t xml:space="preserve">Размещение информации о планируемых мероприятиях на официальном сайте ХКФОМС в сети «Интернет», сайтах </w:t>
            </w:r>
            <w:r w:rsidRPr="00B820D3">
              <w:rPr>
                <w:rStyle w:val="FontStyle21"/>
                <w:b w:val="0"/>
                <w:sz w:val="24"/>
                <w:szCs w:val="24"/>
              </w:rPr>
              <w:lastRenderedPageBreak/>
              <w:t>страховых медицинских организаций, на форуме сайта «Хабмама».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10341A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4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khfoms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B274E0" w:rsidRPr="00E93069" w:rsidRDefault="0010341A" w:rsidP="0099568A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rosno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-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ms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B274E0" w:rsidRDefault="0010341A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6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ras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-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oms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B274E0" w:rsidRDefault="0010341A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7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sv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-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B274E0" w:rsidRPr="008558D4" w:rsidRDefault="0010341A" w:rsidP="0099568A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hyperlink r:id="rId18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www.dalrosmed.ru</w:t>
              </w:r>
            </w:hyperlink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6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памятками граждан о правах и обязанностях застрахованных лиц в сфере ОМС</w:t>
            </w:r>
            <w:r>
              <w:rPr>
                <w:rStyle w:val="FontStyle21"/>
                <w:b w:val="0"/>
                <w:sz w:val="24"/>
                <w:szCs w:val="24"/>
              </w:rPr>
              <w:t>, о персональном страховом представителе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"ДГКП №3, г. Хабаровск, ул.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Майская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, д. 39;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ДТП 24 Хабаровска,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. Хабаровск, ул. Вяземская, 7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ДГКБ Истомина,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. Хабаровск, ул. Тургенева, д. 45;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ГП №7 МЗ ХК (детское отделение),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. Хабаровск,  ДОС, д. 42</w:t>
            </w:r>
            <w:r>
              <w:rPr>
                <w:rStyle w:val="FontStyle21"/>
                <w:b w:val="0"/>
                <w:sz w:val="24"/>
                <w:szCs w:val="24"/>
              </w:rPr>
              <w:t>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КГБУЗ ДГКБ №9, г. Хабаровск, ул.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Союзная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, д. 80;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КГБУЗ ДТП №17 Хабаровска, </w:t>
            </w:r>
            <w:proofErr w:type="gramStart"/>
            <w:r w:rsidRPr="00881C34">
              <w:rPr>
                <w:rStyle w:val="FontStyle22"/>
                <w:b w:val="0"/>
                <w:sz w:val="24"/>
                <w:szCs w:val="24"/>
              </w:rPr>
              <w:t>г</w:t>
            </w:r>
            <w:proofErr w:type="gramEnd"/>
            <w:r w:rsidRPr="00881C34">
              <w:rPr>
                <w:rStyle w:val="FontStyle22"/>
                <w:b w:val="0"/>
                <w:sz w:val="24"/>
                <w:szCs w:val="24"/>
              </w:rPr>
              <w:t xml:space="preserve">. 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Хабаровск, 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rPr>
                <w:rStyle w:val="FontStyle21"/>
                <w:b w:val="0"/>
                <w:sz w:val="24"/>
                <w:szCs w:val="24"/>
              </w:rPr>
              <w:t>ул. Краснореченская, д. 177 «б»;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- КГБУЗ «Родильный дом №3» (женская консультация №1), 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rPr>
                <w:rStyle w:val="FontStyle21"/>
                <w:b w:val="0"/>
                <w:sz w:val="24"/>
                <w:szCs w:val="24"/>
              </w:rPr>
              <w:t>г. Комсомольск-на-Амуре, ул</w:t>
            </w:r>
            <w:proofErr w:type="gramStart"/>
            <w:r w:rsidRPr="00881C34">
              <w:rPr>
                <w:rStyle w:val="FontStyle21"/>
                <w:b w:val="0"/>
                <w:sz w:val="24"/>
                <w:szCs w:val="24"/>
              </w:rPr>
              <w:t>.Д</w:t>
            </w:r>
            <w:proofErr w:type="gramEnd"/>
            <w:r w:rsidRPr="00881C34">
              <w:rPr>
                <w:rStyle w:val="FontStyle21"/>
                <w:b w:val="0"/>
                <w:sz w:val="24"/>
                <w:szCs w:val="24"/>
              </w:rPr>
              <w:t>имитрова, д.2/2;</w:t>
            </w:r>
          </w:p>
          <w:p w:rsidR="00B274E0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КГБУЗ «Детская городская больница» (поликлиника № 7),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51;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КГБУЗ «ВЦРБ» (педиатрическое отделение поликлиники), п. Чегдомын, ул. </w:t>
            </w:r>
            <w:proofErr w:type="gramStart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Софийская</w:t>
            </w:r>
            <w:proofErr w:type="gramEnd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, д. 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 КГБУЗ «Николаевская-на-Амуре ЦРБ» (детская поликлиника), </w:t>
            </w:r>
            <w:proofErr w:type="gramStart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. Николаевск-на-Амуре, ул. Школьная, д. 115;</w:t>
            </w:r>
          </w:p>
          <w:p w:rsidR="00B274E0" w:rsidRPr="008558D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t>- КГБУЗ «Городская больница № 2», г. Комсомольск-на-Амуре, ул. Советская, д. 7.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страхования, о правах и обязанностях застрахованных в сфере обязательного медицинского страхования лиц, о защите интересов застрахованных лиц.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E93069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Участие в информационных встречах по вопросам защиты прав и обязанностей застрахованных лиц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в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: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учебных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заведениях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общего образования;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специальных учебно-воспитательных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учреждениях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lastRenderedPageBreak/>
              <w:t xml:space="preserve">- воспитательных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учреждениях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для детей, оставшихся без попечения родителей; 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учреждениях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системы профилактики безнадзорности и правонарушений несовершеннолетних и др.</w:t>
            </w:r>
          </w:p>
        </w:tc>
        <w:tc>
          <w:tcPr>
            <w:tcW w:w="7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КГБОУ СПО «Хабаровский государственный медицинский колледж», </w:t>
            </w:r>
            <w:proofErr w:type="gramStart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. Хабаровск, ул. Фрунзе, д. 135;</w:t>
            </w:r>
          </w:p>
          <w:p w:rsidR="00B274E0" w:rsidRPr="00881C34" w:rsidRDefault="00B274E0" w:rsidP="00881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12, г. Хабаровск, ул. Ленина, д. 39;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Гимназия № 5, г.  Хабаровск, ул. Шеронова, д. 106;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Гимназия № 3, г. Хабаровск,  ул. Московская, д. 10;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КГБУ «Детский дом № 5», г. Хабаровск, ул. Суворова, д. 28;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 «Детский дом № 24», г. Николаевск-на-Амуре,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ул. Советская, д. 25;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56», г. Хабаровск, ул. Герцена, д. 12;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2 им. В.П. Чкалова», </w:t>
            </w:r>
            <w:proofErr w:type="gramStart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. Николаевск-на-Амуре, ул. Сибирская, д. 193;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5 им. героя Советского Союза Г.Е. Попова»,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38;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МБОУ «Математический лицей», </w:t>
            </w:r>
            <w:proofErr w:type="gramStart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118;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 ПОУ «Николаевский-на-Амуре промышленно-гуманитарный техникум», </w:t>
            </w:r>
            <w:proofErr w:type="gramStart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. Николаевск-на-Амуре, ул. Попова, д. 24;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Николаевский-на-Амуре филиал КГБОУ СПО «Хабаровский государственный медицинский колледж» </w:t>
            </w:r>
            <w:proofErr w:type="gramStart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. Николаевск-на-Амуре, ул. Володарского, д. 20;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 «Чегдомынский КЦСОН» (отделение социальной реабилитации детей и подростков с ограниченными возможностями), п. 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Чегдомын, ул. </w:t>
            </w:r>
            <w:proofErr w:type="gramStart"/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Центральная</w:t>
            </w:r>
            <w:proofErr w:type="gramEnd"/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 43, А (17.11.2017);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 КГБУ «Комсомольский-на-Амуре реабилитационный центр для детей и подростков</w:t>
            </w:r>
            <w:r w:rsidR="003A2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ограниченными возможностями»,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ул. Дикопольцева, д. 39;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 КГБ ПОУ «Комсомольский-на-Амуре судомеханический техникум имени Героя Советского Союза В.В. Орехова»,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</w:t>
            </w:r>
            <w:proofErr w:type="gramStart"/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Комсомольск-на-Амуре, Аллея Труда, д. 6;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КГБПОУ «Советско-Гаванский промышленно-технологический техникум», п. Советская Гавань, ул. Чкалова, д. 12;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КГБПОУ «Ванинский промышленно-экономический техникум», п. Ванино, ул. </w:t>
            </w:r>
            <w:proofErr w:type="gramStart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, д. 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МОУ Гимназия № 9, г. Комсомольск-на-Амуре, проспект Октябрьский, д. 19;</w:t>
            </w:r>
          </w:p>
          <w:p w:rsidR="00B274E0" w:rsidRPr="008558D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ind w:firstLine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t>- МОУ</w:t>
            </w:r>
            <w:proofErr w:type="gramStart"/>
            <w:r w:rsidRPr="00881C34">
              <w:t xml:space="preserve"> С</w:t>
            </w:r>
            <w:proofErr w:type="gramEnd"/>
            <w:r w:rsidRPr="00881C34">
              <w:t>редне</w:t>
            </w:r>
            <w:r>
              <w:t xml:space="preserve"> </w:t>
            </w:r>
            <w:r w:rsidRPr="00881C34">
              <w:t>образовательная школа № 4, г. Комсомольск-на-Амуре, ул. Ленинградская, д. 35</w:t>
            </w:r>
            <w:r w:rsidRPr="0072098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1D229C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70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1D229C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65295" w:rsidRDefault="00B274E0" w:rsidP="00865295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информационных встречах с женщинами, 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родившими детей в местах лишения свободы; с родителями, находящимися в трудной жизненной ситуации.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65295" w:rsidRDefault="00B274E0" w:rsidP="008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ФКУ «Исправительная колония № 12» УФСИН России по Хабаровскому краю,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65295">
              <w:rPr>
                <w:rFonts w:ascii="Times New Roman" w:hAnsi="Times New Roman" w:cs="Times New Roman"/>
                <w:sz w:val="24"/>
                <w:szCs w:val="24"/>
              </w:rPr>
              <w:t>Заозерное</w:t>
            </w:r>
            <w:proofErr w:type="gramEnd"/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района, ул. П. Черкасова, д. 31;</w:t>
            </w:r>
          </w:p>
          <w:p w:rsidR="00B274E0" w:rsidRPr="00865295" w:rsidRDefault="00B274E0" w:rsidP="008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ФКУ «Колония-поселение № 22» УФСИН России по Хабаровскому краю,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65295">
              <w:rPr>
                <w:rFonts w:ascii="Times New Roman" w:hAnsi="Times New Roman" w:cs="Times New Roman"/>
                <w:sz w:val="24"/>
                <w:szCs w:val="24"/>
              </w:rPr>
              <w:t>Заозерное</w:t>
            </w:r>
            <w:proofErr w:type="gramEnd"/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района, ул. Черкасова, д. 32;</w:t>
            </w:r>
          </w:p>
          <w:p w:rsidR="00B274E0" w:rsidRPr="00865295" w:rsidRDefault="00B274E0" w:rsidP="00865295">
            <w:pPr>
              <w:pStyle w:val="Style8"/>
              <w:widowControl/>
              <w:spacing w:line="240" w:lineRule="auto"/>
              <w:contextualSpacing/>
              <w:rPr>
                <w:bCs/>
              </w:rPr>
            </w:pPr>
            <w:r w:rsidRPr="00865295">
              <w:t xml:space="preserve">- КГУ «Хабаровский центр социальной помощи семье и детям», </w:t>
            </w:r>
            <w:proofErr w:type="gramStart"/>
            <w:r w:rsidRPr="00865295">
              <w:t>г</w:t>
            </w:r>
            <w:proofErr w:type="gramEnd"/>
            <w:r w:rsidRPr="00865295">
              <w:t xml:space="preserve">. Хабаровск, </w:t>
            </w:r>
            <w:r>
              <w:t xml:space="preserve">            </w:t>
            </w:r>
            <w:r w:rsidRPr="00865295">
              <w:t>ул. Постышева, д. 8</w:t>
            </w:r>
            <w:r>
              <w:t>.</w:t>
            </w: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консультационном приеме граждан, организованном Отделом опеки и попечительства:</w:t>
            </w: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- по Верхнебуреинскому муниципальному району;</w:t>
            </w: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- по Советско-Гаванскому муниципальному району;</w:t>
            </w: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- по Ванинскому муниципальному району.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Чегдомынское представительство ХКФОМС 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Место проведения и время уточняется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Советско-Гаванское представительство ХКФОМС, Хаб филиал ООО ВТБ МС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Советская, д. 1 (18.11.2017 (10.00-13.00))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3A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ООО «СК «ДАЛЬ-РОСМЕД» п. Ванино, пл. Мира, д. 1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тематических памяток и листовок: «Кто такие страховые представители»,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 ОМС-шпаргалка «Как лечиться бесплатно» и др.</w:t>
            </w:r>
          </w:p>
        </w:tc>
      </w:tr>
      <w:tr w:rsidR="00B274E0" w:rsidRPr="008558D4" w:rsidTr="00B820D3">
        <w:trPr>
          <w:trHeight w:val="27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Размещение информации о планируемых мероприятиях на информационных стендах: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в пунктах выдачи (замены) полисов ОМС страховых медицинских организациях края;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"Хабаровский" АО "Страховая группа "Спасские ворота-М: </w:t>
            </w:r>
          </w:p>
          <w:p w:rsidR="00B274E0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Хабаровский край, г. Хабаровск,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 xml:space="preserve">ул. </w:t>
            </w:r>
            <w:r w:rsidRPr="008558D4">
              <w:rPr>
                <w:rStyle w:val="FontStyle27"/>
                <w:sz w:val="24"/>
                <w:szCs w:val="24"/>
              </w:rPr>
              <w:t>Дзержинского,</w:t>
            </w:r>
            <w:r w:rsidRPr="008558D4">
              <w:rPr>
                <w:rStyle w:val="FontStyle27"/>
                <w:b/>
                <w:sz w:val="24"/>
                <w:szCs w:val="24"/>
              </w:rPr>
              <w:t xml:space="preserve">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34, оф. 204, режим работы: пт.-чт. с 10-00 до 18-00; пятница с 10-00 до 17-00; перерыв с 13-00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до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 13-30, </w:t>
            </w:r>
          </w:p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</w:pPr>
            <w:r w:rsidRPr="008558D4">
              <w:rPr>
                <w:rStyle w:val="FontStyle27"/>
                <w:sz w:val="24"/>
                <w:szCs w:val="24"/>
              </w:rPr>
              <w:t>тел. (4212) 42 16 02.</w:t>
            </w:r>
          </w:p>
        </w:tc>
      </w:tr>
      <w:tr w:rsidR="00B274E0" w:rsidRPr="008558D4" w:rsidTr="00B820D3">
        <w:trPr>
          <w:trHeight w:val="156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"Росгосстрах-Хабаровск-Медицина" ООО "РГС-Медицина":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6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>г. Хабаровск, ул. Волочаевская, д. 153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пн.-пт.; с 09.00 до 18.00; без обеденного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31-31-17 (тел./факс); 8-914-317-01-0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  <w:proofErr w:type="gramEnd"/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Хабаровск, ул. Краснореченская,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09.00 до 18.00, перерыв с 12-00 до 13-00; сб. с 10.00 -16.00, 8-914-202-91-61;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>п. Переяславка, ул. Ленина, д. 30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8.30 до 17.00; обеде</w:t>
            </w:r>
            <w:r>
              <w:rPr>
                <w:rStyle w:val="FontStyle27"/>
                <w:sz w:val="24"/>
                <w:szCs w:val="24"/>
              </w:rPr>
              <w:t xml:space="preserve">нный перерыв: </w:t>
            </w:r>
            <w:r w:rsidRPr="008558D4">
              <w:rPr>
                <w:rStyle w:val="FontStyle27"/>
                <w:sz w:val="24"/>
                <w:szCs w:val="24"/>
              </w:rPr>
              <w:t>13.00-13.30,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8(42154) 24-9-06; 8-914-156-22-14.</w:t>
            </w:r>
            <w:proofErr w:type="gramEnd"/>
          </w:p>
        </w:tc>
      </w:tr>
      <w:tr w:rsidR="00B274E0" w:rsidRPr="008558D4" w:rsidTr="00B820D3">
        <w:trPr>
          <w:trHeight w:val="27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ООО "Страховая компания "ДАЛЬ-РОСМЕД":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Хабаровск, ул. Тургенева,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8-30 до 18-30, суббота с 10-00 до 15-00, без перерыва, тел. 41-61-00,41-61-60,41-61-40,41-61-42;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- г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.Х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абаровск, ул. Королева,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12 (Городская поликлиника № 16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 </w:t>
            </w:r>
            <w:r>
              <w:rPr>
                <w:rStyle w:val="FontStyle27"/>
                <w:sz w:val="24"/>
                <w:szCs w:val="24"/>
              </w:rPr>
              <w:t xml:space="preserve">    </w:t>
            </w:r>
            <w:r>
              <w:rPr>
                <w:rStyle w:val="FontStyle27"/>
                <w:sz w:val="24"/>
                <w:szCs w:val="24"/>
              </w:rPr>
              <w:lastRenderedPageBreak/>
              <w:t>-</w:t>
            </w:r>
            <w:r w:rsidRPr="008558D4">
              <w:rPr>
                <w:rStyle w:val="FontStyle27"/>
                <w:sz w:val="24"/>
                <w:szCs w:val="24"/>
              </w:rPr>
              <w:t xml:space="preserve"> пт. с 9-00 до 17-30, перерыв с 13-30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41-61-00,41-61-60,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41-61-40,41-61-42;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Комсомольск-на-Амуре, ул. Ленина,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34, корпус 3, режим работы: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пн.-пт.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18-00, без перерыва, суббота с 10-00 до 15-00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тел. (4217) 25-72-78;</w:t>
            </w:r>
            <w:r>
              <w:rPr>
                <w:rStyle w:val="FontStyle27"/>
                <w:sz w:val="24"/>
                <w:szCs w:val="24"/>
              </w:rPr>
              <w:t xml:space="preserve">               </w:t>
            </w: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54-49-79;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Комсомольск-на-Амуре, ул. Калинина,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7 (ДК Авиастроителей), режим работы: пн-пт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</w:t>
            </w:r>
            <w:r>
              <w:rPr>
                <w:rStyle w:val="FontStyle27"/>
                <w:sz w:val="24"/>
                <w:szCs w:val="24"/>
              </w:rPr>
              <w:t>17</w:t>
            </w:r>
            <w:r w:rsidRPr="008558D4">
              <w:rPr>
                <w:rStyle w:val="FontStyle27"/>
                <w:sz w:val="24"/>
                <w:szCs w:val="24"/>
              </w:rPr>
              <w:t xml:space="preserve">) </w:t>
            </w:r>
            <w:r>
              <w:rPr>
                <w:rStyle w:val="FontStyle27"/>
                <w:sz w:val="24"/>
                <w:szCs w:val="24"/>
              </w:rPr>
              <w:t>25-72-78; 54-49-79;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Амурск, пр. Победы,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7,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18-00,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(42142)24 2 90;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Эльбан, 2-й микрорайон,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16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 А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режим работы: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пн.-пт. с 8-30 до 17-30, перерыв с 13-00 до 14-00, тел.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558D4">
              <w:rPr>
                <w:rStyle w:val="FontStyle27"/>
                <w:sz w:val="24"/>
                <w:szCs w:val="24"/>
              </w:rPr>
              <w:t>2</w:t>
            </w:r>
            <w:r>
              <w:rPr>
                <w:rStyle w:val="FontStyle27"/>
                <w:sz w:val="24"/>
                <w:szCs w:val="24"/>
              </w:rPr>
              <w:t>142</w:t>
            </w:r>
            <w:r w:rsidRPr="008558D4">
              <w:rPr>
                <w:rStyle w:val="FontStyle27"/>
                <w:sz w:val="24"/>
                <w:szCs w:val="24"/>
              </w:rPr>
              <w:t>)</w:t>
            </w:r>
            <w:r>
              <w:rPr>
                <w:rStyle w:val="FontStyle27"/>
                <w:sz w:val="24"/>
                <w:szCs w:val="24"/>
              </w:rPr>
              <w:t>41-196;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. Николаевск-на-Амуре, ул. Гоголя, д. 27,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(42135)26 8 08;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- г. Бикин, ул. </w:t>
            </w:r>
            <w:r>
              <w:rPr>
                <w:rStyle w:val="FontStyle27"/>
                <w:sz w:val="24"/>
                <w:szCs w:val="24"/>
              </w:rPr>
              <w:t>Лазо</w:t>
            </w:r>
            <w:r w:rsidRPr="008558D4"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183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 2,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с 9-00 до 17-00, </w:t>
            </w:r>
            <w:r>
              <w:rPr>
                <w:rStyle w:val="FontStyle27"/>
                <w:sz w:val="24"/>
                <w:szCs w:val="24"/>
              </w:rPr>
              <w:t xml:space="preserve">без перерыва, </w:t>
            </w:r>
            <w:r w:rsidRPr="008558D4">
              <w:rPr>
                <w:rStyle w:val="FontStyle27"/>
                <w:sz w:val="24"/>
                <w:szCs w:val="24"/>
              </w:rPr>
              <w:t>тел. (42155)21-7-67;</w:t>
            </w:r>
            <w:proofErr w:type="gramEnd"/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Вяземский,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Коммунистическая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д. </w:t>
            </w:r>
            <w:r w:rsidRPr="00E93069">
              <w:rPr>
                <w:rStyle w:val="FontStyle27"/>
                <w:sz w:val="24"/>
                <w:szCs w:val="24"/>
              </w:rPr>
              <w:t>1</w:t>
            </w:r>
            <w:r w:rsidRPr="008558D4">
              <w:rPr>
                <w:rStyle w:val="FontStyle27"/>
                <w:sz w:val="24"/>
                <w:szCs w:val="24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17-30, перерыв с 13-00 до 14-00</w:t>
            </w:r>
            <w:r>
              <w:rPr>
                <w:rStyle w:val="FontStyle27"/>
                <w:sz w:val="24"/>
                <w:szCs w:val="24"/>
              </w:rPr>
              <w:t>, тел.(42153) 31-0-48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. Советская Гавань, ул. </w:t>
            </w:r>
            <w:r>
              <w:rPr>
                <w:rStyle w:val="FontStyle27"/>
                <w:sz w:val="24"/>
                <w:szCs w:val="24"/>
              </w:rPr>
              <w:t>Пушкина</w:t>
            </w:r>
            <w:r w:rsidRPr="008558D4">
              <w:rPr>
                <w:rStyle w:val="FontStyle27"/>
                <w:sz w:val="24"/>
                <w:szCs w:val="24"/>
              </w:rPr>
              <w:t>, д. 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>0 до 17-</w:t>
            </w:r>
            <w:r>
              <w:rPr>
                <w:rStyle w:val="FontStyle27"/>
                <w:sz w:val="24"/>
                <w:szCs w:val="24"/>
              </w:rPr>
              <w:t>30</w:t>
            </w:r>
            <w:r w:rsidRPr="008558D4">
              <w:rPr>
                <w:rStyle w:val="FontStyle27"/>
                <w:sz w:val="24"/>
                <w:szCs w:val="24"/>
              </w:rPr>
              <w:t>, перерыв</w:t>
            </w:r>
            <w:r>
              <w:rPr>
                <w:rStyle w:val="FontStyle27"/>
                <w:sz w:val="24"/>
                <w:szCs w:val="24"/>
              </w:rPr>
              <w:t xml:space="preserve"> с 12-3- до 13-30</w:t>
            </w:r>
            <w:r w:rsidRPr="008558D4">
              <w:rPr>
                <w:rStyle w:val="FontStyle27"/>
                <w:sz w:val="24"/>
                <w:szCs w:val="24"/>
              </w:rPr>
              <w:t>, пятница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(42138)4-03-23;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с. Богородское, ул. </w:t>
            </w:r>
            <w:r>
              <w:rPr>
                <w:rStyle w:val="FontStyle27"/>
                <w:sz w:val="24"/>
                <w:szCs w:val="24"/>
              </w:rPr>
              <w:t>Спортивная</w:t>
            </w:r>
            <w:r w:rsidRPr="008558D4">
              <w:rPr>
                <w:rStyle w:val="FontStyle27"/>
                <w:sz w:val="24"/>
                <w:szCs w:val="24"/>
              </w:rPr>
              <w:t xml:space="preserve">, д. 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17-00, перерыв с 13-00 до 14-00, пятница с 9-00 до 13-00, тел. (42151)51-7-35;</w:t>
            </w:r>
            <w:proofErr w:type="gramEnd"/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Ванино, ул. Железнодорожная, д. 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18-00, перерыв с 13-00 до 14-00, пятница с 9-00 до 13-00, тел. (42137)57-2-60</w:t>
            </w:r>
            <w:r>
              <w:rPr>
                <w:rStyle w:val="FontStyle27"/>
                <w:sz w:val="24"/>
                <w:szCs w:val="24"/>
              </w:rPr>
              <w:t>, 70-3-20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Чумикан, ул. Таранца, д. 5, режим работы: пн.-пт. с 9-00 до 13-00, без перерыва</w:t>
            </w:r>
            <w:r>
              <w:rPr>
                <w:rStyle w:val="FontStyle27"/>
                <w:sz w:val="24"/>
                <w:szCs w:val="24"/>
              </w:rPr>
              <w:t>, тел. (42143) 9-15-85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</w:t>
            </w:r>
            <w:r>
              <w:rPr>
                <w:rStyle w:val="FontStyle27"/>
                <w:sz w:val="24"/>
                <w:szCs w:val="24"/>
              </w:rPr>
              <w:t>Аян</w:t>
            </w:r>
            <w:r w:rsidRPr="008558D4">
              <w:rPr>
                <w:rStyle w:val="FontStyle27"/>
                <w:sz w:val="24"/>
                <w:szCs w:val="24"/>
              </w:rPr>
              <w:t>, ул. Вострецова, д. 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14-00 до 18-00, 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(42147)21-6-05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Троицкое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, ул. Калинина, д. 97, оф. 21,</w:t>
            </w:r>
            <w:r>
              <w:rPr>
                <w:rStyle w:val="FontStyle27"/>
                <w:sz w:val="24"/>
                <w:szCs w:val="24"/>
              </w:rPr>
              <w:t xml:space="preserve"> режим работы: пн.-пт. с 09-00  до 17-00, перерыв с 13-00 до 14-00, </w:t>
            </w:r>
            <w:r w:rsidRPr="008558D4">
              <w:rPr>
                <w:rStyle w:val="FontStyle27"/>
                <w:sz w:val="24"/>
                <w:szCs w:val="24"/>
              </w:rPr>
              <w:t xml:space="preserve">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(42156)41-0-17;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Переяславка, ул. </w:t>
            </w:r>
            <w:r>
              <w:rPr>
                <w:rStyle w:val="FontStyle27"/>
                <w:sz w:val="24"/>
                <w:szCs w:val="24"/>
              </w:rPr>
              <w:t>Индустриальная</w:t>
            </w:r>
            <w:r w:rsidRPr="008558D4">
              <w:rPr>
                <w:rStyle w:val="FontStyle27"/>
                <w:sz w:val="24"/>
                <w:szCs w:val="24"/>
              </w:rPr>
              <w:t>, д. 19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А</w:t>
            </w:r>
            <w:proofErr w:type="gramEnd"/>
            <w:r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09-00 до 17-30, перерыв с 13-00 до 1</w:t>
            </w:r>
            <w:r>
              <w:rPr>
                <w:rStyle w:val="FontStyle27"/>
                <w:sz w:val="24"/>
                <w:szCs w:val="24"/>
              </w:rPr>
              <w:t>4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(42154)24-6-01;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п. Чегдомын, ул. Блюхера, д.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8-30 до 1</w:t>
            </w:r>
            <w:r>
              <w:rPr>
                <w:rStyle w:val="FontStyle27"/>
                <w:sz w:val="24"/>
                <w:szCs w:val="24"/>
              </w:rPr>
              <w:t>6</w:t>
            </w:r>
            <w:r w:rsidRPr="008558D4">
              <w:rPr>
                <w:rStyle w:val="FontStyle27"/>
                <w:sz w:val="24"/>
                <w:szCs w:val="24"/>
              </w:rPr>
              <w:t xml:space="preserve">-30, </w:t>
            </w:r>
            <w:proofErr w:type="gramEnd"/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без перерыва, пятница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8-30 до </w:t>
            </w:r>
            <w:r>
              <w:rPr>
                <w:rStyle w:val="FontStyle27"/>
                <w:sz w:val="24"/>
                <w:szCs w:val="24"/>
              </w:rPr>
              <w:t>12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 xml:space="preserve">0,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(42149)52-7-98;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п. Солнечный, ул. Ленина, д. 27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 до 17-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 xml:space="preserve">0, </w:t>
            </w:r>
            <w:proofErr w:type="gramEnd"/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без перерыва</w:t>
            </w:r>
            <w:r w:rsidRPr="008558D4">
              <w:rPr>
                <w:rStyle w:val="FontStyle27"/>
                <w:sz w:val="24"/>
                <w:szCs w:val="24"/>
              </w:rPr>
              <w:t xml:space="preserve">, пятница с 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 до 1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0, тел. (42146)2-30-96;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п. Охотск, ул. Ленина, д. 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</w:t>
            </w:r>
            <w:r>
              <w:rPr>
                <w:rStyle w:val="FontStyle27"/>
                <w:sz w:val="24"/>
                <w:szCs w:val="24"/>
              </w:rPr>
              <w:t>ср</w:t>
            </w:r>
            <w:r w:rsidRPr="008558D4">
              <w:rPr>
                <w:rStyle w:val="FontStyle27"/>
                <w:sz w:val="24"/>
                <w:szCs w:val="24"/>
              </w:rPr>
              <w:t xml:space="preserve">. с 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-00 до 1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>-00,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proofErr w:type="gramEnd"/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чт.-пт.</w:t>
            </w:r>
            <w:r w:rsidRPr="008558D4">
              <w:rPr>
                <w:rStyle w:val="FontStyle27"/>
                <w:sz w:val="24"/>
                <w:szCs w:val="24"/>
              </w:rPr>
              <w:t xml:space="preserve"> с 0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-00 до 12-00,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(42141)9-28-65;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им. Полины Осипенко, ул. Амгуньская, д. 54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пн.,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ср.,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пт.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с 9-00 до 13-00, вт., чт. с 14-00 до 18-00</w:t>
            </w:r>
            <w:r>
              <w:rPr>
                <w:rStyle w:val="FontStyle27"/>
                <w:sz w:val="24"/>
                <w:szCs w:val="24"/>
              </w:rPr>
              <w:t>, тел. (42144) 21-3-81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</w:tc>
      </w:tr>
      <w:tr w:rsidR="00B274E0" w:rsidRPr="008558D4" w:rsidTr="00B820D3">
        <w:trPr>
          <w:trHeight w:val="45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12"/>
              <w:widowControl/>
              <w:contextualSpacing/>
              <w:jc w:val="left"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>филиал "Хабаровск-РОСНО-МС" ОАО "</w:t>
            </w:r>
            <w:proofErr w:type="gramStart"/>
            <w:r w:rsidRPr="008558D4">
              <w:rPr>
                <w:rStyle w:val="FontStyle26"/>
                <w:sz w:val="24"/>
                <w:szCs w:val="24"/>
              </w:rPr>
              <w:t>РОСНО-МС</w:t>
            </w:r>
            <w:proofErr w:type="gramEnd"/>
            <w:r w:rsidRPr="008558D4">
              <w:rPr>
                <w:rStyle w:val="FontStyle26"/>
                <w:sz w:val="24"/>
                <w:szCs w:val="24"/>
              </w:rPr>
              <w:t xml:space="preserve">": 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6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Муравьева-Амурского, д. 44, оф. </w:t>
            </w:r>
            <w:r>
              <w:rPr>
                <w:rStyle w:val="FontStyle27"/>
                <w:sz w:val="24"/>
                <w:szCs w:val="24"/>
              </w:rPr>
              <w:t>101</w:t>
            </w:r>
            <w:r w:rsidRPr="008558D4">
              <w:rPr>
                <w:rStyle w:val="FontStyle27"/>
                <w:sz w:val="24"/>
                <w:szCs w:val="24"/>
              </w:rPr>
              <w:t xml:space="preserve">, режим работы: пн.-пт. </w:t>
            </w:r>
            <w:proofErr w:type="gramEnd"/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8-30 до 18-30 без перерыва; суббота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(4212)916031; 31-48-82;</w:t>
            </w:r>
            <w:r>
              <w:rPr>
                <w:rStyle w:val="FontStyle27"/>
                <w:sz w:val="24"/>
                <w:szCs w:val="24"/>
              </w:rPr>
              <w:t xml:space="preserve"> горячая линия 8-800-100-4882; </w:t>
            </w:r>
          </w:p>
          <w:p w:rsidR="00B274E0" w:rsidRPr="008558D4" w:rsidRDefault="00B274E0" w:rsidP="00BC124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 xml:space="preserve">г. Комсомольск-на-Амуре,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Красногвардейская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, д. 14, оф. 212, режим работы: пн.-пт. с 9-00 до 18-00 без перерыва; </w:t>
            </w:r>
            <w:r>
              <w:rPr>
                <w:rStyle w:val="FontStyle27"/>
                <w:sz w:val="24"/>
                <w:szCs w:val="24"/>
              </w:rPr>
              <w:t>тел. (4217) 54-75-46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Default="00B274E0" w:rsidP="00BC124C">
            <w:pPr>
              <w:pStyle w:val="Style12"/>
              <w:widowControl/>
              <w:contextualSpacing/>
              <w:jc w:val="left"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г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. Комсомольск-на-Амуре, ул. Пирогова, д. 11, каб. 326 (здание поликлиники НУЗ "Отделенческая больница на ст. Комсомольск ОАО "РЖД"), режим работы: пн.-пт. с 8.00 до 17.00, перерыв с 12.00 до 13.00, тел. (4217)547546</w:t>
            </w:r>
            <w:r>
              <w:rPr>
                <w:rStyle w:val="FontStyle27"/>
                <w:sz w:val="24"/>
                <w:szCs w:val="24"/>
              </w:rPr>
              <w:t>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- г. Николаевск-на-Амуре,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Советская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, д. 126, оф. 203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 с 12-00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 (</w:t>
            </w:r>
            <w:r>
              <w:rPr>
                <w:rStyle w:val="FontStyle27"/>
                <w:sz w:val="24"/>
                <w:szCs w:val="24"/>
              </w:rPr>
              <w:t>42135)26809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г. Амурск, пр-т Мира, д. 19, оф. 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пн</w:t>
            </w:r>
            <w:proofErr w:type="gramEnd"/>
            <w:r>
              <w:rPr>
                <w:rStyle w:val="FontStyle27"/>
                <w:sz w:val="24"/>
                <w:szCs w:val="24"/>
              </w:rPr>
              <w:t>, ср., чт., пт.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9-00 до 17-00, вт. с 10-30 до 17-00, перерыв с 13-00 до 14-00, тел. (42142) 2-08-61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Солнечный район, п. Солнечный, ул. Ленина, д. 27, оф. 315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пн.</w:t>
            </w:r>
            <w:r w:rsidRPr="008558D4">
              <w:rPr>
                <w:rStyle w:val="FontStyle27"/>
                <w:sz w:val="24"/>
                <w:szCs w:val="24"/>
              </w:rPr>
              <w:t xml:space="preserve"> - пт. с 9-00 до 18-00, перерыв с 13-00 до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Style w:val="FontStyle27"/>
                <w:sz w:val="24"/>
                <w:szCs w:val="24"/>
              </w:rPr>
              <w:t>(42146)24280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Верхнебуреинский район, п. Чегдомын, ул. Блюхера, д. 10, оф.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</w:t>
            </w:r>
            <w:r>
              <w:rPr>
                <w:rStyle w:val="FontStyle27"/>
                <w:sz w:val="24"/>
                <w:szCs w:val="24"/>
              </w:rPr>
              <w:t xml:space="preserve"> – пт</w:t>
            </w:r>
            <w:proofErr w:type="gramStart"/>
            <w:r>
              <w:rPr>
                <w:rStyle w:val="FontStyle27"/>
                <w:sz w:val="24"/>
                <w:szCs w:val="24"/>
              </w:rPr>
              <w:t>.с</w:t>
            </w:r>
            <w:proofErr w:type="gramEnd"/>
            <w:r>
              <w:rPr>
                <w:rStyle w:val="FontStyle27"/>
                <w:sz w:val="24"/>
                <w:szCs w:val="24"/>
              </w:rPr>
              <w:t xml:space="preserve"> 08-00 до 16-00, </w:t>
            </w:r>
            <w:r w:rsidRPr="008558D4">
              <w:rPr>
                <w:rStyle w:val="FontStyle27"/>
                <w:sz w:val="24"/>
                <w:szCs w:val="24"/>
              </w:rPr>
              <w:t>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(42149)53477;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г. Советская Гавань, пл. Победы, д. 8 пом. 41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7"/>
                <w:sz w:val="24"/>
                <w:szCs w:val="24"/>
              </w:rPr>
              <w:t>режим работы: пн., вт., ср., пт.</w:t>
            </w:r>
            <w:proofErr w:type="gramEnd"/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13-00 до 14-00; </w:t>
            </w:r>
            <w:r>
              <w:rPr>
                <w:rStyle w:val="FontStyle27"/>
                <w:sz w:val="24"/>
                <w:szCs w:val="24"/>
              </w:rPr>
              <w:t>чт.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</w:t>
            </w:r>
            <w:r w:rsidRPr="008558D4">
              <w:rPr>
                <w:rStyle w:val="FontStyle27"/>
                <w:sz w:val="24"/>
                <w:szCs w:val="24"/>
              </w:rPr>
              <w:t>00 до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Pr="008558D4">
              <w:rPr>
                <w:rStyle w:val="FontStyle27"/>
                <w:sz w:val="24"/>
                <w:szCs w:val="24"/>
              </w:rPr>
              <w:t>(42138)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40201;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- г. Бикин, ул. Дальневосточная, д. 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</w:t>
            </w:r>
            <w:r>
              <w:rPr>
                <w:rStyle w:val="FontStyle27"/>
                <w:sz w:val="24"/>
                <w:szCs w:val="24"/>
              </w:rPr>
              <w:t>пт</w:t>
            </w:r>
            <w:r w:rsidRPr="008558D4">
              <w:rPr>
                <w:rStyle w:val="FontStyle27"/>
                <w:sz w:val="24"/>
                <w:szCs w:val="24"/>
              </w:rPr>
              <w:t xml:space="preserve">. с 9-00 до 18-00, </w:t>
            </w:r>
            <w:r>
              <w:rPr>
                <w:rStyle w:val="FontStyle27"/>
                <w:sz w:val="24"/>
                <w:szCs w:val="24"/>
              </w:rPr>
              <w:t xml:space="preserve">пт. </w:t>
            </w:r>
            <w:r w:rsidRPr="008558D4">
              <w:rPr>
                <w:rStyle w:val="FontStyle27"/>
                <w:sz w:val="24"/>
                <w:szCs w:val="24"/>
              </w:rPr>
              <w:t>перерыв с 13-00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тел. (42155)21557; </w:t>
            </w:r>
            <w:proofErr w:type="gramEnd"/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- Ванинский район, п. Ванино, ул.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Железнодорожная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>, д.1, оф 86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ежим работы: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пн., ср., чт., пт. с 9-00 до </w:t>
            </w:r>
            <w:r w:rsidRPr="008558D4">
              <w:rPr>
                <w:rStyle w:val="FontStyle27"/>
                <w:sz w:val="24"/>
                <w:szCs w:val="24"/>
              </w:rPr>
              <w:t xml:space="preserve">17-00, перерыв с 13-00 до 14-00; </w:t>
            </w:r>
            <w:r>
              <w:rPr>
                <w:rStyle w:val="FontStyle27"/>
                <w:sz w:val="24"/>
                <w:szCs w:val="24"/>
              </w:rPr>
              <w:t>вт.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10-30</w:t>
            </w: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proofErr w:type="gramStart"/>
            <w:r w:rsidRPr="008558D4">
              <w:rPr>
                <w:rStyle w:val="FontStyle27"/>
                <w:sz w:val="24"/>
                <w:szCs w:val="24"/>
              </w:rPr>
              <w:t>до</w:t>
            </w:r>
            <w:proofErr w:type="gramEnd"/>
            <w:r w:rsidRPr="008558D4">
              <w:rPr>
                <w:rStyle w:val="FontStyle27"/>
                <w:sz w:val="24"/>
                <w:szCs w:val="24"/>
              </w:rPr>
              <w:t xml:space="preserve">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558D4" w:rsidRDefault="00B274E0" w:rsidP="008251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(42137)73636.</w:t>
            </w:r>
          </w:p>
        </w:tc>
      </w:tr>
      <w:tr w:rsidR="00B274E0" w:rsidRPr="008558D4" w:rsidTr="00B820D3">
        <w:trPr>
          <w:trHeight w:val="82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82519D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на информационных стендах в представительствах ХКФОМС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и медицинских организациях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Комсомольск-на-Амуре, ул. Кирова, д. 32;</w:t>
            </w:r>
          </w:p>
          <w:p w:rsidR="00B274E0" w:rsidRPr="008558D4" w:rsidRDefault="00B274E0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п. Советская Гавань, ул. Киевская, д. 27;</w:t>
            </w:r>
          </w:p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Николаевск-на-Амуре, ул. Воровского, д. 13;</w:t>
            </w:r>
          </w:p>
          <w:p w:rsidR="00B274E0" w:rsidRPr="00E93069" w:rsidRDefault="00B274E0" w:rsidP="008251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pacing w:val="20"/>
                <w:sz w:val="24"/>
                <w:szCs w:val="24"/>
              </w:rPr>
              <w:t>п.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Чегдомын, ул. </w:t>
            </w:r>
            <w:proofErr w:type="gramStart"/>
            <w:r w:rsidRPr="008558D4">
              <w:rPr>
                <w:rStyle w:val="FontStyle21"/>
                <w:b w:val="0"/>
                <w:sz w:val="24"/>
                <w:szCs w:val="24"/>
              </w:rPr>
              <w:t>Парковая</w:t>
            </w:r>
            <w:proofErr w:type="gramEnd"/>
            <w:r w:rsidRPr="008558D4">
              <w:rPr>
                <w:rStyle w:val="FontStyle21"/>
                <w:b w:val="0"/>
                <w:sz w:val="24"/>
                <w:szCs w:val="24"/>
              </w:rPr>
              <w:t>, д. 2.</w:t>
            </w:r>
          </w:p>
        </w:tc>
      </w:tr>
      <w:tr w:rsidR="00B274E0" w:rsidRPr="008558D4" w:rsidTr="00B820D3">
        <w:trPr>
          <w:trHeight w:val="21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2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в Хабаровском региональном отделении фонда социального страхования Российской Федерации, по вопросам, связанным с выплатой пособий по временной нетрудоспособности, и в связи с материнством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DE1116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ФСС: г</w:t>
            </w:r>
            <w:proofErr w:type="gramStart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ул.Ленинградская, д.44, каб. №108, тел. +7(4212) 91-13-54,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91-12-61, 91-12-71, 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13-45)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1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ФСС </w:t>
            </w: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№7,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</w:t>
            </w:r>
            <w:proofErr w:type="gramStart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каб. №213, </w:t>
            </w: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13.45)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DE1116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г. Амурск, проспект Октябрьский, д.18,  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(42142) 2-42-74, с 09.00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DE1116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№8,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 Гавань, ул. Ленина, д.7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каб.12, </w:t>
            </w:r>
          </w:p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(42138)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4-49-15,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до 17.15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14.00)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№9,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 </w:t>
            </w:r>
          </w:p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д.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тел.+7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(42135) 2-62-38, 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1-45, с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17.45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№11,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ира, д.52, </w:t>
            </w:r>
          </w:p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2 этаж, актовый зал, 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52-12-19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17-45.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Консультативные мероприятия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Отделение опеки и попечительства по Советско-Гаванскому  муниципальному району, г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оветская Гавань, ул.Советская,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09-00 до 10-00)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Отдел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попечительства по Ванинскому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району, п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анино, пл.Мира,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12-00)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79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Интернет-сайте Регионального отделения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E258E1" w:rsidRDefault="0010341A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27.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fss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3DBC" w:rsidRPr="008558D4" w:rsidTr="00484C59">
        <w:trPr>
          <w:trHeight w:val="9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BC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3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BC" w:rsidRPr="00794E7B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</w:p>
          <w:p w:rsidR="00EA3DBC" w:rsidRPr="008558D4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Российской Федерации по Хабаровскому краю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BC" w:rsidRPr="00F4189A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Консультирование граждан в клиентских службах территориальных органов </w:t>
            </w:r>
            <w:proofErr w:type="gramStart"/>
            <w:r>
              <w:rPr>
                <w:bCs/>
                <w:iCs/>
              </w:rPr>
              <w:t>ФР</w:t>
            </w:r>
            <w:proofErr w:type="gramEnd"/>
            <w:r>
              <w:rPr>
                <w:bCs/>
                <w:iCs/>
              </w:rPr>
              <w:t xml:space="preserve"> края по всем вопросам, входящим в компетенцию ПФР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ПФР в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. Хабаровске и Хабаровском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4E78F9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Хабаровск, ул.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27, ул. Краснореченская, 87, </w:t>
            </w:r>
          </w:p>
          <w:p w:rsidR="00EA3DBC" w:rsidRDefault="00EA3DBC" w:rsidP="00052402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Владивостокская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, 59; тел. 46-90-00, 46-91-21</w:t>
            </w:r>
          </w:p>
          <w:p w:rsidR="00EA3DBC" w:rsidRPr="00052402" w:rsidRDefault="00EA3DBC" w:rsidP="00052402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ПФР в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. Комсомольске-на-Амуре и Комсомольском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3DBC" w:rsidRPr="00052402" w:rsidRDefault="00EA3DBC" w:rsidP="00EA3DB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Комсомольск-на-Амуре, ул. Лесозаводская, 5б, ул. Ленина, 25,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Братский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, 4, корп. 2;  тел. 24-45-05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Амурском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г. Амурск, пр-кт Комсомольский, 44; тел. 2-11-52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районе имени Лазо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пос. Переяславка, ул. Ленина, 11; тел. 24-8-70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ПФР в Бикинском районе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г. Бикин, пер. Советский, 2; тел. 21-4-82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ПФР в Вяземском районе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Вяземский, ул.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13;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тел. 3-38-46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Нанайском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, ул. Калинина, 99; тел. 4-22-45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Советско-Гаванском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Советская Гавань, ул. Киевская, 18;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тел. 4-66-13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Ванинском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пос. Ванино, ул. 1-я Линия,9; тел. 7-39-23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Солнечном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27; тел. 2-30-87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Верхнебуреинском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Чегдомын, ул.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, 6; тел. 5-13-06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Николаевском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г. Николаевск-на-Амуре, ул. Гоголя, 28а; тел. 2-54-15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ПФР в Ульчском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Богородское, ул. 30 лет Победы, 37; тел. 5-13-77.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Тугуро-Чумиканском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Чумикан, ул. Таранца, 18; тел. 9-11-78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Охотском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Охотск, ул. Белолипского, 19; тел. 9-17-02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Аяно-Майском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Аян, ул.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, 7; тел. 2-11-52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районе им. Полины Осипенко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End"/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. П. Осипенко, пер. Почтовый, 3; тел. 2-16-71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Консультирование граждан территориальными органами </w:t>
            </w:r>
            <w:r>
              <w:rPr>
                <w:bCs/>
                <w:iCs/>
              </w:rPr>
              <w:lastRenderedPageBreak/>
              <w:t>ПФР края на выездных приемах в консультационных пунктах ПФР в режиме мобильного офиса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  <w:r w:rsidRPr="00C32D5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eastAsia="Times New Roman CYR" w:hAnsi="Times New Roman" w:cs="Times New Roman"/>
                <w:sz w:val="24"/>
                <w:szCs w:val="24"/>
              </w:rPr>
              <w:t>30.11.2017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«Дорожная клиническая больница станции Хабаровск-1 ОАО </w:t>
            </w: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РЖД»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07.11, 05.12.2017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ОАО «АСЗ», Аллея Труда, 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ОАО «Амурметалл»,</w:t>
            </w:r>
          </w:p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ул. Вагонная, 30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02.11, 04.12.2017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Хурба, администрация, ул. Гайдара, 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Новый Мир, администрация, ул. Школьная, 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Бельго, администрация, ул. Школьная, 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пос. В. </w:t>
            </w: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Тамбовское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администрация, ул. Набережная, 12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Район им. Лазо: пос. Мухен, администрация, пер. Новый, 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Кругликово, администрация, ул. Пионерская, 38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КГБУЗ «Центральная районная больница», ул. Бонивура, 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Лончаково, администрация, ул. Уссурийская,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. Лермонтовка, администрация, ул. Школьная,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Котиково, администрация, ул. Центральная, 36б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. Виноградовка, администрация, ул. Кооперативная, 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Кукелево, администрация, ул. Набережная, 13а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Дормидонтовка, администрация, ул. Заводская, 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КГБУЗ «Центральная районная больница», ул. Больничная, 16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Чля, МБОУ СОШ, ул. Пионерская, 1а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Многовершинный, администрация, ул. Черкашина, 1а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Красное, МБОУ СОШ, ул. Дарбиняна, 3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Богородское, администрация, ул. 30 лет Победы, 54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Циммермановка, МБОУ СОШ, ул. Железнодорожная, 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пос. Циммермановка, МДОУ Детский сад № 25, ул. </w:t>
            </w: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Быстринск, МОУ СОШ,  ул. Набережная, 11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Быстринск, МДОУ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27,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Мариинское, МОУ СОШ, ул. Космонавтов, 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Мариинское, МДОУ Детский сад № 16, ул. Ленина, 23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с. Санники, МОУ СОШ, ул. </w:t>
            </w: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Аптечная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с. Санники, ДОУ Детский сад № 30, ул. </w:t>
            </w: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Аптечная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. Ухта, администрация, ул. Центральная,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г. Советская Гавань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21.11, 22.12.2017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МКОУ 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№ 5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ул. Полины Осипенко, 1а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правление образования администрации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13.11, 11.12.2017</w:t>
            </w:r>
          </w:p>
        </w:tc>
      </w:tr>
      <w:tr w:rsidR="00C32D58" w:rsidRPr="008558D4" w:rsidTr="00C32D58">
        <w:trPr>
          <w:trHeight w:val="30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Заветы Ильича, администрация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ул. Ленинская,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09.11, 23.11, 07.12, 21.12.2017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Дада, администрация, ул. Лесная, 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. Нижняя Манома, администрация, ул. Почтовая, 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. Верхняя Манома, администрация, ул. Первомайская, 10а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Арсеньево, администрация, ул. Советская, 12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Верхнебуреинский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Новый Ургал, администрация, ул. Донецкая, 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Алонка, администрация, ул. Вокзальная,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Усть-Ургал, администрация, ул. Центральная, 22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Вознесенское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администрация, ул. Шерого, 16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Болонь, администрация, ул. Вокзальная, 15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Джуен, администрация, ул. Набережная, 18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Ачан, администрация, ул. Таежная,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Ванинский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пос. </w:t>
            </w: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Высокогорный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администрация, ул. Центральная, 64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Монгохто, администрация, ул. Школьная, 2б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30.11.2017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pStyle w:val="af0"/>
              <w:contextualSpacing/>
              <w:jc w:val="center"/>
              <w:rPr>
                <w:rFonts w:cs="Times New Roman"/>
                <w:b/>
              </w:rPr>
            </w:pPr>
            <w:r w:rsidRPr="00C32D58">
              <w:rPr>
                <w:rFonts w:cs="Times New Roman"/>
                <w:b/>
              </w:rPr>
              <w:t>Солнечный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jc w:val="center"/>
              <w:rPr>
                <w:rFonts w:cs="Times New Roman"/>
              </w:rPr>
            </w:pPr>
            <w:r w:rsidRPr="004E78F9">
              <w:rPr>
                <w:rFonts w:cs="Times New Roman"/>
              </w:rPr>
              <w:t>03.11.2016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pStyle w:val="af0"/>
              <w:contextualSpacing/>
              <w:jc w:val="center"/>
              <w:rPr>
                <w:rFonts w:cs="Times New Roman"/>
              </w:rPr>
            </w:pPr>
            <w:r w:rsidRPr="004E78F9">
              <w:rPr>
                <w:rFonts w:cs="Times New Roman"/>
              </w:rPr>
              <w:t>пос. Эворон, администрация, ул. Вокзальная, 13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jc w:val="center"/>
              <w:rPr>
                <w:rFonts w:cs="Times New Roman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Булгин, МОУ СОШ, ул. Школьная,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рецово, МОУ СОШ, пер. Школьный,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пос. Новое Устье, МОУ СОШ, ул. </w:t>
            </w: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им. Полины Осипенко: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Бриакан, МБОУ СОШ, ул. Черенева, 31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. Владимировка, администрация, ул. Школьная, 2а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Аяно-Майский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с. Аян, администрация, ул. Советская, 8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с. Аян, Филиал с. Аян Почта России, ул. Советская, д.6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</w:t>
            </w: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32D58" w:rsidRPr="008558D4" w:rsidTr="00C32D58">
        <w:trPr>
          <w:trHeight w:val="3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2D5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Тугуро-Чумиканский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snapToGrid w:val="0"/>
              <w:jc w:val="center"/>
              <w:rPr>
                <w:rFonts w:eastAsia="Times New Roman CYR" w:cs="Times New Roman"/>
              </w:rPr>
            </w:pPr>
            <w:r w:rsidRPr="004E78F9">
              <w:rPr>
                <w:rFonts w:eastAsia="Times New Roman CYR" w:cs="Times New Roman"/>
              </w:rPr>
              <w:t>24.11.2017</w:t>
            </w:r>
          </w:p>
        </w:tc>
      </w:tr>
      <w:tr w:rsidR="00C32D58" w:rsidRPr="008558D4" w:rsidTr="00484C59">
        <w:trPr>
          <w:trHeight w:val="41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Центр социального обслуживания населения,</w:t>
            </w:r>
          </w:p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ул. Северная, 3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snapToGrid w:val="0"/>
              <w:jc w:val="center"/>
              <w:rPr>
                <w:rFonts w:eastAsia="Times New Roman CYR" w:cs="Times New Roman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с. Чумикан, Дом культуры, ул. Таранца, 30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snapToGrid w:val="0"/>
              <w:jc w:val="center"/>
              <w:rPr>
                <w:rFonts w:eastAsia="Times New Roman CYR" w:cs="Times New Roman"/>
              </w:rPr>
            </w:pPr>
            <w:r w:rsidRPr="004E78F9">
              <w:rPr>
                <w:rFonts w:eastAsia="Times New Roman CYR" w:cs="Times New Roman"/>
              </w:rPr>
              <w:t>15.12.2017</w:t>
            </w:r>
          </w:p>
        </w:tc>
      </w:tr>
      <w:tr w:rsidR="00C32D58" w:rsidRPr="008558D4" w:rsidTr="004E78F9">
        <w:trPr>
          <w:trHeight w:val="19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CD45C3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«Недели матери и ребенка» 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CD45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CD45C3">
              <w:rPr>
                <w:rFonts w:ascii="Times New Roman" w:hAnsi="Times New Roman" w:cs="Times New Roman"/>
                <w:bCs/>
                <w:iCs/>
              </w:rPr>
              <w:t>равов</w:t>
            </w:r>
            <w:r>
              <w:rPr>
                <w:rFonts w:ascii="Times New Roman" w:hAnsi="Times New Roman" w:cs="Times New Roman"/>
                <w:bCs/>
                <w:iCs/>
              </w:rPr>
              <w:t>ое</w:t>
            </w:r>
            <w:r w:rsidRPr="00CD45C3">
              <w:rPr>
                <w:rFonts w:ascii="Times New Roman" w:hAnsi="Times New Roman" w:cs="Times New Roman"/>
                <w:bCs/>
                <w:iCs/>
              </w:rPr>
              <w:t xml:space="preserve"> консультирование граждан в общественной приемной отделения</w:t>
            </w:r>
            <w:proofErr w:type="gramStart"/>
            <w:r w:rsidRPr="00CD45C3">
              <w:rPr>
                <w:rFonts w:ascii="Times New Roman" w:hAnsi="Times New Roman" w:cs="Times New Roman"/>
                <w:bCs/>
                <w:iCs/>
              </w:rPr>
              <w:t xml:space="preserve">,. </w:t>
            </w:r>
            <w:proofErr w:type="gramEnd"/>
            <w:r w:rsidRPr="00CD45C3">
              <w:rPr>
                <w:rFonts w:ascii="Times New Roman" w:hAnsi="Times New Roman" w:cs="Times New Roman"/>
                <w:bCs/>
                <w:iCs/>
              </w:rPr>
              <w:t xml:space="preserve">с участием представителей аппарата уполномоченных по правам человека, ребенка в Хабаровском крае, </w:t>
            </w:r>
          </w:p>
          <w:p w:rsidR="00C32D58" w:rsidRDefault="00C32D58" w:rsidP="00CD45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45C3">
              <w:rPr>
                <w:rFonts w:ascii="Times New Roman" w:hAnsi="Times New Roman" w:cs="Times New Roman"/>
                <w:bCs/>
                <w:iCs/>
              </w:rPr>
              <w:t xml:space="preserve">министерства социальной защиты населения края, </w:t>
            </w:r>
          </w:p>
          <w:p w:rsidR="00C32D58" w:rsidRDefault="00C32D58" w:rsidP="00CD45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45C3">
              <w:rPr>
                <w:rFonts w:ascii="Times New Roman" w:hAnsi="Times New Roman" w:cs="Times New Roman"/>
                <w:bCs/>
                <w:iCs/>
              </w:rPr>
              <w:t>министерства здравоохранения края</w:t>
            </w:r>
          </w:p>
          <w:p w:rsidR="00C32D58" w:rsidRPr="00CD45C3" w:rsidRDefault="00C32D58" w:rsidP="00CD45C3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абаровск, ул.Слободская, д.27, </w:t>
            </w:r>
            <w:r w:rsidRPr="00052402">
              <w:rPr>
                <w:rFonts w:ascii="Times New Roman" w:hAnsi="Times New Roman" w:cs="Times New Roman"/>
                <w:sz w:val="24"/>
                <w:szCs w:val="24"/>
              </w:rPr>
              <w:t>каб. № 107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с 20.11.2017 по 24.11.2017 </w:t>
            </w:r>
          </w:p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11-00 до 13-00</w:t>
            </w: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уроков пенсионной грамотности среди школьников и учащейся молодежи края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лицей «РИТМ»,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Хабаровск, ул. Фурманова,  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сентября по декабрь 2017 года</w:t>
            </w: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«Экономическая гимназия», </w:t>
            </w:r>
            <w:proofErr w:type="gramStart"/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>. Хабаровск, ул. профессора Даниловского, 22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1 имени Героя Советского Союза В.П.Чкалова,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Хабаровск, ул. Чехова, 1а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 УИОП № 11, г. Хабаровск, пер. Трубный, д.7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29, г. Хабаровск, ул.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Союзная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27, г. Хабаровск, ул. Воровского, 24б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6, г. Хабаровск, ул.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38, г. Хабаровск, ул.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СШ № 40, г. Хабаровск, ул.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46, г. Хабаровск, ул.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Артемовская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86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колледж, г. Хабаровск, ул.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132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техникум городской инфраструктуры и промышленного производства», ул. Краснореченская, 45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КГКПОУ № 6, г. Хабаровск, </w:t>
            </w:r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Краснореченская, 104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№ 7, г. Хабаровск, ул. Краснореченская, 58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№ 16 имени Героя Советского Союза А.С. Панова,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. Хабаровск,  ул. Шмаковская, 8а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«Хабаровский государственный медицинский колледж», ул. Фрунзе, 135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«Хабаровский колледж отраслевых технологий и сферы обслуживания»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Волочаевская, 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КГБПОУ «Хабаровский педагогический колледж имени Героя Советского Союза Д.Л. Калараша», ул.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«Хабаровский технологический колледж»,</w:t>
            </w:r>
          </w:p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Московская, 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84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Консультирование граждан по телефону контакт - центра Отделения по справочным телефонам территориальных органов ПФР края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52402">
              <w:rPr>
                <w:rFonts w:ascii="Times New Roman" w:hAnsi="Times New Roman" w:cs="Times New Roman"/>
                <w:b/>
                <w:sz w:val="24"/>
                <w:szCs w:val="24"/>
              </w:rPr>
              <w:t>+7 (4212) 46-01-46</w:t>
            </w: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Прием граждан в мобильных консультативных пунктах совместно с органами опеки и попечительства и Министерства образования и науки, созданных на базе территориальных органов опеки и попечительства</w:t>
            </w:r>
          </w:p>
          <w:p w:rsidR="00C32D58" w:rsidRPr="00F4189A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. Хабаровске и Хабаровском районе</w:t>
            </w:r>
          </w:p>
          <w:p w:rsidR="00C32D58" w:rsidRPr="00111117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C32D58" w:rsidRDefault="00C32D58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45 </w:t>
            </w:r>
          </w:p>
          <w:p w:rsidR="00C32D58" w:rsidRPr="00111117" w:rsidRDefault="00C32D58" w:rsidP="00FD716D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23-28-73, 23-27-45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20.11.2017</w:t>
            </w: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Хабаровска: ул. Суворова, д. 55, </w:t>
            </w:r>
          </w:p>
          <w:p w:rsidR="00C32D58" w:rsidRPr="0099568A" w:rsidRDefault="00C32D58" w:rsidP="00B91873">
            <w:pPr>
              <w:spacing w:after="0" w:line="240" w:lineRule="auto"/>
              <w:ind w:right="-93" w:firstLine="34"/>
              <w:contextualSpacing/>
              <w:jc w:val="center"/>
              <w:rPr>
                <w:rStyle w:val="FontStyle23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46-41-97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. Комсомольске-на-Амуре и Комсомольском районе</w:t>
            </w:r>
          </w:p>
          <w:p w:rsidR="00C32D58" w:rsidRPr="00111117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52-16-92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Комсомольску-на-Амуре:</w:t>
            </w:r>
          </w:p>
          <w:p w:rsidR="00C32D58" w:rsidRPr="00E51002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C32D58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Парижской Коммуны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111117" w:rsidRDefault="00C32D58" w:rsidP="00716A22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2, тел. 23-00-48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317DE0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по Комсомольскому району</w:t>
            </w:r>
          </w:p>
          <w:p w:rsidR="00C32D58" w:rsidRPr="00E51002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C32D58" w:rsidRDefault="00C32D58" w:rsidP="00BC124C">
            <w:pPr>
              <w:spacing w:after="0" w:line="240" w:lineRule="auto"/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68588A" w:rsidRDefault="00C32D58" w:rsidP="00716A22">
            <w:pPr>
              <w:spacing w:after="0" w:line="240" w:lineRule="auto"/>
              <w:ind w:right="-108" w:firstLine="34"/>
              <w:contextualSpacing/>
              <w:jc w:val="center"/>
              <w:rPr>
                <w:rStyle w:val="FontStyle23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55-24-69, 55-22-06  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Амурском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2-11-52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51002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Амурскому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2а, тел. 2-44-24,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2-13-25, с 10-до 13-00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24-8-70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A0D7A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Лазо: пос. Переяславка, 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 31 </w:t>
            </w:r>
          </w:p>
          <w:p w:rsidR="00C32D58" w:rsidRPr="00111117" w:rsidRDefault="00C32D58" w:rsidP="00716A2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2-10-47, 2-12-45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Бикинском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2-14-82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A0D7A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Бикинскому 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Бикин,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д. 1, тел. 22-1-62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Вяземском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3-38-46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7C0C5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Вяземскому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Вяземский, </w:t>
            </w:r>
          </w:p>
          <w:p w:rsidR="00C32D58" w:rsidRPr="00111117" w:rsidRDefault="00C32D58" w:rsidP="00716A22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Козюкова, д. 3, тел. 3-18-96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Нанайском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4-22-45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7C0C5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Нанайскому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 102, тел. 4-10-57,                    4-23-40 с 09-00 до 13-00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Ванинском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7-39-23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C3594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D58" w:rsidRDefault="00C32D58" w:rsidP="00E10EF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Ванино, пл. Мира, д. 1,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5-53-17, 5-53-18, с 16-00 до 18-00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Советско-Гаванском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4-66-13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 Советская, д. 1 </w:t>
            </w:r>
          </w:p>
          <w:p w:rsidR="00C32D58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4-59-51,4-75-97, 4-42-09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10.00-13.00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2-30-87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отдела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</w:p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23а,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2-22-38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2-36-18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Верхнебуреинском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5-13-06,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5-38-65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Чегдомын,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49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5-37-49, 5-10-50 </w:t>
            </w:r>
          </w:p>
          <w:p w:rsidR="00C32D58" w:rsidRPr="00111117" w:rsidRDefault="00C32D5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Николаевском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2-54-15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Орлова, д. 7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2-39-70, 2-97-58 с 14-00 до 17-00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Ульчском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5-13-77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9A715E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Ульчскому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Богородское,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д. 56, </w:t>
            </w:r>
          </w:p>
          <w:p w:rsidR="00C32D58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5-23-65, 5-12-69 с 10-00 до 13-00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EA3D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ПФР</w:t>
            </w:r>
            <w:r w:rsidR="00E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Тугуро-Чумиканском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9-14-80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9A715E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ул. Приморская, д. 1 </w:t>
            </w:r>
          </w:p>
          <w:p w:rsidR="00C32D58" w:rsidRDefault="00C32D58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9-13-52,  </w:t>
            </w:r>
          </w:p>
          <w:p w:rsidR="00C32D58" w:rsidRPr="00111117" w:rsidRDefault="00C32D58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EA3D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ПФР</w:t>
            </w:r>
            <w:r w:rsidR="00E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Охотском районе</w:t>
            </w:r>
          </w:p>
          <w:p w:rsidR="00C32D58" w:rsidRPr="00111117" w:rsidRDefault="00C32D58" w:rsidP="00EA3D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9-17-02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9A715E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пос. Охотск, </w:t>
            </w:r>
          </w:p>
          <w:p w:rsidR="00C32D58" w:rsidRDefault="00C32D5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6, тел. 9-11-60, 9-13-85</w:t>
            </w:r>
          </w:p>
          <w:p w:rsidR="00C32D58" w:rsidRPr="00111117" w:rsidRDefault="00C32D5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Аяно-Майском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2-11-52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C2975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Аяно-Майскому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Аян, ул. Советская, д. 8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2-15-51, 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18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районе им. Полины Осипенко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2-16-71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C2975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Полины Осипенко: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Осипенко, ул. Амгуньская,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89, тел. 2-11-98, 2-18-38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698"/>
        </w:trPr>
        <w:tc>
          <w:tcPr>
            <w:tcW w:w="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637DD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работа телефона </w:t>
            </w:r>
            <w:r w:rsidRPr="00E258E1">
              <w:rPr>
                <w:rStyle w:val="FontStyle23"/>
                <w:i w:val="0"/>
                <w:spacing w:val="0"/>
                <w:sz w:val="24"/>
                <w:szCs w:val="24"/>
              </w:rPr>
              <w:t>«горячей линии»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E258E1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+7(4212) 46-01-46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17.11.2017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Тематические приемы «Месяц матери и ребенка» (консультирование граждан в </w:t>
            </w: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lastRenderedPageBreak/>
              <w:t>объединенной общественной приемной Отделения)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тему: «Вопросы материнского (семейного) капитала» представителями Отделения с 11-00 до 13-00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02.11.2017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30.11.2017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«Пенсионное обеспечение детей-инвалидов 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потерявших родителей» представителями Отделения и аппарата Уполномоченного по правам человека в Хабаровском крае с 11-00 до 13-00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09.11.2017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 Международному дню ребенка представителями Отделения и министерства здравоохранения Хабаровского края с 11-00 до 13-00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6D37C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«Социальные гарантии семьям с детьми» представителями Отделения, аппарата Уполномоченного по правам человека в Хабаровском крае, министерства образования края</w:t>
            </w:r>
          </w:p>
          <w:p w:rsidR="00794E7B" w:rsidRDefault="00794E7B" w:rsidP="006D37C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23.11.2017</w:t>
            </w:r>
          </w:p>
        </w:tc>
      </w:tr>
      <w:tr w:rsidR="00B274E0" w:rsidRPr="008558D4" w:rsidTr="00B820D3">
        <w:trPr>
          <w:trHeight w:val="39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258E1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Юридические клиники</w:t>
            </w:r>
          </w:p>
        </w:tc>
      </w:tr>
      <w:tr w:rsidR="00B274E0" w:rsidRPr="008558D4" w:rsidTr="00B820D3">
        <w:trPr>
          <w:trHeight w:val="73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Дальневосточный институт (филиал) ФГБОУ ВО «Всероссийский государственный университет юстиции» в г</w:t>
            </w:r>
            <w:proofErr w:type="gramStart"/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абаровске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и консультаций по темам:</w:t>
            </w:r>
          </w:p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«Социальная защита подростков»</w:t>
            </w:r>
          </w:p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«Основные права и обязанности детей»</w:t>
            </w:r>
          </w:p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«Право получения алиментных обязательств»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МОУ СОШ №№ 33, 63, 46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C27F86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(студенты очного отделения групп 315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513 НБ)</w:t>
            </w:r>
          </w:p>
        </w:tc>
      </w:tr>
      <w:tr w:rsidR="00B274E0" w:rsidRPr="008558D4" w:rsidTr="00B820D3">
        <w:trPr>
          <w:trHeight w:val="165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C27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для распространения при проведении </w:t>
            </w:r>
          </w:p>
          <w:p w:rsidR="00B274E0" w:rsidRDefault="00B274E0" w:rsidP="00C27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и занятий в МОУ СОШ №№33,63,46 по темам:</w:t>
            </w:r>
          </w:p>
          <w:p w:rsidR="00B274E0" w:rsidRDefault="00B274E0" w:rsidP="00C27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детей»</w:t>
            </w:r>
          </w:p>
          <w:p w:rsidR="00B274E0" w:rsidRDefault="00B274E0" w:rsidP="00C27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родителей»</w:t>
            </w:r>
          </w:p>
          <w:p w:rsidR="00B274E0" w:rsidRPr="00EB2995" w:rsidRDefault="00B274E0" w:rsidP="00C27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телефонам доверия подросткам, попавшим в трудную психологическую ситуацию и социальная защита подростков»</w:t>
            </w:r>
          </w:p>
        </w:tc>
      </w:tr>
      <w:tr w:rsidR="00B274E0" w:rsidRPr="008558D4" w:rsidTr="00B820D3">
        <w:trPr>
          <w:trHeight w:val="53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ВПО «Хабаровская </w:t>
            </w:r>
            <w:r w:rsidRPr="00794E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Государственная академия 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права» (юридическая клиника)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консультирование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юридической клиники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ФГБОУ ВПО «ХГАЭП»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по адресу: г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вск, ул.Серышева, д.60, каб.405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– 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274E0" w:rsidRPr="008558D4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с 12-00 до 18-00</w:t>
            </w:r>
          </w:p>
        </w:tc>
      </w:tr>
      <w:tr w:rsidR="00B274E0" w:rsidRPr="008558D4" w:rsidTr="00794E7B">
        <w:trPr>
          <w:trHeight w:val="111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средних общеобразовательных школах (с предварительным анкетированием школьников старших классов)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ED0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 «СШ №40» им. Г.К. Жукова,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абаровск, ул.Школьная, д.17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B274E0" w:rsidRPr="008558D4" w:rsidTr="00794E7B">
        <w:trPr>
          <w:trHeight w:val="24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36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36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юридической и медиативной клиники совместно с Уполномоченным по правам ребенка в Хабаровском крае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</w:p>
          <w:p w:rsidR="00B274E0" w:rsidRPr="008558D4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уравьева-Амурского, д.33, каб.105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066F47" w:rsidTr="00794E7B">
        <w:trPr>
          <w:trHeight w:val="30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государственный университет правосудия» (г</w:t>
            </w:r>
            <w:proofErr w:type="gramStart"/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абаровск)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Проведение уроков правовых знаний в образовательных организациях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Хабаровска и открытых лекций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по темам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«Право ребенка на безопасность. Профилактика насилия в подростковой среде»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«Профилактические беседы об административной и уголовной ответственности несовершеннолетних» </w:t>
            </w:r>
          </w:p>
          <w:p w:rsidR="00B274E0" w:rsidRDefault="00B274E0" w:rsidP="003D2D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«Особенности уголовной ответственности и наказания несовершеннолетних»; </w:t>
            </w:r>
          </w:p>
          <w:p w:rsidR="00B274E0" w:rsidRDefault="00B274E0" w:rsidP="003D2D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«Информационная безопасность школьников»;</w:t>
            </w:r>
          </w:p>
          <w:p w:rsidR="00B274E0" w:rsidRPr="00971836" w:rsidRDefault="00B274E0" w:rsidP="003D2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«Защита прав граждан в потребительских отношениях»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Кадетская школа №1 им адмирала Ушакова, ул. Ильича,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Гимназии №1, ул. Юности,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32,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№ 6 ул. Тихоокеанская,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с Тополева, ул. Школьная,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4 а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18.11.2017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13, ул. Большая,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80, ул. Свердлова,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62, ул. Шимановская,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2а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19, ул., Волочаевская,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30;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38, ул. Тихоокеанская,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47, ул. Матвеевское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25.10.17, 15.11.17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49, ул. Рокоссовского,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35, ул. Шевченко,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16, ул. Шелеста,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73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Открытые лекции по темам: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Актуальные 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опросы трудоустройства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молодёжи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ответственные лица: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Мусатова С. Г. доцент каф ГП, зам. директора ДВФ ФГБОУ ВО «РГУП»)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Реализация права на высшее и профессиональное образование в России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ответственные лица: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Федотова Н. К., преподаватель каф ГПД)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274E0" w:rsidRPr="00971836" w:rsidRDefault="00B274E0" w:rsidP="00166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Оказание бесплатной юридической помощи населению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ответственные лица: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Кресс М.А., доцент каф ГПД)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базе ДВФ ФГБОУВО «РГУП»,</w:t>
            </w:r>
          </w:p>
          <w:p w:rsidR="00B274E0" w:rsidRPr="00971836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Восточное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14.00 до 15.30</w:t>
            </w:r>
          </w:p>
        </w:tc>
      </w:tr>
      <w:tr w:rsidR="00B274E0" w:rsidRPr="008558D4" w:rsidTr="00B820D3">
        <w:trPr>
          <w:trHeight w:val="3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Деловая игра для учащихся 9-11 классов «Я - гражданин России»</w:t>
            </w: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Мастер-класс по основам защиты прав и законных интересов малолетних и несовершеннолетних</w:t>
            </w: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Мастер-класс «Информационная безопасность школьников</w:t>
            </w:r>
          </w:p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Ответственные лица: студенты Филиала и студенты-консультанты Юридической клиники</w:t>
            </w:r>
          </w:p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Кудряшова Валерия Владимировна (преподаватель кафедры ГП)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62, ул. Шимановская,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2а </w:t>
            </w:r>
          </w:p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20.10.17</w:t>
            </w:r>
          </w:p>
          <w:p w:rsidR="00B274E0" w:rsidRPr="00971836" w:rsidRDefault="00B274E0" w:rsidP="0097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СОШ № 15, ул. Серышева,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26, ул. Георгиевская,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24.10.17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9, пер. Клубный,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35, ул. Шевченко,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80, ул. Свердлова,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47, ул. Матвеевское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шоссе,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49, ул. Рокоссовского,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56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992FA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Проведение уроков правовых знаний и консультирования в учреждениях социальной направленности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ответственные лица: студенты Филиала и студенты - консульта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нты Юридической клиники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74E0" w:rsidRPr="00971836" w:rsidRDefault="00B274E0" w:rsidP="001B75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«Защита прав граждан в потребительских отношениях» 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Детский дом №  1, ул. Ленина,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55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КГКУ Детский дом № 6, пер. гаражный,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83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Учебный центр</w:t>
            </w:r>
            <w:r w:rsidRPr="00EB29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IM</w:t>
            </w:r>
            <w:r w:rsidRPr="00EB29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EXAM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ул. Ленина,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A456E5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Организация и проведение правового консультирования учащихся, их родителей, педагогов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(ответственные лица: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Консультанты Юридической клиники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992FA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базе ДВФ ФГБОУВО «РГУП»,</w:t>
            </w:r>
          </w:p>
          <w:p w:rsidR="00B274E0" w:rsidRPr="00971836" w:rsidRDefault="00B274E0" w:rsidP="00992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Восточное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1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консультиро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учащихся, их родителей,</w:t>
            </w: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педагогов на базе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  <w:p w:rsidR="00B274E0" w:rsidRPr="00A456E5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(ответственные лица: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Консультанты Юридической клиники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Кадетская школа № 1 им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шакова,</w:t>
            </w:r>
          </w:p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ул. Ильича,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Гимназии № 1, ул. Юности,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32;</w:t>
            </w:r>
          </w:p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№ 6 ул.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Тихоокеанская, д.14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 Тополева, </w:t>
            </w:r>
          </w:p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ул. Школьная,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18.11.2017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№ 13, у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bscript"/>
              </w:rPr>
              <w:t>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. Большая,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80, ул. Свердлова,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62, ул. Шимановская,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2а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19, ул., Волочаевская,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30;</w:t>
            </w:r>
          </w:p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МБОУ № 38, ул. Тихоокеанская,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47, ул. Матвеевское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2017,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49, ул. Рокоссовского,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35, ул. Шевченко,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СОШ №16, ул. Шелеста,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73 </w:t>
            </w:r>
            <w:proofErr w:type="gramStart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A456E5" w:rsidRDefault="00B274E0" w:rsidP="00A456E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Освещение информации о запланированных мероприятиях путем размещения сведений на официальном Интернет-сайте Филиала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20.10.2017 -20.11.2017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Размещение информации о проведении правового консультирования в образовательных учреждениях социальной направленности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20.10.2017 -20.11.2017</w:t>
            </w:r>
          </w:p>
        </w:tc>
      </w:tr>
      <w:tr w:rsidR="00B274E0" w:rsidRPr="008558D4" w:rsidTr="00B820D3">
        <w:trPr>
          <w:trHeight w:val="6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92FA4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Осуществление дистанционного правового консультирования с использованием сети «Интернет»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до 24.11.2017</w:t>
            </w:r>
          </w:p>
        </w:tc>
      </w:tr>
      <w:tr w:rsidR="00B274E0" w:rsidRPr="008558D4" w:rsidTr="00B820D3">
        <w:trPr>
          <w:trHeight w:val="35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258E1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Некоммерческие организации</w:t>
            </w:r>
          </w:p>
        </w:tc>
      </w:tr>
      <w:tr w:rsidR="00B274E0" w:rsidRPr="008558D4" w:rsidTr="00B820D3">
        <w:trPr>
          <w:trHeight w:val="118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региональное отделение Международной общественной  организации «Союз социальной защиты детей»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по личным вопросам несовершеннолетних, содержащихся в СИЗО №1 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proofErr w:type="gramStart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абаровска, руководителем отделения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членом общественного совета при УФСИН по Хабаровскому краю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B274E0" w:rsidRPr="008558D4" w:rsidTr="00B820D3">
        <w:trPr>
          <w:trHeight w:val="74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10EF7" w:rsidRDefault="00B274E0" w:rsidP="00E10EF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юристом юридических консультаций для несовершеннолетних, содержащихся </w:t>
            </w:r>
            <w:proofErr w:type="gramStart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СИЗО №1  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4271FA">
        <w:trPr>
          <w:trHeight w:val="13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юридических консультаций </w:t>
            </w:r>
          </w:p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Коллегия адвокатов района им</w:t>
            </w:r>
            <w:proofErr w:type="gramStart"/>
            <w:r>
              <w:t>.Л</w:t>
            </w:r>
            <w:proofErr w:type="gramEnd"/>
            <w:r>
              <w:t>азо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район им. Лазо, п. Переяславка, пер</w:t>
            </w:r>
            <w:proofErr w:type="gramStart"/>
            <w:r>
              <w:t>.Л</w:t>
            </w:r>
            <w:proofErr w:type="gramEnd"/>
            <w:r>
              <w:t>енина, д.5 «а»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Подунов Антон Юрьевич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18-00</w:t>
            </w:r>
          </w:p>
        </w:tc>
      </w:tr>
      <w:tr w:rsidR="00B274E0" w:rsidRPr="008558D4" w:rsidTr="004271FA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Коллегия адвокатов «Эгида»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омсомольск-на-Амуре, пр. Мира, д.45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Люмчикова Наталья Васильевна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4271FA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Коллегия адвокатов Нанайского района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Нанайский район, с</w:t>
            </w:r>
            <w:proofErr w:type="gramStart"/>
            <w:r>
              <w:t>.Т</w:t>
            </w:r>
            <w:proofErr w:type="gramEnd"/>
            <w:r>
              <w:t>роицкое, ул.Калинина, д.103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Воронцова Валентина Викторовна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2E3502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Хабаровский краевой юридический центр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абаровск, ул.Серышева, д.72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Солодовникова Валерия Анатольевна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ФКУ СИЗО-2 УФСИН России по Хабаровскому краю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омсомольск-на-Амуре, пр.Мира, д.45, (4217) 24-16-02</w:t>
            </w:r>
          </w:p>
          <w:p w:rsidR="00B274E0" w:rsidRPr="008558D4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Люмчикова Наталья Васильевна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СИЗО-1 г</w:t>
            </w:r>
            <w:proofErr w:type="gramStart"/>
            <w:r>
              <w:t>.Х</w:t>
            </w:r>
            <w:proofErr w:type="gramEnd"/>
            <w:r>
              <w:t>абаровска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Семенов Сергей Владимирович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СИЗО-2 г</w:t>
            </w:r>
            <w:proofErr w:type="gramStart"/>
            <w:r>
              <w:t>.К</w:t>
            </w:r>
            <w:proofErr w:type="gramEnd"/>
            <w:r>
              <w:t>омсомольска-на-Амуре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– Шаповалова Наталья Владимировна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Сизо-3 г</w:t>
            </w:r>
            <w:proofErr w:type="gramStart"/>
            <w:r>
              <w:t>.Н</w:t>
            </w:r>
            <w:proofErr w:type="gramEnd"/>
            <w:r>
              <w:t>иколаевска-на-Амуре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lastRenderedPageBreak/>
              <w:t>адвокат – Козлова Валентина Ивановна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ФКУ ИК-12 п</w:t>
            </w:r>
            <w:proofErr w:type="gramStart"/>
            <w:r>
              <w:t>.З</w:t>
            </w:r>
            <w:proofErr w:type="gramEnd"/>
            <w:r>
              <w:t>аозерное Хабаровского края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– Щекатуров Лев Игоревич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4271FA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Главного управления Минюста России по Хабаровскому краю и Еврейской автономной области </w:t>
            </w:r>
          </w:p>
          <w:p w:rsidR="00794E7B" w:rsidRPr="008558D4" w:rsidRDefault="00794E7B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2E3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адресу: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абаровск, ул.Карла Маркса, д.60«б»,</w:t>
            </w:r>
          </w:p>
          <w:p w:rsidR="00B274E0" w:rsidRPr="008558D4" w:rsidRDefault="00B274E0" w:rsidP="002E3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адвокатом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Токмаковым Александром Александровичем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B274E0" w:rsidRPr="008558D4" w:rsidRDefault="00484C59" w:rsidP="00484C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B274E0" w:rsidRPr="00484C59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4E0" w:rsidRPr="00484C5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274E0" w:rsidRPr="008558D4" w:rsidTr="00B820D3">
        <w:trPr>
          <w:trHeight w:val="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мероприятия с викториной по основам правовых знаний 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 xml:space="preserve">КГБУ «Организация, осуществляющая обучение, для детей-сирот и детей, оставшихся без попечения родителей «Детский дом №1» </w:t>
            </w:r>
          </w:p>
          <w:p w:rsidR="00B274E0" w:rsidRPr="004A5727" w:rsidRDefault="00B274E0" w:rsidP="00BD3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абаровск, ул.Ленина, д.20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10.11.2017-20.11.2017</w:t>
            </w:r>
          </w:p>
        </w:tc>
      </w:tr>
      <w:tr w:rsidR="00B274E0" w:rsidRPr="008558D4" w:rsidTr="00B820D3">
        <w:trPr>
          <w:trHeight w:val="4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«Центр работы с населением «Содружество» </w:t>
            </w: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Амурский бульвар,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«Центр работы с населением «Диалог» </w:t>
            </w:r>
          </w:p>
          <w:p w:rsidR="00B274E0" w:rsidRPr="003A269C" w:rsidRDefault="00B274E0" w:rsidP="003A269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. Хабаровск, ул.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Бойко-Павлова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Муниципальном казенном учреждении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«Центр работы с населением «Единство»</w:t>
            </w: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</w:t>
            </w:r>
            <w:proofErr w:type="gramStart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«Цен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тр работы с населением «Исток»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вск, ул. Матвеевское шоссе, 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«Центр работы с населением «Исток»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Аксенова, 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51</w:t>
            </w:r>
            <w:proofErr w:type="gramStart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отделе опеки 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попечительства по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 Хабаровску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Калинина, 45.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КГАОУ «Краевой центр образования»: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Хабаровск, ул. Морозова Павла Леонтьевича,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Нотари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альной палате Хабаровского края</w:t>
            </w: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 xml:space="preserve"> г. Хабаровск, ул. Дзержинского,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оф.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содержащихся</w:t>
            </w:r>
            <w:proofErr w:type="gramEnd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 СИЗО-1 г. Хабаровска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содержащихся в СИЗО-2 г. Комсомольска-на-Амуре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содержащихся в СИЗО-3 г. Николаевска-на-Амуре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содержащихся 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ФКУ ИК-12 п. </w:t>
            </w:r>
            <w:proofErr w:type="gramStart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Заозерное</w:t>
            </w:r>
            <w:proofErr w:type="gramEnd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Хабаровского района</w:t>
            </w:r>
          </w:p>
          <w:p w:rsidR="003A269C" w:rsidRPr="004A5727" w:rsidRDefault="003A269C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Работая телефонной «Горячей линии»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Нотариальной палате Хабаровского края: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Хабаровск, ул. Дзержинского,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оф.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609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4A57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ел. 8 (4212) 45-90</w:t>
            </w:r>
            <w:r w:rsidRPr="004A57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softHyphen/>
              <w:t>95.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В нотариальных конторах:</w:t>
            </w:r>
          </w:p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Нотариуса Б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ахаревой Кристины Викторовны</w:t>
            </w:r>
          </w:p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Краснореченская, 68.</w:t>
            </w:r>
          </w:p>
          <w:p w:rsidR="00B274E0" w:rsidRPr="004A5727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Тел. 8 (4212) 54-80-90, 20-90-93.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отари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уса Леонтьевой Людмилы Ивановны</w:t>
            </w:r>
          </w:p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</w:t>
            </w:r>
            <w:proofErr w:type="gramStart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Тихоокеанская</w:t>
            </w:r>
            <w:proofErr w:type="gramEnd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д.197</w:t>
            </w:r>
          </w:p>
          <w:p w:rsidR="00B274E0" w:rsidRPr="004A5727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ел. 8 (4212) 76-00-40.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отариу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са Ситниковой Юлии Анатольевны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Краснореченская, 193, оф. II (41).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ел. 8 (4212) 94-49-77.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отариус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 Олисовой Илонны Владимировны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Фрунзе, 34.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Тел. 77-73-90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Подготовка и публикация в газете «Верное решение» Хабаровского регионального информационного центра «Консультант Плюс» статей</w:t>
            </w:r>
          </w:p>
        </w:tc>
        <w:tc>
          <w:tcPr>
            <w:tcW w:w="6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по  темам: «Соглашение об уплате алиментов» и «Материнский капитал и права детей» 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02.10.2017 – 20.11.2017</w:t>
            </w: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Разработка и изготовление информационных буклетов </w:t>
            </w:r>
            <w:proofErr w:type="gramStart"/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целью их размещения в качестве раздаточного материала для граждан в свободном доступе в приемных нотариальных контор</w:t>
            </w:r>
            <w:proofErr w:type="gramEnd"/>
          </w:p>
        </w:tc>
        <w:tc>
          <w:tcPr>
            <w:tcW w:w="66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Подготовка и размещение на официальном сайте Нотариальной палаты Хабаровского края статей</w:t>
            </w:r>
          </w:p>
        </w:tc>
        <w:tc>
          <w:tcPr>
            <w:tcW w:w="66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7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Информирование граждан о запланированных мероприятиях Нотариальной палаты по участию в проведении Дня правовой помощи детям путем размещения информации на сайте Нотариальной палаты, а также посредством «бегущей строки» на телевизионных каналах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EB2995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10.11.2017 -19.11.2017</w:t>
            </w:r>
          </w:p>
        </w:tc>
      </w:tr>
      <w:tr w:rsidR="00B274E0" w:rsidRPr="008558D4" w:rsidTr="00B820D3">
        <w:trPr>
          <w:trHeight w:val="173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484C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Главного управления Минюста России по Хабаровскому краю и Еврейской автономной области </w:t>
            </w: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адресу: г</w:t>
            </w:r>
            <w:proofErr w:type="gramStart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.Х</w:t>
            </w:r>
            <w:proofErr w:type="gramEnd"/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абаровск, ул.</w:t>
            </w:r>
            <w:r w:rsidRPr="00B447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Карла Маркса, д.60«б»,</w:t>
            </w:r>
            <w:r w:rsidRPr="00B4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нотариу</w:t>
            </w: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Ситниковой Юлией Анатольевной, с 1</w:t>
            </w:r>
            <w:r w:rsidR="00484C59"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484C59" w:rsidRPr="0048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</w:tbl>
    <w:p w:rsidR="00BC124C" w:rsidRDefault="00BC124C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Pr="008558D4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2271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7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План</w:t>
      </w:r>
      <w:r w:rsidRPr="00794E7B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ребенка в Хабаровском крае</w:t>
      </w:r>
      <w:r w:rsidRPr="00225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D8E" w:rsidRDefault="00BE0D8E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5575" w:type="dxa"/>
        <w:jc w:val="center"/>
        <w:tblInd w:w="-9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3"/>
        <w:gridCol w:w="4034"/>
        <w:gridCol w:w="3402"/>
        <w:gridCol w:w="3260"/>
        <w:gridCol w:w="1920"/>
        <w:gridCol w:w="2456"/>
      </w:tblGrid>
      <w:tr w:rsidR="00BE0D8E" w:rsidRPr="00705929" w:rsidTr="00395F68">
        <w:trPr>
          <w:trHeight w:val="102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(наименование организации, участвующей в мероприятии)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E0D8E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0D8E" w:rsidRPr="00705929" w:rsidTr="00395F68">
        <w:trPr>
          <w:trHeight w:val="33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E10E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Уполномоченного по правам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Default="00BE0D8E" w:rsidP="00370E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>Муравьева-Амурского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>д.32</w:t>
            </w:r>
          </w:p>
          <w:p w:rsidR="00370EC0" w:rsidRPr="00BE0D8E" w:rsidRDefault="00370EC0" w:rsidP="00370E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30-23-01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370EC0" w:rsidP="00475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 – уполномоченный по правам ребенка</w:t>
            </w:r>
          </w:p>
        </w:tc>
      </w:tr>
      <w:tr w:rsidR="00BE0D8E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>жегодная просветительская акция «Лабиринт права» с участием Детского и Общественного экспертного советов при 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при содействии Комитета по молодежной политике Правительства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Краевой Дом молодежи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омсомольска-на-Амуре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Default="00BE0D8E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Комсомольск-на-Амуре, пр</w:t>
            </w:r>
            <w:proofErr w:type="gramStart"/>
            <w:r w:rsidR="001D40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D40F9">
              <w:rPr>
                <w:rFonts w:ascii="Times New Roman" w:hAnsi="Times New Roman" w:cs="Times New Roman"/>
                <w:sz w:val="24"/>
                <w:szCs w:val="24"/>
              </w:rPr>
              <w:t>ира, д.2</w:t>
            </w:r>
          </w:p>
          <w:p w:rsidR="001D40F9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(4217) 59-15-43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ноября</w:t>
            </w: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8E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0D8E" w:rsidRPr="00BE0D8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D8E" w:rsidRPr="00BE0D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 – главный специалист аппарата Уполномоченного</w:t>
            </w: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 – общественный помощник Уполномоченного</w:t>
            </w:r>
          </w:p>
        </w:tc>
      </w:tr>
      <w:tr w:rsidR="00BE0D8E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права совместно с руководителем СУ СК России по Хабаровскому краю Решетниковым П.Г и Уполномоченным по правам ребенка Тегубенко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Default="001D40F9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99568A" w:rsidRPr="00BE0D8E" w:rsidRDefault="0099568A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0F9" w:rsidRDefault="00BE0D8E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BE0D8E" w:rsidRDefault="00BE0D8E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1D40F9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F9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57-40-95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 – главный специалист аппарата Уполномоченного</w:t>
            </w:r>
          </w:p>
        </w:tc>
      </w:tr>
      <w:tr w:rsidR="00BE0D8E" w:rsidRPr="00BD5DD6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1D40F9" w:rsidP="0037345B">
            <w:pPr>
              <w:spacing w:after="0" w:line="240" w:lineRule="auto"/>
              <w:ind w:right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эфир с Уполномоченным по правам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д.4</w:t>
            </w:r>
          </w:p>
          <w:p w:rsidR="001D40F9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D40F9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 – уполномоченный по правам ребенка</w:t>
            </w:r>
          </w:p>
        </w:tc>
      </w:tr>
      <w:tr w:rsidR="00BE0D8E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институт Управления РАНХиГС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BE0D8E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BE0D8E" w:rsidRDefault="00BE0D8E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30-65-49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 – уполномоченный по правам ребенка</w:t>
            </w:r>
          </w:p>
        </w:tc>
      </w:tr>
      <w:tr w:rsidR="00370EC0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права для школьников совместно с Дальневосточным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институтом МВД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КГАУ Краевой центр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Павла Морозова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д.92 «б»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C0" w:rsidRPr="00BE0D8E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47-36-02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C2320C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Малышева Татьяна Игоревна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аппарата Уполномоченного</w:t>
            </w:r>
          </w:p>
        </w:tc>
      </w:tr>
      <w:tr w:rsidR="00370EC0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помощники Уполномоченного по правам ребенка</w:t>
            </w:r>
          </w:p>
        </w:tc>
      </w:tr>
      <w:tr w:rsidR="00370EC0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 урок «Права ребенка – твои права» при участии родительской общественности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C0" w:rsidRPr="00BE0D8E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43-77-73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C2320C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C2320C" w:rsidP="00475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 – общественный помощник Уполномоченного</w:t>
            </w:r>
          </w:p>
        </w:tc>
      </w:tr>
      <w:tr w:rsidR="00395F68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 Техносферной безопасности и промышленных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Хабаровск, у</w:t>
            </w:r>
          </w:p>
          <w:p w:rsidR="00395F68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 «г»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 – общественный помощник Уполномоченного</w:t>
            </w:r>
          </w:p>
        </w:tc>
      </w:tr>
      <w:tr w:rsidR="00395F68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юридических специальностей «Вопросы защиты детских прав в суде»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ДВФ ФГБОУВО «Российский государственный университет правосудия»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Восточное шоссе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д.49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91-01-15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Светлана Геннадьевна – заместитель директора ДВФ ФГБОУВО «РГУП»</w:t>
            </w:r>
          </w:p>
        </w:tc>
      </w:tr>
    </w:tbl>
    <w:p w:rsidR="0047516D" w:rsidRPr="006E44D2" w:rsidRDefault="0047516D" w:rsidP="003A269C">
      <w:pPr>
        <w:pStyle w:val="Style1"/>
        <w:widowControl/>
        <w:spacing w:line="240" w:lineRule="auto"/>
        <w:ind w:right="111"/>
        <w:contextualSpacing/>
        <w:rPr>
          <w:b/>
          <w:sz w:val="16"/>
          <w:szCs w:val="16"/>
          <w:highlight w:val="yellow"/>
          <w:lang w:eastAsia="en-US"/>
        </w:rPr>
      </w:pPr>
    </w:p>
    <w:p w:rsidR="002E3502" w:rsidRDefault="003A269C" w:rsidP="003A269C">
      <w:pPr>
        <w:pStyle w:val="Style1"/>
        <w:widowControl/>
        <w:spacing w:line="240" w:lineRule="auto"/>
        <w:ind w:right="111"/>
        <w:contextualSpacing/>
        <w:rPr>
          <w:b/>
          <w:sz w:val="28"/>
          <w:szCs w:val="28"/>
        </w:rPr>
      </w:pPr>
      <w:r w:rsidRPr="00794E7B">
        <w:rPr>
          <w:b/>
          <w:sz w:val="28"/>
          <w:szCs w:val="28"/>
          <w:lang w:eastAsia="en-US"/>
        </w:rPr>
        <w:t>План</w:t>
      </w:r>
      <w:r w:rsidRPr="00794E7B">
        <w:rPr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человека в Хабаровском крае</w:t>
      </w:r>
    </w:p>
    <w:p w:rsidR="003A269C" w:rsidRPr="006E44D2" w:rsidRDefault="003A269C" w:rsidP="003A269C">
      <w:pPr>
        <w:pStyle w:val="Style1"/>
        <w:widowControl/>
        <w:spacing w:line="240" w:lineRule="auto"/>
        <w:ind w:right="111"/>
        <w:contextualSpacing/>
        <w:rPr>
          <w:b/>
          <w:sz w:val="16"/>
          <w:szCs w:val="16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9356"/>
        <w:gridCol w:w="5528"/>
      </w:tblGrid>
      <w:tr w:rsidR="003A269C" w:rsidTr="0047516D">
        <w:tc>
          <w:tcPr>
            <w:tcW w:w="709" w:type="dxa"/>
          </w:tcPr>
          <w:p w:rsid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>
              <w:rPr>
                <w:rStyle w:val="FontStyle11"/>
                <w:spacing w:val="0"/>
              </w:rPr>
              <w:t>№</w:t>
            </w:r>
          </w:p>
          <w:p w:rsidR="003A269C" w:rsidRP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proofErr w:type="gramStart"/>
            <w:r w:rsidRPr="003A269C">
              <w:rPr>
                <w:rStyle w:val="FontStyle11"/>
                <w:spacing w:val="0"/>
              </w:rPr>
              <w:t>п</w:t>
            </w:r>
            <w:proofErr w:type="gramEnd"/>
            <w:r w:rsidRPr="003A269C">
              <w:rPr>
                <w:rStyle w:val="FontStyle11"/>
                <w:spacing w:val="0"/>
              </w:rPr>
              <w:t>/п</w:t>
            </w:r>
          </w:p>
        </w:tc>
        <w:tc>
          <w:tcPr>
            <w:tcW w:w="9356" w:type="dxa"/>
          </w:tcPr>
          <w:p w:rsidR="003A269C" w:rsidRP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 w:rsidRPr="003A269C">
              <w:rPr>
                <w:rStyle w:val="FontStyle11"/>
                <w:spacing w:val="0"/>
              </w:rPr>
              <w:t>Мероприятие</w:t>
            </w:r>
          </w:p>
        </w:tc>
        <w:tc>
          <w:tcPr>
            <w:tcW w:w="5528" w:type="dxa"/>
          </w:tcPr>
          <w:p w:rsidR="003A269C" w:rsidRP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 w:rsidRPr="003A269C">
              <w:rPr>
                <w:rStyle w:val="FontStyle11"/>
                <w:spacing w:val="0"/>
              </w:rPr>
              <w:t>Дата (время, место проведения мероприятия)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1.</w:t>
            </w:r>
          </w:p>
        </w:tc>
        <w:tc>
          <w:tcPr>
            <w:tcW w:w="9356" w:type="dxa"/>
          </w:tcPr>
          <w:p w:rsidR="003A269C" w:rsidRPr="007E2CA5" w:rsidRDefault="007E2CA5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 w:val="28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>Проведение единого классного часа на тему: «Права ребенка – права человека» (</w:t>
            </w:r>
            <w:proofErr w:type="gramStart"/>
            <w:r w:rsidRPr="0047516D">
              <w:rPr>
                <w:rStyle w:val="FontStyle11"/>
                <w:b w:val="0"/>
                <w:spacing w:val="0"/>
                <w:szCs w:val="28"/>
              </w:rPr>
              <w:t>совместное</w:t>
            </w:r>
            <w:proofErr w:type="gramEnd"/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</w:t>
            </w:r>
            <w:r w:rsidR="00964682" w:rsidRPr="0047516D">
              <w:rPr>
                <w:rStyle w:val="FontStyle11"/>
                <w:b w:val="0"/>
                <w:spacing w:val="0"/>
                <w:szCs w:val="28"/>
              </w:rPr>
              <w:t>с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Уполномоченного по правам человека в Хабаровском крае, руководителя Следственного управления Следственного комитета Российской Федерации по Хабаровскому краю, министра образования Хабаровского края и Уполномоченного по правам ребенка в Хабаровском крае)</w:t>
            </w: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20.11.2017</w:t>
            </w:r>
          </w:p>
          <w:p w:rsidR="007E2CA5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г</w:t>
            </w:r>
            <w:proofErr w:type="gramStart"/>
            <w:r w:rsidRPr="007E2CA5">
              <w:rPr>
                <w:rStyle w:val="FontStyle11"/>
                <w:b w:val="0"/>
                <w:spacing w:val="0"/>
              </w:rPr>
              <w:t>.Х</w:t>
            </w:r>
            <w:proofErr w:type="gramEnd"/>
            <w:r w:rsidRPr="007E2CA5">
              <w:rPr>
                <w:rStyle w:val="FontStyle11"/>
                <w:b w:val="0"/>
                <w:spacing w:val="0"/>
              </w:rPr>
              <w:t>абаровск, ул.Тихоокеанская, д.58</w:t>
            </w:r>
          </w:p>
          <w:p w:rsid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 w:val="28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</w:rPr>
              <w:t>МБОУ СОШ №38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2.</w:t>
            </w:r>
          </w:p>
        </w:tc>
        <w:tc>
          <w:tcPr>
            <w:tcW w:w="9356" w:type="dxa"/>
          </w:tcPr>
          <w:p w:rsidR="003A269C" w:rsidRDefault="00964682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964682">
              <w:rPr>
                <w:rStyle w:val="FontStyle11"/>
                <w:b w:val="0"/>
                <w:spacing w:val="0"/>
                <w:szCs w:val="28"/>
              </w:rPr>
              <w:t>Участие в теле- и радиопрограммах с информацией «Об основных гарантиях прав ребенка и способах их защиты» (совместное с Уполномоченного по правам человека в Хабаровском крае и руководителя Следственного управления Следственного комитета Российской Федерации по Хабаровскому краю)</w:t>
            </w:r>
          </w:p>
          <w:p w:rsidR="006E44D2" w:rsidRPr="00964682" w:rsidRDefault="006E44D2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 20.11.2017 по 24.11.2017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lastRenderedPageBreak/>
              <w:t>3.</w:t>
            </w:r>
          </w:p>
        </w:tc>
        <w:tc>
          <w:tcPr>
            <w:tcW w:w="9356" w:type="dxa"/>
          </w:tcPr>
          <w:p w:rsidR="003A269C" w:rsidRPr="00964682" w:rsidRDefault="00964682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>
              <w:rPr>
                <w:rStyle w:val="FontStyle11"/>
                <w:b w:val="0"/>
                <w:spacing w:val="0"/>
                <w:szCs w:val="28"/>
              </w:rPr>
              <w:t>День открытых дверей – предоставление бесплатной правовой помощи в рамках индивидуального консультирования граждан (в  т.ч. оказание помощи в составлении документов правового характера)</w:t>
            </w: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20.11.2017</w:t>
            </w:r>
          </w:p>
          <w:p w:rsidR="007E2CA5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 09-00 до 17-00, обед с 13-00 до 14-00</w:t>
            </w:r>
          </w:p>
          <w:p w:rsidR="007E2CA5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г</w:t>
            </w:r>
            <w:proofErr w:type="gramStart"/>
            <w:r w:rsidRPr="007E2CA5">
              <w:rPr>
                <w:rStyle w:val="FontStyle11"/>
                <w:b w:val="0"/>
                <w:spacing w:val="0"/>
                <w:szCs w:val="28"/>
              </w:rPr>
              <w:t>.Х</w:t>
            </w:r>
            <w:proofErr w:type="gramEnd"/>
            <w:r w:rsidRPr="007E2CA5">
              <w:rPr>
                <w:rStyle w:val="FontStyle11"/>
                <w:b w:val="0"/>
                <w:spacing w:val="0"/>
                <w:szCs w:val="28"/>
              </w:rPr>
              <w:t>абаровск, ул.Муравьева-Амурского, д.32, оф.301,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4.</w:t>
            </w:r>
          </w:p>
        </w:tc>
        <w:tc>
          <w:tcPr>
            <w:tcW w:w="9356" w:type="dxa"/>
          </w:tcPr>
          <w:p w:rsidR="003A269C" w:rsidRDefault="00964682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 w:val="28"/>
                <w:szCs w:val="28"/>
              </w:rPr>
            </w:pPr>
            <w:r w:rsidRPr="00964682">
              <w:rPr>
                <w:rStyle w:val="FontStyle11"/>
                <w:b w:val="0"/>
                <w:spacing w:val="0"/>
                <w:szCs w:val="28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</w:t>
            </w:r>
          </w:p>
        </w:tc>
        <w:tc>
          <w:tcPr>
            <w:tcW w:w="5528" w:type="dxa"/>
          </w:tcPr>
          <w:p w:rsidR="007E2CA5" w:rsidRPr="007E2CA5" w:rsidRDefault="007E2CA5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20.11.2017</w:t>
            </w:r>
            <w:r w:rsidR="00794E7B">
              <w:rPr>
                <w:rStyle w:val="FontStyle11"/>
                <w:b w:val="0"/>
                <w:spacing w:val="0"/>
                <w:szCs w:val="28"/>
              </w:rPr>
              <w:t xml:space="preserve"> 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с 11-00 до 13-00</w:t>
            </w:r>
          </w:p>
          <w:p w:rsidR="00794E7B" w:rsidRDefault="007E2CA5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ФКУ «Исправительная колония №12 УФСИН по Хабаровскому краю»,</w:t>
            </w:r>
          </w:p>
          <w:p w:rsidR="007E2CA5" w:rsidRPr="007E2CA5" w:rsidRDefault="007E2CA5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</w:t>
            </w:r>
            <w:proofErr w:type="gramStart"/>
            <w:r w:rsidRPr="007E2CA5">
              <w:rPr>
                <w:rStyle w:val="FontStyle11"/>
                <w:b w:val="0"/>
                <w:spacing w:val="0"/>
                <w:szCs w:val="28"/>
              </w:rPr>
              <w:t>.З</w:t>
            </w:r>
            <w:proofErr w:type="gramEnd"/>
            <w:r w:rsidRPr="007E2CA5">
              <w:rPr>
                <w:rStyle w:val="FontStyle11"/>
                <w:b w:val="0"/>
                <w:spacing w:val="0"/>
                <w:szCs w:val="28"/>
              </w:rPr>
              <w:t>аозерное, ул.Петра Черкасова,д.31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5.</w:t>
            </w:r>
          </w:p>
        </w:tc>
        <w:tc>
          <w:tcPr>
            <w:tcW w:w="9356" w:type="dxa"/>
          </w:tcPr>
          <w:p w:rsidR="0047516D" w:rsidRPr="0047516D" w:rsidRDefault="00964682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964682">
              <w:rPr>
                <w:rStyle w:val="FontStyle11"/>
                <w:b w:val="0"/>
                <w:spacing w:val="0"/>
                <w:szCs w:val="28"/>
              </w:rPr>
              <w:t xml:space="preserve">Консультирование населения </w:t>
            </w:r>
            <w:r w:rsidRPr="00964682">
              <w:rPr>
                <w:rStyle w:val="FontStyle11"/>
                <w:b w:val="0"/>
                <w:spacing w:val="0"/>
                <w:szCs w:val="28"/>
                <w:lang w:val="en-US"/>
              </w:rPr>
              <w:t>on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-</w:t>
            </w:r>
            <w:r w:rsidRPr="00964682">
              <w:rPr>
                <w:rStyle w:val="FontStyle11"/>
                <w:b w:val="0"/>
                <w:spacing w:val="0"/>
                <w:szCs w:val="28"/>
                <w:lang w:val="en-US"/>
              </w:rPr>
              <w:t>line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 </w:t>
            </w:r>
            <w:proofErr w:type="gramStart"/>
            <w:r w:rsidRPr="00964682">
              <w:rPr>
                <w:rStyle w:val="FontStyle11"/>
                <w:b w:val="0"/>
                <w:spacing w:val="0"/>
                <w:szCs w:val="28"/>
              </w:rPr>
              <w:t>режиме</w:t>
            </w:r>
            <w:proofErr w:type="gramEnd"/>
            <w:r w:rsidRPr="00964682">
              <w:rPr>
                <w:rStyle w:val="FontStyle11"/>
                <w:b w:val="0"/>
                <w:spacing w:val="0"/>
                <w:szCs w:val="28"/>
              </w:rPr>
              <w:t xml:space="preserve"> на официальном сайте Уполномоченного по правам человека в Хабаровском крае в сети «Интернет» с предварительным объявлением о данной возможности на новостной ленте сайта</w:t>
            </w: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 01.11.2017 по 30.11.2017</w:t>
            </w:r>
          </w:p>
          <w:p w:rsidR="007E2CA5" w:rsidRPr="00EB2995" w:rsidRDefault="0010341A" w:rsidP="007E2CA5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Cs w:val="28"/>
              </w:rPr>
            </w:pPr>
            <w:hyperlink r:id="rId20" w:history="1"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http</w:t>
              </w:r>
              <w:r w:rsidR="007E2CA5" w:rsidRPr="007E2CA5">
                <w:rPr>
                  <w:rStyle w:val="a5"/>
                  <w:color w:val="auto"/>
                  <w:szCs w:val="28"/>
                </w:rPr>
                <w:t>://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www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pravo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khv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ru</w:t>
              </w:r>
            </w:hyperlink>
            <w:r w:rsidR="007E2CA5" w:rsidRPr="00EB2995">
              <w:rPr>
                <w:rStyle w:val="FontStyle11"/>
                <w:spacing w:val="0"/>
                <w:szCs w:val="28"/>
              </w:rPr>
              <w:t xml:space="preserve"> 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6.</w:t>
            </w:r>
          </w:p>
        </w:tc>
        <w:tc>
          <w:tcPr>
            <w:tcW w:w="9356" w:type="dxa"/>
          </w:tcPr>
          <w:p w:rsidR="0047516D" w:rsidRDefault="00964682" w:rsidP="0047516D">
            <w:pPr>
              <w:pStyle w:val="Style1"/>
              <w:widowControl/>
              <w:spacing w:line="240" w:lineRule="auto"/>
              <w:ind w:right="111"/>
              <w:contextualSpacing/>
              <w:jc w:val="left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Размещение материалов по правовому информированию и правовому </w:t>
            </w:r>
            <w:r w:rsidR="0047516D" w:rsidRPr="0047516D">
              <w:rPr>
                <w:rStyle w:val="FontStyle11"/>
                <w:b w:val="0"/>
                <w:spacing w:val="0"/>
                <w:szCs w:val="28"/>
              </w:rPr>
              <w:t>просвещению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на сайте Уполномоченного по правам человека в Хабаровском крае в сет «Интернет»</w:t>
            </w:r>
          </w:p>
          <w:p w:rsidR="003A269C" w:rsidRPr="0047516D" w:rsidRDefault="00964682" w:rsidP="0047516D">
            <w:pPr>
              <w:pStyle w:val="Style1"/>
              <w:widowControl/>
              <w:spacing w:line="240" w:lineRule="auto"/>
              <w:ind w:right="111"/>
              <w:contextualSpacing/>
              <w:jc w:val="left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на тему: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«Что делать, если родители препятствуют общению ребенка с родственниками?»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«Какие существуют ограничения на продажу долей квартиры, если одним из собственников является несовершеннолетний?»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«Имущественные права ребенка»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«Пава несовершеннолетних при задержании»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spacing w:val="0"/>
                <w:sz w:val="28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«Преступление и наказание – права и ответственность несовершеннолетних, при совершении ими общественно опасных действий»</w:t>
            </w:r>
            <w:r w:rsidR="0047516D">
              <w:rPr>
                <w:rStyle w:val="FontStyle11"/>
                <w:spacing w:val="0"/>
                <w:szCs w:val="28"/>
              </w:rPr>
              <w:t>.</w:t>
            </w:r>
          </w:p>
        </w:tc>
        <w:tc>
          <w:tcPr>
            <w:tcW w:w="5528" w:type="dxa"/>
          </w:tcPr>
          <w:p w:rsidR="003A269C" w:rsidRPr="007E2CA5" w:rsidRDefault="007E2CA5" w:rsidP="007E2CA5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  <w:lang w:val="en-US"/>
              </w:rPr>
              <w:t>c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 01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11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2017 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по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 30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11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2017</w:t>
            </w:r>
          </w:p>
          <w:p w:rsidR="007E2CA5" w:rsidRPr="007E2CA5" w:rsidRDefault="0010341A" w:rsidP="007E2CA5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 w:val="28"/>
                <w:szCs w:val="28"/>
              </w:rPr>
            </w:pPr>
            <w:hyperlink r:id="rId21" w:history="1"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http</w:t>
              </w:r>
              <w:r w:rsidR="007E2CA5" w:rsidRPr="007E2CA5">
                <w:rPr>
                  <w:rStyle w:val="a5"/>
                  <w:color w:val="auto"/>
                  <w:szCs w:val="28"/>
                </w:rPr>
                <w:t>://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www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pravo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khv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ru</w:t>
              </w:r>
            </w:hyperlink>
          </w:p>
        </w:tc>
      </w:tr>
    </w:tbl>
    <w:p w:rsidR="003A269C" w:rsidRDefault="003A269C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tbl>
      <w:tblPr>
        <w:tblpPr w:leftFromText="180" w:rightFromText="180" w:vertAnchor="text" w:horzAnchor="margin" w:tblpXSpec="center" w:tblpY="85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2976"/>
        <w:gridCol w:w="2552"/>
        <w:gridCol w:w="1843"/>
        <w:gridCol w:w="2409"/>
      </w:tblGrid>
      <w:tr w:rsidR="003B3886" w:rsidRPr="003B3886" w:rsidTr="003B3886">
        <w:tc>
          <w:tcPr>
            <w:tcW w:w="675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3B3886" w:rsidRPr="003B3886" w:rsidTr="0075747A">
        <w:tc>
          <w:tcPr>
            <w:tcW w:w="15417" w:type="dxa"/>
            <w:gridSpan w:val="6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Style w:val="FontStyle11"/>
                <w:spacing w:val="0"/>
                <w:sz w:val="10"/>
                <w:szCs w:val="10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86">
              <w:rPr>
                <w:rStyle w:val="FontStyle11"/>
                <w:spacing w:val="0"/>
                <w:sz w:val="28"/>
                <w:szCs w:val="28"/>
              </w:rPr>
              <w:t>20.11.2017 года на территории Хабаровского края Всероссийского Дня правовой помощи детям</w:t>
            </w:r>
          </w:p>
        </w:tc>
      </w:tr>
      <w:tr w:rsidR="003B3886" w:rsidRPr="003B3886" w:rsidTr="003B3886">
        <w:tc>
          <w:tcPr>
            <w:tcW w:w="675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63737" w:rsidRPr="003B3886" w:rsidRDefault="000D64BB" w:rsidP="003B3886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  <w:r w:rsidRPr="00794E7B">
        <w:rPr>
          <w:rStyle w:val="FontStyle11"/>
          <w:spacing w:val="0"/>
          <w:sz w:val="28"/>
          <w:szCs w:val="28"/>
        </w:rPr>
        <w:t>План мероприятий органов исполнительной власти края, органов местного самоуправления и подведомственных им учреждений, аппарата Уполномоченного по правам ребенка в крае по проведению</w:t>
      </w:r>
      <w:r w:rsidRPr="003B3886">
        <w:rPr>
          <w:rStyle w:val="FontStyle11"/>
          <w:spacing w:val="0"/>
          <w:sz w:val="28"/>
          <w:szCs w:val="28"/>
        </w:rPr>
        <w:t xml:space="preserve"> </w:t>
      </w:r>
    </w:p>
    <w:tbl>
      <w:tblPr>
        <w:tblW w:w="16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567"/>
        <w:gridCol w:w="2693"/>
        <w:gridCol w:w="284"/>
        <w:gridCol w:w="2410"/>
        <w:gridCol w:w="141"/>
        <w:gridCol w:w="1560"/>
        <w:gridCol w:w="283"/>
        <w:gridCol w:w="2410"/>
        <w:gridCol w:w="690"/>
        <w:gridCol w:w="236"/>
        <w:gridCol w:w="236"/>
      </w:tblGrid>
      <w:tr w:rsidR="003B3886" w:rsidRPr="003B3886" w:rsidTr="003B3886">
        <w:trPr>
          <w:gridAfter w:val="3"/>
          <w:wAfter w:w="1162" w:type="dxa"/>
          <w:trHeight w:val="412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86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 муниципальных образований Хабаровского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86">
              <w:rPr>
                <w:rFonts w:ascii="Times New Roman" w:hAnsi="Times New Roman" w:cs="Times New Roman"/>
                <w:b/>
                <w:sz w:val="28"/>
                <w:szCs w:val="28"/>
              </w:rPr>
              <w:t>Амурский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  <w:trHeight w:val="64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пр.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40,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(42142) 2-54-70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Большаков Виктор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Рудольфович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пр. Комсомольский,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(42142) 2-37-47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10.00 -16.00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Огарь Светлана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3B3886" w:rsidRPr="003B3886" w:rsidTr="003B3886">
        <w:trPr>
          <w:gridAfter w:val="3"/>
          <w:wAfter w:w="1162" w:type="dxa"/>
          <w:trHeight w:val="262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 "Я знаю свои права", консультации для родителей и обучающихся по вопросам прав детей, опеки, круглые столы "Знаешь ли ты закон?", диспуты "Детско-родительские отношения", деловые игры, книжные выставки "Тебе о праве – право о тебе", оформление стендовой информации, размещение информации по вопросам защиты прав детей на сайтах образовательных организаций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 общеобразовательных школ Амурского муниципального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  <w:trHeight w:val="262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Цикл занятий по правовому просвещению детей: "Я – человек", "Что такое права человека", "Право ребенка на имя, отчество и фамилию", "Право ребенка жить и воспитываться в семье", "Право ребенка на охрану здоровья", "Права ребенка на образование", "Права и обязанности ребенка", "Право на защиту", "Право на жилье и неприкосновенность жилища", "Право на свободу"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МБДОУ № 38 п. Эльбан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Эльбан,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 микрорайон, д. 11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 2017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 детей старшего дошкольного возраста, 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84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Беседы с детьми: "Как дружить без ссоры", "У каждого есть имя", "Жизнь дана на добрые дела"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  <w:trHeight w:val="56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"Я и мои права"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4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Игры и проблемные ситуации для дошкольников: "Что такое хорошо и что такое плохо", "Не поделили игрушку", "Рядом с тобой друг", "Запрещается – разрешается", "Мы разные, но у нас равные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Выпуск стенгазеты "Права и обязанности детей"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 по теме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форме деловой игры "Под защитой закона"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УВР, воспитатель подготовительной группы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 детей старшего дошкольного возраста, 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"Правовое образование старших дошкольников", "История становления законодательства о правах ребенка", "Можно ли обойтись без наказания", "Ребенок и его права"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учреждения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УВР, старший воспитатель, воспитатели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родителей: "Наказывая, подумай: зачем?", "Искусство быть родителем", "Четыре заповеди мудрого родителя"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опекунских семей при участии специалистов органов опеки и попечительства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педагог-психолог, представитель органов опеки и попечительства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опеки и попечительства, усыновления детско-родительских отношений на базе ДОУ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опеки и попечительства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телефона доверия для родителей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"Правовое воспитание дошкольников"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Семинар-практикум "Охрана прав и достоинства маленького ребенка. Координация усилий семьи и ДОУ"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Аяно-Майский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"Что мне известно о моих правах и обязанностях"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(42147) 21-5-43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Лузина Г.А., директор МКОУ СОШ с. Аян,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  <w:trHeight w:val="52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с презентацией "Вас защищает закон"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Горноженко И.Ю., учитель истории и обществознания МКОУ СОШ с. Аян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Лузина Г.А., директор МКОУ СОШ с. Аян, Маракеева Т.А., инспектор ПДН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Лузина Г.А., директор МКОУ СОШ 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ян, Олексюк И.В., библиотекарь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 правоведения "Основные права детей", "Защита прав детей", "Закон и подросток"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с. Нелькан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елькан,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(42147) 21-4-55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Г.В., учитель истории и обществознания МКОУ СОШ с.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Нелькан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"Зная о правах, не забывай об обязанностях", "Твоя правовая культура"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Пахомова Т.С., директор МКОУ СОШ с. Нелькан,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Онлайн-консультации с использованием интернет-ресурсов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Анохина М.А., учитель информатики МКОУ СОШ с. Нелькан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почтового ящика "Задай вопрос, на который хочешь получить ответ"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Лапоникова О.А., педагог-психолог МКОУ СОШ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Нелькан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"Сомневаешься? Спроси!"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Пахомова Т.С., директор МКОУ СОШ с. Нелькан, Журанов Ж.Т., сотрудник полиции, Лапоникова О.А., педагог-психолог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 "Куда можно обратиться за помощью"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Лапоникова О.А., педагог-психолог МКОУ СОШ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Нелькан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стенда "Большие права маленького человека"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ООШ с. Джигда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Джигда, пер. Школьный, д. 1, 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8(42147)23-2-13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Козлова Л.Н., учитель начальных классов МКОУ ООШ с. Джигда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"Мы и наши права"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Ю.П., учитель истории и обществознания МКОУ ООШ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Джигда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"Охранная грамота детства"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Трайманова С.А., учитель химии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МКОУ ООШ с. Джигда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Брейн-ринг "Права и обязанности подростков"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Хайруллина Ю.П., учитель истории и обществознания МКОУ ООШ с. Джигда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обучающихся мультфильмов "Смешарики. Азбука права"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НОШ с. Аим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Аим, ул. 40 лет Победы,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8(42147)21-6-25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Е.Н. Борисова, и.о. директора МКОУ НОШ с. Аим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"Что мне известно о моих правах и обязанностях"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"Основные гарантии прав ребенка в Российской Федерации, их защита"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муниципальный район края</w:t>
            </w:r>
          </w:p>
        </w:tc>
      </w:tr>
      <w:tr w:rsidR="003B3886" w:rsidRPr="003B3886" w:rsidTr="001E48BF">
        <w:trPr>
          <w:gridAfter w:val="3"/>
          <w:wAfter w:w="1162" w:type="dxa"/>
          <w:trHeight w:val="72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"Я рисую свои права"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Дом детского творчества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(42155) 21-8-19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Замосковцева Ольга Влерьевна, директор</w:t>
            </w:r>
          </w:p>
        </w:tc>
      </w:tr>
      <w:tr w:rsidR="003B3886" w:rsidRPr="003B3886" w:rsidTr="001E48BF">
        <w:trPr>
          <w:gridAfter w:val="3"/>
          <w:wAfter w:w="1162" w:type="dxa"/>
          <w:trHeight w:val="8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– право о тебе"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3 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Восточный городок,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ДОС 37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24-5-39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педагоги-библиотекари</w:t>
            </w: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5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2-0-23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23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23-1-21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СОШ № 6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</w:p>
          <w:p w:rsidR="003B3886" w:rsidRPr="003B3886" w:rsidRDefault="001E48BF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E48BF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ОШ 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21-7-70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"Село Лончаково"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Лончаково,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Усурийская,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(42155) 21-2-05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Лермонтовского 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 Лермонтовка,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 Пролетарская,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24-7-62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Оренбургского 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Оренбургское, ул. Строительная,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"Село Лесопильное"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Лесопильное,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 (42155) 24-3-37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нача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льная школа – детский сад "Село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Пушкино"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(42155)21-2-38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4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Восточный городок, ДОС 37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24-5-39</w:t>
            </w:r>
          </w:p>
          <w:p w:rsidR="001E48BF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заместители директоров образовательных организаций по воспитательной работе</w:t>
            </w:r>
          </w:p>
        </w:tc>
      </w:tr>
      <w:tr w:rsidR="003B3886" w:rsidRPr="003B3886" w:rsidTr="001E48BF">
        <w:trPr>
          <w:gridAfter w:val="3"/>
          <w:wAfter w:w="1162" w:type="dxa"/>
          <w:trHeight w:val="409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2-0-23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0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23-1-21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21-7-70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Лончаково,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Усурийская,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21-2-05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 Лермонтовка, ул. Пролетарская,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24-7-62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Оренбургское, ул. Строительная,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Лесопильное,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 (42155) 24-3-37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(42155)21-2-38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49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</w:t>
            </w:r>
            <w:r w:rsidRPr="003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правовой помощи детям", "Права ребенка в новом веке", "Защита законных прав и интересов несовершеннолетних"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городок, ДОС 37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24-5-39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419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2-0-23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83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23-1-21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982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21-7-70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Лончаково,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Усурийская,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21-2-05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 Лермонтовка, ул. Пролетарская,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24-7-62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Оренбургское, ул. Строительная,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Лесопильное,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 (42155) 24-3-37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Пушкина,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(42155)21-2-38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212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учреждения, официальном сайте администрации Бикинского муниципального  района, районной общественно-политической газете "Бикинский вестник" информации о проведении Всероссийского Дня правовой помощи детям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 администрация Бикинского муниципального района Хабаровского края, газета "Бикинский вестник"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района, управление делами администрации Бикинского муниципального района Хабаровского края, главный редактор газеты "Бикинский вестник"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вопросам правовой помощи специалистом администрации Оренбургского сельского поселения Бикинского муниципального района Хабаровского края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Оренбургского 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Бикинский район, с. 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Оренбургское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, ул. Строительная,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Пирущая О.Ф., заместитель директора по УВР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Распространения буклетов среди населения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Лесопильное,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Покровка,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Оренбургское,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Пушкино,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Добролюбово,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Бойцово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специалисты местных администраций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презентации "Конвенция о правах ребенка"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Шишкина К.В., заместитель директора по воспитательной 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ООШ № 3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Бикин, Восточный городок, ДОС 37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(42155)24-5-39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Ершова Л.М., заместитель директора по воспитательной </w:t>
            </w: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оказания бесплатной юридической помощи для приемных семей, их родителей (опекунов)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Лермонтовского 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район,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Лермонтовка,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10, (42155) 24-7-62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Рыжакова Е.А., заместитель директора по воспитательной работе, инспектор по делам несовершеннолетних</w:t>
            </w:r>
          </w:p>
        </w:tc>
      </w:tr>
      <w:tr w:rsidR="003B3886" w:rsidRPr="003B3886" w:rsidTr="001E48BF">
        <w:trPr>
          <w:gridAfter w:val="3"/>
          <w:wAfter w:w="1162" w:type="dxa"/>
          <w:trHeight w:val="44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несовершеннолетних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Рыжакова Е.А., заместитель директора по воспитательной работе, инспектор по делам несовершеннолетних, педагог-психолог</w:t>
            </w:r>
          </w:p>
        </w:tc>
      </w:tr>
      <w:tr w:rsidR="003B3886" w:rsidRPr="003B3886" w:rsidTr="001E48BF">
        <w:trPr>
          <w:gridAfter w:val="3"/>
          <w:wAfter w:w="1162" w:type="dxa"/>
          <w:trHeight w:val="115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"Основные направления защиты прав ребенка"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"Несовершеннолетний и его права", "Это надо знать", "О Конвенции о правах ребенка"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сельского поселения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Лермонтовка,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20, (42155)24-7-41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Суслова Т.В., глава сельского поселения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Лончаково,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Уссурийская,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 (42155)21-1-96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Капраль М.Н., глава сельского поселения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13/1,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(42155)24-7-41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Ямнова Т.В., специалист администрации сельского поселения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Бикинского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21-3-63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вопросам; начальник отдела МВД России по Бикинскому району; начальник отдела правового обеспечения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Бикинского муниципального района Хабаровского края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«Бикинский реабилитационный центр для детей и подростков с ограниченными возможностями»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22-5-79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Терентьева Т.А., юрисконсульт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pStyle w:val="11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 xml:space="preserve">Информационная встреча с семьями с детьми "День правовой помощи детям" </w:t>
            </w:r>
          </w:p>
          <w:p w:rsidR="003B3886" w:rsidRPr="003B3886" w:rsidRDefault="003B3886" w:rsidP="003B3886">
            <w:pPr>
              <w:pStyle w:val="11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>(подготовка листовок, буклетов)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Тафеенко Г.В., специалист по работе с семьей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 для несовершеннолетних получателей услуг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"Я - ребенок, я - человек"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Седова И.В., социальный педагог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диалог с показом презентации </w:t>
            </w:r>
            <w:r w:rsidRPr="003B3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тему: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 обязан, я имею право"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Члены волонтёрского отряда "Альтернатива" при МКУ "Молодёжный центр Бикинского муниципального района"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представителем городской прокуратуры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Бикин "Мы живем в правовом государстве"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СМППР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среди несовершеннолетних "Мои права и обязанности"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 сирот и детей, оставшихся без попечения родителей Детский дом № 14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Бикина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Зародова С.В., заместитель директора по УВР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 привлечением специалистов прокуратуры, следственного отдела, центра занятости, социальной защиты.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(42155)22-1-56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Шелкунова В.В., начальник структурного подразделения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Информирование семей обучающихся о работе в КГКОУ ШИ 10 Общественной приемной по оказанию бесплатной юридической помощи (правовой консультационный центр).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КГКОУ ШИ 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Октябрьская, 38.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«Арт-окно» (витрина) 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Всероссийского Дня правовой помощи детям.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«Детские права»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игра «По лабиринтам права» 7-9 кл., 1 и 2 курс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школьный инспектор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«От правил к правам»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Выставка-адвайзер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«Тебе о праве - право о тебе»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неотложка»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 распространение буклетов «Твои права от «А» до «Я»»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день родительского всеобуча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«Отвечаем на Ваши вопросы»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КГКОУ ШИ 10, юрисконсульт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«Горячий телефон» (для </w:t>
            </w:r>
            <w:proofErr w:type="gramStart"/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практикум «Где нарушены права?» (на примерах сказочных персонажей</w:t>
            </w:r>
            <w:proofErr w:type="gramStart"/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«Трудовое право подростка»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игра «Познавайка» 1-6 кл.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школьный инспектор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Ванинский муниципальный район края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 – призыв «Защити меня!»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 п. Ванино (далее МБУ «ЦБС»)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Приморский б-р 8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7-08-62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Л.П. Волкова, директор МБУ «ЦБС» п. Ванино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фильма «Права и обязанности детей»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(далее МБУ «РДК»)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пл. Маяковского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8 (42-137) 7-06-84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МБУ «РДК»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И.А. Беляков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Учебно – тематические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любительских объединений НЭКЦ «СЭНКЭ», беседы с демонстрацией анимационных фильмов и социального ролика «У детей есть  право на свои права»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Национальный этнокультурный центр «СЭНКЭ»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8 (42-137) 7-71-55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Национального этнокультурного центра «СЭНКЭ»</w:t>
            </w:r>
          </w:p>
          <w:p w:rsid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Л.Е. Варшавская</w:t>
            </w:r>
          </w:p>
          <w:p w:rsidR="00A66C47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«Жизнь дана  на добрые дела»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Октябрьский – филиал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Новодорожная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8 (42-137) 25-2-64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 - филиалом № 1 МБУ «ЦБС»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Н.Н. Шутова</w:t>
            </w:r>
          </w:p>
        </w:tc>
      </w:tr>
      <w:tr w:rsidR="003B3886" w:rsidRPr="003B3886" w:rsidTr="001E48BF">
        <w:trPr>
          <w:gridAfter w:val="3"/>
          <w:wAfter w:w="1162" w:type="dxa"/>
          <w:trHeight w:val="67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Профилактическая тематическая программа «Как не стать жертвой преступления»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п. Октябрьский – филиал МБУ «РДК»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Новодорожная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3886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25-3-52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Заведующая ДК п. Октябрьский – филиал МБУ «РДК»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Л.О. Погашина</w:t>
            </w:r>
          </w:p>
        </w:tc>
      </w:tr>
      <w:tr w:rsidR="003B3886" w:rsidRPr="003B3886" w:rsidTr="001E48BF">
        <w:trPr>
          <w:gridAfter w:val="3"/>
          <w:wAfter w:w="1162" w:type="dxa"/>
          <w:trHeight w:val="61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«Твой возраст – твои права»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0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«20 ноября – Всероссийский День правовой помощи детям»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52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Токи – филиал МБУ «РДК»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Токи,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пер. Магаданский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27-1-39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Заведующий ДК п. Токи – филиал МБУ «РДК»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К. А. Радченко</w:t>
            </w:r>
          </w:p>
        </w:tc>
      </w:tr>
      <w:tr w:rsidR="003B3886" w:rsidRPr="003B3886" w:rsidTr="001E48BF">
        <w:trPr>
          <w:gridAfter w:val="3"/>
          <w:wAfter w:w="1162" w:type="dxa"/>
          <w:trHeight w:val="54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ребенка»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55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«Ты имеешь право»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доброты «Дари добро, тепло души»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Датта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№2 МБУ «ЦБС»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Датта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B3886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Шуляпина,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23-1-31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A66C47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Датта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 2 МБУ «ЦБС»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А. Г. Коблова</w:t>
            </w:r>
          </w:p>
        </w:tc>
      </w:tr>
      <w:tr w:rsidR="003B3886" w:rsidRPr="003B3886" w:rsidTr="001E48BF">
        <w:trPr>
          <w:gridAfter w:val="3"/>
          <w:wAfter w:w="1162" w:type="dxa"/>
          <w:trHeight w:val="56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Игры – конкурсы «Детство наше золотое,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развеселое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«Охрана прав и достоинств маленького ребенка»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Датта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МБУ «РДК»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Датта,</w:t>
            </w:r>
          </w:p>
          <w:p w:rsidR="003B3886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Шуляпина,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23-1-52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A66C47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Датта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МБУ «РДК»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Е.Г. Душина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– игра «Где права взрослых, а где права детей», показ мультипликационного фильма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Высокогорный – филиал МБУ «РДК»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Высокогорный.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Мира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21-4-33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Заведующий ДК п. Высокогорный – филиал МБУ «РДК»</w:t>
            </w:r>
          </w:p>
          <w:p w:rsid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И.Н. Олейник</w:t>
            </w:r>
          </w:p>
          <w:p w:rsidR="00A66C47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47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«Мы живем среди людей»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Тумнин – филиал № 3 МБУ «ЦБС»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Тумнин,</w:t>
            </w:r>
          </w:p>
          <w:p w:rsidR="003B3886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 20-5-07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Тумнин – филиал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3 МБУ «ЦБС»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И.А. Варфоломеева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Игра – викторина «Мы вправе иметь свои права»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п. Тумнин – филиал МБУ «РДК»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Тумнин,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20-5-44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Тумнин  - филиал МБУ «РДК» Л.И. Максименко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Час информации «Чтобы достойно жить»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с. Тулучи  - филиал № 4 МБУ «ЦБС»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26-6-10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 – филиал № 4 МБУ «ЦБС»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Г.Н. Рассказова</w:t>
            </w:r>
          </w:p>
        </w:tc>
      </w:tr>
      <w:tr w:rsidR="003B3886" w:rsidRPr="003B3886" w:rsidTr="001E48BF">
        <w:trPr>
          <w:gridAfter w:val="3"/>
          <w:wAfter w:w="1162" w:type="dxa"/>
          <w:trHeight w:val="59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«Наша сила – наши права»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 – филиал МБУ «РДК»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26-5-10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  - филиал МБУ «РДК» С.Ш. Секерина</w:t>
            </w:r>
          </w:p>
        </w:tc>
      </w:tr>
      <w:tr w:rsidR="003B3886" w:rsidRPr="003B3886" w:rsidTr="001E48BF">
        <w:trPr>
          <w:gridAfter w:val="3"/>
          <w:wAfter w:w="1162" w:type="dxa"/>
          <w:trHeight w:val="624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Презентация «Правовая помощь детям»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A66C47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 Инфо – урок «Азбука прав ребенка»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 с. Кенада – филиал МБУ «РДК»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Кенада,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23 а,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28-1-95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Кенада - филиал МБУ «РДК»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М.В. Долганёва</w:t>
            </w:r>
          </w:p>
        </w:tc>
      </w:tr>
      <w:tr w:rsidR="003B3886" w:rsidRPr="003B3886" w:rsidTr="001E48BF">
        <w:trPr>
          <w:gridAfter w:val="3"/>
          <w:wAfter w:w="1162" w:type="dxa"/>
          <w:trHeight w:val="64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игра «Есть права и у детей»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A66C47">
        <w:trPr>
          <w:gridAfter w:val="3"/>
          <w:wAfter w:w="1162" w:type="dxa"/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знаем, что можем»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для старшеклассников «Мои права и обязанности», правового консультирования для обучающихся и родителей с приглашением специалистов правоохранительных органов, комиссии по делам несовершеннолетних и защите их прав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4 городского поселения «Рабочий поселок Ванино» Ванинского муниципального района;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 городского поселения «Рабочий поселок Ванино» Ванинского муниципального района;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городского поселения «Рабочий поселок Октябрьский»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7-22-94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7-76-45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Селиверстова Маргарита Николаевна, заместитель директора по воспитательной работе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Мальцев Никита Владимирович, заместитель директора по воспитательной работе;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Бурдяк Светлана Ивановна, заместитель директора по воспитательной 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для старшеклассников по вопросам прав детей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«Поселок Монгохто» Ванинского муниципального района;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Высокогорненского городского поселения Ванинского муниципального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29-3-30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Заика Елена Васильевна, заместитель директора по воспитательной работе;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Бычкова Галина Николаевна, заместитель директора по воспитательной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Организация, правового консультирования для обучающихся и родителей с приглашением специалистов администраций сельских поселений района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Тулучинского сельского поселения;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Кенадского сельского поселения;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Даттинского сельского поселения;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«Поселок Тумнин»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21-3-19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организаций Ванинского муниципального района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образовательных организаций информации о Всероссийском Дне правовой помощи детям с указанием телефонов консультирующих учреждений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Ванинского муниципального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55-228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Старенкова Анна Александровна, главный специалист управления образования</w:t>
            </w:r>
          </w:p>
          <w:p w:rsidR="00A66C47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47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t>Верхнебуроинский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"Мои права и обязанности"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"Многопрофильный лицей"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Конюшенко Ю.Р., директор МБОУ "Многопрофильный лицей"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"Права и обязанности школьников"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Никонова Е.А., директор МБОУ СОШ № 6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"Подросток и закон"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им. А.А. Абрамова Новоургальского городского поселения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Новый Ургал,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образования СССР,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Л.И.,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СОШ № 11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"Семья и школа: мое время – мой выбор"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Верхнебуреинского муниципального района Хабаровского края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A66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часы: "Право в моей жизни", "Мои права и обязанности", "Права и обязанности школьников", "Правонарушения среди несовершеннолетних", "Если ты преступил закон"; "Подросток и закон"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ООШ № 12, МБОУ СОШ № 17, МКОУ ООШ № 18, МКОУ ООШ № 21, МКОУ СОШ № 22, МКОУ ООШ № 16, МБОУ СОШ № 20, МКОУ СОШ № 2, МБОУ СОШ № 10, МБОУ "Многопрофильный лицей", МБОУ СОШ № 6, МБОУ СОШ № 11, МКОУ ООШ № 5, МКОУ СОШ № 9, МКОУ СОШ № 14, МКОУ ООШ № 15, МКОУ СОШ № 19</w:t>
            </w:r>
            <w:proofErr w:type="gramEnd"/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совместно с органами системы профилактики безнадзорности и правонарушений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"Многопрофильный лицей", МБОУ СОШ № 6, МБОУ СОШ № 10, МКОУ СОШ № 5, МБОУ СОШ № 11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их родителей по вопросам прав детей, юридических аспектов опеки и детско-родительских отношений для взрослых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6, МБОУ "Многопрофильный лицей", МБОУ СОШ № 10, МБОУ СОШ № 11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общеобразовательных организаций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Мохова И.П., ведущий специалист отдела юридического обеспечения деятельности администрации Верхнебуреинского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детей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Верхнебуреинского района, управление образования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Верхнебуреинский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Гермаш Т.С.,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управления образования; Грищенко Е.В., заместитель руководителя управления образования; Равкина Л.В., начальник отдела общего образования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Вяземский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лекций на тему: "Основные гарантии прав ребенка в Российской Федерации, и их защита"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Нерух Е.В.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Возная Л.Б.</w:t>
            </w:r>
          </w:p>
        </w:tc>
      </w:tr>
      <w:tr w:rsidR="003B3886" w:rsidRPr="003B3886" w:rsidTr="003B3886">
        <w:trPr>
          <w:gridAfter w:val="3"/>
          <w:wAfter w:w="1162" w:type="dxa"/>
          <w:trHeight w:val="95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защиты прав и законных интересов детей.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администрации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3-32-56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Терещина О.Л.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07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Государственное юридическое бюро Хабаровского края;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Пономарева Г.Г.</w:t>
            </w:r>
          </w:p>
        </w:tc>
      </w:tr>
      <w:tr w:rsidR="003B3886" w:rsidRPr="003B3886" w:rsidTr="003B3886">
        <w:trPr>
          <w:gridAfter w:val="3"/>
          <w:wAfter w:w="1162" w:type="dxa"/>
          <w:trHeight w:val="95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филиал ФКУ УИИ УФСИН России по Хабаровскому краю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3-49-63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Шурупова И.Б.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Вяземскому муниципальному району министерства образования и науки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3-18-96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Гончарова Г.Г.</w:t>
            </w:r>
          </w:p>
        </w:tc>
      </w:tr>
      <w:tr w:rsidR="003B3886" w:rsidRPr="003B3886" w:rsidTr="003B3886">
        <w:trPr>
          <w:gridAfter w:val="3"/>
          <w:wAfter w:w="1162" w:type="dxa"/>
          <w:trHeight w:val="582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ПДН ОМВД России по Вяземскому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3-40-23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Кобзаренко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 "Защитим права ребенка вместе"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Вяземский муниципальный район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12.00 -15.00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Мурашкина О.Ю.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Комсомольский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Комсомольского муниципального района Хабаровского края.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(4217) 54 50 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 00- 17 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Баженов Е.В.- начальник отдела правового сопровождения и контрольной деятельности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встреча по правовым вопросам с учащимися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 сельского поселения «Село Хурба»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Хурба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(4217) 53 99 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10.30-11.15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Куклина Е.А. – ответственный секретарь комиссии по делам несовершеннолетних и защите их прав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 конкурсы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11.30-12.15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встреча по правовым вопросам с учащимися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2 сельского поселения «Село Хурба»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 конкурсы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поселения «Село Хурба»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Открытие «горячей линии» по правовым вопросам в сфере защиты и законных интересов детей в рамках гражданского, семейного, трудового законодательства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Комсомольского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(4217) 54 43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Леденева И.Ю.- консультант управления образования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учащихся, их родителей по вопросам социально-правового просвещения с участием психолога, соц. педагога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организации Комсомольского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 Комсомольского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часы по теме «Права и обязанности подростков»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31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имени Лазо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«День правовой помощи детям»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района имени Лазо»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Переяславка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Первомайский,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21-6-33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центра Бессильный Александр Дмитриевич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Книжные выставки "Тебе о праве - право о тебе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(42154) 21-1-01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образовательных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Конкурс буклетов «Права ребенка – права человека»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Тематические классные часы «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  <w:lang w:val="az-Cyrl-AZ" w:eastAsia="az-Cyrl-AZ"/>
              </w:rPr>
              <w:t>20 ноября</w:t>
            </w:r>
            <w:r w:rsidRPr="003B3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 w:eastAsia="az-Cyrl-AZ"/>
              </w:rPr>
              <w:t xml:space="preserve"> -</w:t>
            </w:r>
            <w:r w:rsidRPr="003B3886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 Всероссийский День правовой помощи детям».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общешкольных акций «Скажи Телефону доверия «Да!»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Бесплатное оказание правовой помощи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имени Лазо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Переяславка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 каб.10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24-4-06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 администрации муниципального района Аверьянов Александр Александрович</w:t>
            </w:r>
          </w:p>
        </w:tc>
      </w:tr>
      <w:tr w:rsidR="003B3886" w:rsidRPr="003B3886" w:rsidTr="003B3886">
        <w:trPr>
          <w:gridAfter w:val="3"/>
          <w:wAfter w:w="1162" w:type="dxa"/>
          <w:trHeight w:val="345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имени Полины Осипенко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дверей», приуроченный ко Дню правовой помощи детям, размещение информации на сайте Отдела образования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Полины Осипенко,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Амгуньская,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(42144) 2-13-59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Е.Н. Новгородская</w:t>
            </w:r>
          </w:p>
        </w:tc>
      </w:tr>
      <w:tr w:rsidR="003B3886" w:rsidRPr="003B3886" w:rsidTr="003B3886">
        <w:trPr>
          <w:gridAfter w:val="3"/>
          <w:wAfter w:w="1162" w:type="dxa"/>
          <w:trHeight w:val="468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с привлечением (по согласованию) представителей сектора опеки и попечительства, прокуратуры, комиссии по делам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Полины Осипенко,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Амгуньская,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(42144) 2-11-05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Е.Н. Новгородская,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сектора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Е.В. Тюрина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анкетирования в образовательных организациях с целью выявления вопросов в сфере защиты прав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села им. Полины Осипенко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Полины Осипенко,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Будрина,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Е.Н. Новгородская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организациях Дня правовой помощи детям  (размещение информации на официальных сайтах, проведение информационных часов, бесед)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организаций 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A66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Бриаканского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Бриакан,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Гаражная,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сектора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Е.В. Тюрина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Херпучинского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Херпучи,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сектора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Е.В. Тюрина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Владимировка"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Владимировка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Удинск"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Удинск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им. Полины Осипенко"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Полины Осипено ул. Амгуньская, д.80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(09.00-17.00)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телефона "горячей линии"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Полины Осипенко, </w:t>
            </w:r>
          </w:p>
          <w:p w:rsidR="003B3886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Амгуньская,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(42144) 21-1-05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района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Районная газета "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Амгуньская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правда"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Полины Осипенко,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Амгуньская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районной газете "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Амгуньская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правда" на тему: "Основные гарантии прав ребенка в Российской Федерации и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по вопросам защиты прав и законных интересов детей в администрации Нанайского муниципального района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Нанайского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 каб.107,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13 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Нанайского муниципального района совместно с сектором по правовым вопросам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"Права и обязанности родителей"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14 62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для учащихся 8-11 классов "Права, обязанности и ответственность несовершеннолетних", "Основные гарантии прав ребенка в Российской Федерации и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родителей учащихся 5-11 классов с ответственным секретарем КДН и ЗП при администрации Нанайского муниципального района (в рамках родительского лектория)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 совместно с ответственным секретарем КДН и ЗП при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с учащимися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8-11 классов "Административная и уголовная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Нанайского муниципального района, 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привлечением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ОУУП и ПДН ОМВД России по Нанайскому району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на тему "На страже интересов ребенка" (о правах несовершеннолетних и обязанностях родителей согласно Семейному кодексу РФ)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 с привлечением специалистов отдела опеки и попечительства по Нанайскому муниципальному району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слоганов "Я гражданин России" среди учащихся 8-11 классов общеобразовательных организаций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правовому информированию в общеобразовательных организациях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"День отрытых дверей" для опекунов, попечителей, лиц из числа детей-сирот и детей, оставшихся без попечения родителей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Нанайскому муниципальному району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10 57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по Нанайскому муниципальному району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"Горячей линии" для граждан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тел: 8(42156) 4 23 40, 4 10 57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рисунков "Мои права"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Пушникова, </w:t>
            </w:r>
          </w:p>
          <w:p w:rsidR="003B3886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18 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КГБУ "Троицкий комплексный центр социального обслуживания населения"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и памяток на тему профилактики школьного насилия, жестокого обращения с детьми и прав ребенка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Учреждения Нанайского муниципального района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"Скажи телефону доверия – ДА!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 Лидога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Лидога</w:t>
            </w:r>
          </w:p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86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83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для учащихся "Я гражданин России"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Пушникова, </w:t>
            </w:r>
          </w:p>
          <w:p w:rsidR="003B3886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20 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"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чтобы соблюдать"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20 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"Я и 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20 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по вопросам защиты прав и законных интересов детей в администрации Нанайского муниципального района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Нанайского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 каб.107,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13 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14.00. –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Нанайского муниципального района совместно с сектором по правовым вопросам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165, (42135) 2-40-75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Лиситченко О.М.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игра квест-перфоманс для молодежи "Лабиринт правовых вопросов. Выход есть!"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"Районный дом молодежи"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C1282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М.Горького,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60, (42135)2-15-31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Касаткина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Деловая игра "Право и достоинство"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 (42135) 2-31-34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Кутузова О.А.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Час права "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ребёнок! Я – человек!"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Магинская библиотека жилмассива Овсяное поле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Маго, ул. Мира,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Кини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"Хочу и надо! могу и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!" с обзором литературы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 (42135) 2-59-76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Зав. библиотекой Хлупина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Посиделки в славянском центре горница "Вечер добра"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Дом культуры"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 ул. Пионерская,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2-33-94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Халецкая Е.П.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"Веселое настроение"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Дом культуры"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 ул. Пионерская,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2-33-94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Мухина В.В.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Круглые столы на уроках обществознания "Права, обязанность и ответственность несовершеннолетних" (9-11 классы),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и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образовательных организаций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заместители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Анкетирование "Мои права и обязанности"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Игры–викторины "Все о законе",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"Имею право и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", "Правовая азбука"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обсуждения и дискуссии на тему "Можно ли быть свободным без ответственности"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Лекции на темы: "Профилактика преступлений и правонарушений среди несовершеннолетних", "Все, что нужно знать о наших правах", "Имеем право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часы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"Я - ребенок...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 я имею право", </w:t>
            </w:r>
            <w:r w:rsidRPr="003B38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"Мои права и обязанности в школе",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"Мы жители нашей страны", "Всероссийский день правовой грамотности", "Правила школьной жизни", "Права и обязанности подростка", классные собрания с обсуждением прав и обязанностей детей и подростков, вопросов их личной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правил поведения на улице, в общественных местах, общения с малознакомыми и незнакомыми людьми, особенно в вечернее время суток</w:t>
            </w:r>
            <w:proofErr w:type="gramEnd"/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"Твой возраст – твои права", "Конвенция о правах ребёнка", "Уголовная, административная ответственность несовершеннолетних", "Ваши права и обязанности, дети!"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Деловые игры "Подросток и закон" "Перекресток мудрого закона" "Правовой Калейдоскоп"</w:t>
            </w:r>
            <w:r w:rsidRPr="003B38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"Путешествие в город Право"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"Знатоки закона" "Шаги по правовому лабиринту", "Что я знаю о своих правах"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мероприятий для родителей "Час правовой грамотности", т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ематические родительские собрания "Детско-родительские отношения в рамках правового поля", консультирование законных представителей (опекунов) о возможности предоставления правовой помощи со стороны школы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Уроки-путешествие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"Сказочное путешествие по стране Правоведения", "Добрый волшебник"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и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истории, заместители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Книжные выставки «Школьникам о праве», «Наше право»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района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среди родителей «Правонарушения и подросток», «Десять заповедей родительства»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района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82">
              <w:rPr>
                <w:rFonts w:ascii="Times New Roman" w:hAnsi="Times New Roman" w:cs="Times New Roman"/>
                <w:b/>
                <w:sz w:val="28"/>
                <w:szCs w:val="28"/>
              </w:rPr>
              <w:t>Охотский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Инского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Новая Иня,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96-3-80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Сиверцева Ольга Георгиевна,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Булгинского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Булгин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93-2-85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Зубикова Ольга Валерьевна,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сельского поселения "Поселок Новое Устье"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Новое Устье,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95-2-62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Дектерева Екатерина Павловна,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(5 – 6 класс)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№ 1 городского поселения "Рабочий поселок Охотск"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9-23-78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Кузнецова Лидия Яковлевна,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о правах детей (7 – 9 класс)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Бузенко Мария Владимировна, ответственный секретарь комиссии ПДН; Соснина Оксана Анатольевна, помощник прокурора Охотского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(10 – 11 класс)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Савченко Наталья Васильевна, сектор опеки и попечительства по Охотскому муниципальному району министерства образования и науки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9-10-92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Савран Маргарита Николаевна – начальник юридического отдела администрации Охотского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82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Совета депутатов Советско-Гаванского муниципального района Хабаровского края, сотрудниками правоохранительных органов, прокуратуры, секретарями КДН районов города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"Я - гражданин!" (10 – 11 классы)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помощи: индивидуальное консультирование родителей (законных представителей) по вопросам защиты прав и интересов ребенка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день правовых знаний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 просвещению и профилактике правонарушений среди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"Телефон доверия", "Ваши права и обязанности, дети!", Главная ценность в России - семья"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 по правовому просвещению с привлечением специалистов органов системы профилактики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руководители, социальные педагоги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буклетов "Права ребенка – права человека"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15, 16; МБОУ ООШ №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трех консультативных пунктов по оказанию правовой социальной помощи несовершеннолетним и родителям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ПДН ОМВД России по Советско-Гаванскому муниципальному району, КГБУ "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КЦСОН", Администрация Советско-Гаванского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и учреждений системы профилактики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для школьников начальных классов на тему "В ладу с законом"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Филиал МБУК "Централизованная библиотечная система"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филиала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82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"20 ноября Всероссийский День правовой помощи детям",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22-3-80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Зверева Ольга Владимировна,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грамотности: "Россия – территория закона",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2-23-81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Соболева Ирина Валерьевна,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"Дети и их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Лекторий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(42146) 2-62-84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Тыщенко Ольга Валерьевна,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"Большие права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"Знай и умей защитить свои права!"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п. Хурмули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Хурмули,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95-5-58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Зырянова Нина Михайловна,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беседы: "Как не стать жертвой преступления", "Что надо знать о законах",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п. Харипчан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Харипчан,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35 8 914 204 17 85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Нина Васильевна, директор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 "Я и мой ребенок"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"Правоохранительные органы и судебная система"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п. Горин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62-5-62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Федоров Владимир Михайлович, директор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"20 ноября – Всероссийский День правовой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п. Березовый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Березовый,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(42146) 5-62-14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 Клавдия Павловна, директор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калейдоскоп "Конвенция о правах ребенка"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Эворон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Эворон,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71-3-10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Ковалев Александр Михайлович,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C1282" w:rsidRDefault="000C1282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82" w:rsidRPr="003B3886" w:rsidRDefault="000C1282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калейдоскоп "Конвенция о правах ребенка"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Дуки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Дуки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Никифорова,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92-4-81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Чешева Лилия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Витальевна,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 п. Солнечный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2-23-09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Накоренок Юлия Валерьевна,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"Час правовой грамотности"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Амгунь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Амгунь,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Пензенская, д. 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90-4-33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Золина Ольга Юрьевна,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"День правовой помощи детям" – консультирование учащихся и родителей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Джамку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Джамку,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93-4-69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Туманова Светлана Николаевна,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Кондон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Кондон,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А. Самара,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97-3-48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Койгерова Анна Сергеевна,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"Права детей" для учащихся 6-х классов общеобразовательных организаций Солнечного муниципального района Хабаровского края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ЦМБОУ "Районный Дом молодежи"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(42146)22-6-05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Елисафенко Виктория Александровна, директор ЦМБОУ РДМ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консультирования специалистами различных отраслей граждан по вопросам защиты прав и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Викторовна, главный специалист сектора по спорту и молодежной политики администрации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Солнечного муниципального района Хабаровского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"Круглый стол» в рамках бесплатного консультирования граждан по вопросам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и интересов детей с привлечением специалистов различных отраслей: отдел правовой работы администрации, управления образования, отдел опеки и попечительства, КДН, ПДН, прокуратуры, органов социальной защиты и проч.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0C1282">
        <w:trPr>
          <w:gridAfter w:val="3"/>
          <w:wAfter w:w="1162" w:type="dxa"/>
          <w:trHeight w:val="303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Тугуро-Чумиканский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по вопросам социальной поддержки семьи и семей имеющих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Тугуро-Чумиканскому району КГКУ «Центр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Хабаровску»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Таранца, д.18,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91 4 85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91 1 53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Огородова Н.Н., начальник отдела социальной поддержки населения по Тугуро-Чумиканскому району КГКУ «Центр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Хабаровску»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– 17.15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"Азбука правовых знаний"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с. Чумикан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0C1282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24. (42143)91 1 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Шапарева Л.В.,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презентация "День правовых знаний"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Беседы "Мои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ООШ с. Тугур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Тугур,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Карпова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93-2-65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Чепалова О.К., директор</w:t>
            </w:r>
          </w:p>
        </w:tc>
      </w:tr>
      <w:tr w:rsidR="003B3886" w:rsidRPr="003B3886" w:rsidTr="003B3886">
        <w:trPr>
          <w:gridAfter w:val="3"/>
          <w:wAfter w:w="1162" w:type="dxa"/>
          <w:trHeight w:val="56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Презентация с обсуждением "Вас защищает закон"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1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"Конституция и ее назначение"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ООШ с. Удское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Удское,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5D11DF">
              <w:rPr>
                <w:rFonts w:ascii="Times New Roman" w:hAnsi="Times New Roman" w:cs="Times New Roman"/>
                <w:sz w:val="24"/>
                <w:szCs w:val="24"/>
              </w:rPr>
              <w:t>842143242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Иванова М.Ю., директор</w:t>
            </w:r>
          </w:p>
        </w:tc>
      </w:tr>
      <w:tr w:rsidR="003B3886" w:rsidRPr="003B3886" w:rsidTr="003B3886">
        <w:trPr>
          <w:gridAfter w:val="3"/>
          <w:wAfter w:w="1162" w:type="dxa"/>
          <w:trHeight w:val="43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Презентация "Конвенция о правах ребенка"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4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"Правонарушения и юридическая ответственность"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5D11D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DF">
              <w:rPr>
                <w:rFonts w:ascii="Times New Roman" w:hAnsi="Times New Roman" w:cs="Times New Roman"/>
                <w:b/>
                <w:sz w:val="28"/>
                <w:szCs w:val="28"/>
              </w:rPr>
              <w:t>Ульчский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  <w:trHeight w:val="57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листовок «Права и обязанности ребенка»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  <w:p w:rsidR="003B3886" w:rsidRPr="003B3886" w:rsidRDefault="005D11D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д. 50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(42151)51-3-13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Бушуева Александра Николаевна</w:t>
            </w:r>
          </w:p>
        </w:tc>
      </w:tr>
      <w:tr w:rsidR="003B3886" w:rsidRPr="003B3886" w:rsidTr="003B3886">
        <w:trPr>
          <w:gridAfter w:val="3"/>
          <w:wAfter w:w="1162" w:type="dxa"/>
          <w:trHeight w:val="69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буклетов «Права ребенка – права человека»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6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2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презентации "Конвенция о правах ребёнка"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тему: "Знать, чтобы соблюдать" (правонарушения подростков: понятие, виды и ответственность согласно законодательству Российской Федерации), проведение анкетирования на тему "Права ребенка, что я о них знаю"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открытой лекции по пенсионному обеспечению и страхованию в рамках информационно — разъяснительной кампании среди старшеклассников. Предоставление учебного пособия: "Все о будущей пенсии для учебы и жизни"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6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Занятие на тему "Право есть и у меня"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- Всероссийский День правовой помощи детям".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Экскурсия в Ульчский районный суд, прокуратуру. Беседа "Уголовная, административная ответственность несовершеннолетних"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здания суда и прокуратуры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97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5D11DF">
        <w:trPr>
          <w:gridAfter w:val="3"/>
          <w:wAfter w:w="1162" w:type="dxa"/>
          <w:trHeight w:val="277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5D11D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DF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муниципального района,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кабинет 201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Волочаевская,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48-71-73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14.00 - 17.30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и.о. начальника юридического отдела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EFEF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</w:t>
            </w:r>
            <w:r w:rsidRPr="003B38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«Твой возраст – твои права», </w:t>
            </w:r>
            <w:r w:rsidRPr="003B38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«Для чего нужны законы?»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, лекции «Права и обязанности подростка», </w:t>
            </w:r>
            <w:r w:rsidRPr="003B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«Что надо знать об ответственности?»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, семинар для старшеклассников «Подросток и право», просмотр видеороликов и презентаций «Виды правонарушений», «Виды юридической ответственности», викторина «Мои права и обязанности», интеллектуальная игра «Знатоки избирательного права», </w:t>
            </w:r>
            <w:r w:rsidRPr="003B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деловая игра «Азбука права»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юридических профессий, 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«Я</w:t>
            </w:r>
            <w:proofErr w:type="gramEnd"/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рисую свои права», конкурс листовок «Права и обязанности 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ребенка», конкурс буклетов «Права ребенка – права человека»,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стендовой информации «Права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книжные выставки "Тебе о праве - право о тебе"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вопросам защиты прав детей на сайтах образовательных учреждений, стендах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217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5D11DF" w:rsidRDefault="003B3886" w:rsidP="005D1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</w:t>
            </w:r>
            <w:r w:rsidR="005D11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D11DF">
              <w:rPr>
                <w:rFonts w:ascii="Times New Roman" w:hAnsi="Times New Roman" w:cs="Times New Roman"/>
                <w:b/>
                <w:sz w:val="28"/>
                <w:szCs w:val="28"/>
              </w:rPr>
              <w:t>Город Хабаровск</w:t>
            </w:r>
            <w:r w:rsidR="005D11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Выездное консультирование по правовым вопросам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МАДОУ "Детский сад комбинированного вида № 15 г. Хабаровска"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Бойко-Павлова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11D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(4212) 56-04-18,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75-86-87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Челышева Екатерина Александровна, заведующий сектором по организационно-консультационной работе и связям с общественностью юридического управления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по вопросам защиты прав детей в разделе юридического управления на официальном сайте администрации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Хабаровска, стенде юридического управления администрации города Хабаровска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города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D11D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(4212) 41-97-99,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41-98-34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Библиотечные книжные выставки "Права и обязанности подростков"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города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 (1- 5 классы)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"Конвенция о правах ребенка" (1 – 11 классы)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"Большие права маленького человека" (1 – 4 классы)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"Россия – территория закона" (5 – 7 классы)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детей "группы риска" "Права и обязанности детей и родителей в детско-родительских взаимоотношениях в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организаций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с представителями инспекции ПДН, КДН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города Хабаровска по всестилевому каратэ, проводимый в рамках Всероссийского Дня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управления стационарными сооружениями ДВ отделения РЖД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Уборевича,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47-02-83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09.20 – 16.30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Гумовский Михаил Петрович, заместитель директора по ОГСММ МАУ "Хабаро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вск Сп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ортивный"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Хабаровское региональное отеделение Федерации всестилевого каратэ России (Бут А.Г.), 89141917779</w:t>
            </w:r>
          </w:p>
          <w:p w:rsidR="005D11DF" w:rsidRPr="003B3886" w:rsidRDefault="005D11D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"Права, обязанности и ответственность", беседа в рамках Всероссийской Дня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МБУК "Дом культуры для молодежи и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Световая,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53-56-69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Немков Андрей Викторович, зав. детским сектором (89142041002)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"Правовой ликбез" на тему: "Преступление общественного порядка и общественной безопасности"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МБУК "Центр народной культуры и досуга поселка "Березовка", актовый зал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кв. Энергетиков,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48-04-83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Алексейцева Лариса Александровна, художественный руководитель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на тему: "Правовая помощь детям"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Печкурова Алена Евгеньевна, художественный руководитель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"Оглянись и сбереги" (беседа, буклеты правовой тематики)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Алексейцева Лариса Александровна, художественный руководитель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"Мы на свете родились,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радостно жить" (Электронная презентация "Все вправе знать о праве") (6+)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"Централизованная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детских библиотек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Хабаровска", ЦГДБ им. А. Гайдара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Ленинградский,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30-07-42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Бушкова Любовь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Федоровна, заведующая отделом обслуживания ЦГДБ им. А. Гайдара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"Твои права" (в рамках Всероссийского Дня правовой помощи детям) (6+)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МБУК "Централизованная система детских библиотек</w:t>
            </w:r>
          </w:p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ДБ-филиал № 5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36-54-93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Филимонова Елена Николаевна, заведующая филиалом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"Все лучшее детям" (6+)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МБУК "Централизованная система детских библиотек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Хабаровска", ДБ-филиал № 10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Даниловского,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22-60-51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Алексеевна, заведующая филиалом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Единая телефонная "горячая линия" по вопросам защиты прав и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подведомственные учреждения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73-98-58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37-20-25,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48-39-40,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53-56-08,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53-18-00</w:t>
            </w: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Pr="003B3886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Безрукова Н.О.,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Борщеговская А.Г.,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Матюшина Л.В.,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Маслоченко И.В.,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Тарасов С.В.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873D4A" w:rsidRDefault="003B3886" w:rsidP="0087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</w:t>
            </w:r>
            <w:r w:rsidR="00873D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3D4A">
              <w:rPr>
                <w:rFonts w:ascii="Times New Roman" w:hAnsi="Times New Roman" w:cs="Times New Roman"/>
                <w:b/>
                <w:sz w:val="28"/>
                <w:szCs w:val="28"/>
              </w:rPr>
              <w:t>Город Комсомольск-на-Амуре</w:t>
            </w:r>
            <w:r w:rsidR="00873D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в городе мероприятий, посвященных Дню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города, официальный сайт органов местного самоуправления администрации города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консультаций для родителей и несовершеннолетних в управлении образования администрации города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52-26-31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Пичугова Ирина Валентиновна, заместитель начальника управления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правовых консультаций для родителей с участием инспекторов ПДН ОП, представителей УМВД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Комсомольску-на-Амуре, прокуратуры города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правовых консультаций, лекций для несовершеннолетних с участием инспекторов ПДН ОП, представителей УМВД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Комсомольску-на-Амуре, прокуратуры города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тематических буклетов о правовой помощи детям с указанием номера телефона доверия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организации, учреждения дополнительного образования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по физической культуре, спорту и молодежной политике администрации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лекций и бесед для несовершеннолетних в кружках и секциях по вопросам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МОУ ДО "Дворец творчества детей и молодежи", МОУ ДО Технопарк "Кванториум", МОУ ДО "Дом детского творчества"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дополнительного образования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правовых знаний, правовые лекции, классные часы с участием инспекторов ПДН ОП, представителей УМВД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Комсомольску-на-Амуре, прокуратуры города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организации, МОУ ДО ДЮЦ "Дземги", МОУ ДОДиМ ЦВР "Юность"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и учреждений дополнительного образования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79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Выставки рисунков по теме "Права ребенка и права человека – глазами ребенка"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8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Книжные выставки в библиотеках образовательных организаций "Правовое воспитание школьника"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2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"Мы рады видеть Вас" – информационно-игровая программа для детей, проживающих в социально-опасных семьях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МОУ ДОДиМ ЦВР "Юность"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КДНиЗП Центрального округа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Собрание несовершеннолетних "группы риска"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МОУ ДОДиМ ДЮЦ "Дземги"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КДНиЗП Ленинского округа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 с участием инспекторов ПДН ОП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"День открытых дверей" в молодежном объединении "Занятость и трудоустройство, оказание правовой помощи, информирование по видам социальной помощи, социальных гарантий, трудовой занятости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МОУ ДОДиМ ЦВР "Юность", МОУ ДОДиМ ДЮЦ "Дземги"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Собрание несовершеннолетних "группы риска"</w:t>
            </w: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Pr="003B3886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c>
          <w:tcPr>
            <w:tcW w:w="1545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886" w:rsidRP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4A">
              <w:rPr>
                <w:rFonts w:ascii="Times New Roman" w:hAnsi="Times New Roman" w:cs="Times New Roman"/>
                <w:b/>
                <w:sz w:val="28"/>
                <w:szCs w:val="28"/>
              </w:rPr>
              <w:t>Органы исполнительной власти края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c>
          <w:tcPr>
            <w:tcW w:w="1545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886" w:rsidRP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4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края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"Человек и закон"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40-42-09.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Голиков А.Н., начальник отдела правовой информации правового управления УМВД России по Хабаровскому краю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Социально – правовое консультирование выпускников детских домов "Защита прав и законных интересов"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Булыгина С.А.,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"Защита жилищных прав и интересов подопечных детей в замещающих семьях"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Соколова И.И., нотариус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Спецвыпуск радиожурнала "Я –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ребенок, и я имею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Непушкина  Л.В.,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Воспитательские часы "Права и обязанности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правовой тематики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воспитатели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Экскурсия в хабаровскую таможню "Тайны таможенной службы"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"Организация, осуществляющая обучение, для детей-сирот и детей, оставшихся без попечения родителей "Детский дом № 5"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Карла Маркса,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94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32-27-02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Езипова Т.А., старший воспитатель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Воспитательский час "Правовая помощь матерям"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Волохотюк Н.А.,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"Знаю ли я закон?"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Копейкина В.Ф.,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Дискуссия "Нужно ли идти в армию?"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Бирюлин С.Н.,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 "Мое семейное дело"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Шинкевич Л.Е.,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- беседа «Права выпускников». Встреча с юмористом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Суханова М.В.,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Праздник «День правовой помощи детям!». Встреча с сотрудниками краевой прокуратуры и сотрудниками транспортной полиции. День вопросов и ответов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Езопова Т.А., 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для выпускников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КГБУ "Организация, осуществляющая обучение, для детей-сирот и детей, оставшихся без попечения родителей "Детский дом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6"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Гаражный,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27-56-64.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Синицына Е.П., 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"Основные гарантии прав ребенка в РФ, и их защита" для воспитанников детского дома с приглашением студентов Академии правосудия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Жолобова Е.В.,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"Твои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Кононова В.И., педагог-организатор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юриста для замещающих родителей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Кулешов А.В., юрисконсультант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показом презентаций по теме "Что мне известно о моих правах" (1 - 5 класс)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КГКОУ ШИ № 4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Восточное шоссе,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37-77-69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Марцениус Д.С.,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с показом презентаций по темам: "Детские права" (6 – 8 класс); "Права, обязанности и ответственность несовершеннолетних" (9 – 11 класс)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игра со старшеклассниками "Мои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Кононенко И.А., социальный педагог; Сурикова В.А.,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"Все о твоих правах"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Pr="003B3886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Давыдова Г.Е., библиотекарь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собрания с участием родителей (лиц, их замещающих) по теме "Основные гарантии прав ребенка в Российской Федерации,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КГКОУ ШИ № 3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Партизанкская, </w:t>
            </w:r>
          </w:p>
          <w:p w:rsidR="003B3886" w:rsidRPr="003B3886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48-35-56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48-35-71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Скачкова Н.Ю.,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Абрамов Е.Н., юрисконсульт,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Голубь Н.Р.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печатных материалов (брошюры, буклеты) на тему "Основные гарантии прав ребенка в Российской Федерации,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Быстрова Н.А.,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"Правовые основы несовершеннолетних"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бюджетное государственное профессиональное образовательное учреждение № 16 имени Героя Советского Союза Панова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Шмаковская,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38-81-55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Конева М.П., социальный педагог, Рыхлевич А.И.,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правоохранительных органов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Шарипова Т.И., заметситель директора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Информирование об открытии "горячей линии" в учреждении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Рыхлевич А.И.,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1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"Сообщи о нарушении прав"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№ 7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Краснореченская,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58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524518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Макеева С.Г., руководитель физвоспитания и.о. заместителя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52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"Всероссийский День правовой помощи детям"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Вишняков В.В., юрист</w:t>
            </w:r>
          </w:p>
        </w:tc>
      </w:tr>
      <w:tr w:rsidR="003B3886" w:rsidRPr="003B3886" w:rsidTr="003B3886">
        <w:trPr>
          <w:gridAfter w:val="3"/>
          <w:wAfter w:w="1162" w:type="dxa"/>
          <w:trHeight w:val="40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последняя суббота каждого месяца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886" w:rsidRPr="003B3886" w:rsidTr="003B3886">
        <w:trPr>
          <w:gridAfter w:val="3"/>
          <w:wAfter w:w="1162" w:type="dxa"/>
          <w:trHeight w:val="48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"горячей линии"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тел. 52-48-01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1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студентов, родителей, опекунов, приемных семей, а также детей, желающих поступить в колледж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государственный медицинский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873D4A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Фрунзе, д. 135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(4212) 561003.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Н.В., 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83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помощь в составлении претензий, исков, жалоб, заявлений, писем, обращений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4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собраний, круглых столов на правовые темы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"Юридическая грамотность"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краевого государственного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профессионального образовательного учреждения "Хабаровский дорожно-строительный техникум 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Восточное шоссе,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276740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 – 09.55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Борисенкр О.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</w:t>
            </w:r>
          </w:p>
        </w:tc>
      </w:tr>
      <w:tr w:rsidR="003B3886" w:rsidRPr="003B3886" w:rsidTr="003B3886">
        <w:trPr>
          <w:gridAfter w:val="3"/>
          <w:wAfter w:w="1162" w:type="dxa"/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 – 09.55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Тузова Т.А., инспектор ПДН</w:t>
            </w:r>
          </w:p>
        </w:tc>
      </w:tr>
      <w:tr w:rsidR="003B3886" w:rsidRPr="003B3886" w:rsidTr="003B3886">
        <w:trPr>
          <w:gridAfter w:val="3"/>
          <w:wAfter w:w="1162" w:type="dxa"/>
          <w:trHeight w:val="33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"История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 – 09.55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Демчук В.Н.,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3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Соболев М.В., заместитель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102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студентами. Темы: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"Защита прав и законных интересов обучающихся", "О ведении здорового образа жизни" (с привлечением врача-нарколога)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"Хабаровский краевой колледж искусств"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A2773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Краснореченская,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д. 113 </w:t>
            </w:r>
            <w:r w:rsidR="00A27739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305555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Волочаевская, </w:t>
            </w:r>
            <w:r w:rsidR="00A2773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421219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Рудь Е.Г., заведующий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отделом  воспитательной работы</w:t>
            </w:r>
          </w:p>
        </w:tc>
      </w:tr>
      <w:tr w:rsidR="003B3886" w:rsidRPr="003B3886" w:rsidTr="003B3886">
        <w:trPr>
          <w:gridAfter w:val="3"/>
          <w:wAfter w:w="1162" w:type="dxa"/>
          <w:trHeight w:val="66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правовой помощи студентам КГБ ПОУ "ХККИ"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Карепина А.В., 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Консультации студентам КГБ ПОУ "ХККИ" по правовым вопросам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1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"20 ноября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сероссийский День правовой помощи детям" в учебных группах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2773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Волочаевская, д. 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(4212) 363808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01.11.2017 -20.11.2017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Кузнецов А.В., преподаватель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Деркач М.В., преподаватель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Зайцева А.А,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85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для студентов, родителей по правовым вопросам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 – 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пн. – сб.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Малов А.А, преподаватель Могильникова Н.Б., юрист,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Зайцева А.А,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135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"Защита прав ребенка" с участием старшего помощника прокурора Индустриального района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Хабаровска младшего советника юстиции Деминой Олесей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Валентиновной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Тарасенко Л.Е., преподаватель Могильникова Н.Б., юрист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3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 25.10.2017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Минаева В.А.,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3B3886" w:rsidRPr="003B3886" w:rsidTr="003B3886">
        <w:trPr>
          <w:gridAfter w:val="3"/>
          <w:wAfter w:w="1162" w:type="dxa"/>
          <w:trHeight w:val="97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оказания правовой помощи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машиностроительный техникум", кабинет приемной комиссии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Тихоокеанская, </w:t>
            </w:r>
            <w:r w:rsidR="00A2773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22-65-09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Вранкова Е.В., юрисконсульт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"Способы защиты прав детей"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Д.Л.Калараша"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Космическая,</w:t>
            </w:r>
            <w:r w:rsidR="00A2011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36-10-76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Холаковская Н.И., заместитель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"Что я знаю о своих правах?"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7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(анкетирование "Знаем ли мы Конституцию РФ - основной закон государства")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"Хабаровский промышленно-экономический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Краснореченская,</w:t>
            </w:r>
            <w:r w:rsidR="00A2011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54-12-58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Суменкова А.М.,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106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по теме: "НПА, регулирующие образовательную деятельность в РФ" (ФЗ "Об образовании в РФ", "Устав КГБ ПОУ ХПЭТ" и др.)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96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правового пункта консультирования по вопросам защиты прав и законных интересов обучающихся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техникума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Ремесленная, д. 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48-51-09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Жукова Т.А., заместитель директора по учебно-воспитательной работе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Жукова Т.А., заместитель директора по учебно-воспитательной работе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Гнатовская Т.А. юрисконсульт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Кравцова О.А., старший методист</w:t>
            </w:r>
          </w:p>
        </w:tc>
      </w:tr>
      <w:tr w:rsidR="003B3886" w:rsidRPr="003B3886" w:rsidTr="003B3886">
        <w:trPr>
          <w:gridAfter w:val="3"/>
          <w:wAfter w:w="1162" w:type="dxa"/>
          <w:trHeight w:val="98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Раздача буклетов с информацией о правах и обязанностях несовершеннолетних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0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 "Знай и используй свои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0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(кабинет юриста)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0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права: "Всеобщая Декларация прав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7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</w:t>
            </w:r>
            <w:r w:rsidRPr="003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 Всероссийский День правовой 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</w:t>
            </w:r>
          </w:p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инфраструктуры и промышленного производства", учебные кабинеты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>г. Хабаровск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11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 Краснореченская,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3886" w:rsidRPr="003B3886" w:rsidRDefault="00A2011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54-59-23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13.15-14.55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Воеводина О.В., заместитель директора по учебно-воспитательной работе,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Баталова С.В.,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ТО, Татаринов А.Ю., инженер-программист,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Перминова Н.С.,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56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13 .11. 2017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грамотности: "Я и закон"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97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9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2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"Правовая помощь"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Ким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Чена, </w:t>
            </w:r>
            <w:r w:rsidR="00A201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Московская, д. 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30-46-81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Дудникова Т.В.,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69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"горячей линии" юридической помощи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0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"Закон для тебя"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Тютюник В.В.,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"Правовая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4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со студентами на тему: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Я имею право знать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абаровск,</w:t>
            </w:r>
          </w:p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ихоокеанская, </w:t>
            </w:r>
            <w:r w:rsidR="003C31C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(4212) 37-49-63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20.11. 2017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Шмаков Е.А., заместитель директора по общим вопросам</w:t>
            </w:r>
          </w:p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6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пункта юридического</w:t>
            </w:r>
          </w:p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4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горячая линия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 (4212) 75-15-02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3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 директора по личным вопросам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22-91-04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540" w:hanging="3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Богданова О.Б., директор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Щербаков А.А., заместитель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4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с помощником прокурора Железнодорожного района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39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540" w:hanging="3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540" w:hanging="3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9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торгово-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техникум",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Карла-Маркса,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136, каб.405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27-47-56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правовых дисциплин: Морозова Н.В., Прах А.С., председатель предметно-цикловой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Перевальская В.Г., заместитель директора по учебной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94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"Правоотношения родителей и детей"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2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со студентами 1-го курса об ответственности за совершение административных правонарушений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6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"Старт во взрослую жизнь (подростку о его правах, обязанностях и ответственности)" (по материалам Министерства юстиции РФ)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техникума информации о правовой помощи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37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 граждан по правовым вопросам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автодорожный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Тихоокеанская,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 – 10.00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Митина О. 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29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"горячей линии"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6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ПДН и другими представителями правоохранительных органов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 – 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Головко В. В., заместитель директора по учебно-воспитательной работе и социальным вопросам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Амурский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Воспитательский час "День правовой помощи – что это?"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пр. Строителей,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58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3-26-12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Утробина Г.М.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"Каждый ребенок имеет право…"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Черных К.В. куратор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"Синяя птица"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стенда "Соблюдай закон и будет сон спокойней"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Квест – игра "На страже закона" с приглашением сотрудников ПДН по Амурскому муниципальному району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Утробина Г.М.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приглашением главного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секретаря комиссии по делам несовершеннолетних и защите их прав по Амурскому муниципальному району Большаковым В.Р. "Правовая защита ребенка"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Мальникова Ю.В.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агитбригад, приуроченных к празднованию Дня правовой помощи детям "Защитим планету нашу от насилия и лжи"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Черных К.В. куратор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"Синяя птица"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стол, с приглашением юриста консультанта "Юридическая консультативная помощь семьям, в которых воспитываются дети, находящиеся под опекой и попечительством, а также семьям, находящимся в трудной жизненной ситуации". Индивидуальные консультирования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Мягкова П.А. руководитель службы подбора, подготовки и сопровождения замещающих семей,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Кулапина М.Г. юрист - консультант</w:t>
            </w:r>
          </w:p>
        </w:tc>
      </w:tr>
      <w:tr w:rsidR="003B3886" w:rsidRPr="003B3886" w:rsidTr="003B3886">
        <w:trPr>
          <w:gridAfter w:val="3"/>
          <w:wAfter w:w="1162" w:type="dxa"/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"Права, обязанности и ответственность несовершеннолетних"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"Амурский политехнический техникум"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совместно с ПДН по Амурскому району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B3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 Строителей,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36-5-23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Тяжелкова Т.Г., заместитель директора по информационным технологиям</w:t>
            </w:r>
          </w:p>
        </w:tc>
      </w:tr>
      <w:tr w:rsidR="003B3886" w:rsidRPr="003B3886" w:rsidTr="003B3886">
        <w:trPr>
          <w:gridAfter w:val="3"/>
          <w:wAfter w:w="1162" w:type="dxa"/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Казанцева О.М.,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49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"Защита прав и интересов детей в Российской Федерации"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Коскина Е.В.,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Бикинский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среди несовершеннолетних "Мои права и обязанности".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Бикин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Дальневосточная, д.4,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(42155)22-1-56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Зародова С.В.,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 привлечением специалистов прокуратуры, следственного отдела, центра занятости, социальной защиты.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№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Шелкунова В.В., начальник структурного подразделения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Ванинский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Познавательный час "Мои права – мое будущее"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16"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Вокзальная, д. 13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25-4-85,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б-р Приморский, д.8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Тематический просмотр презентации "Детям о праве"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станциям "В мире прав и обязанностей"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"Наши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"Круглый стол" по вопросам предоставления социальных гарантий детям-сиротам и детям, оставшимся без попечения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КГКУ "Центр социальной поддержки населения по Ванинскому району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интеллектуальная игра "Подросток и закон"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детского творчества "Мы имеем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по правовому воспитанию дошкольников "Права литературных героев"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Выпуск стенгазеты "Права и обязанности детей"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"Уголовная и административная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Серебрякова Г.Ю., инспектор ПДН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буклетов "Права и обязанности несовершеннолетних", "Ответственность за правонарушения"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  <w:trHeight w:val="135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"Мы имеем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Верхнебуреинский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правовым знаниям, изготовление информационного буклета по теме "Права ребенка", конкурс рисунков по теме "Я и мои права"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"Организация,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осуществляющая обучение, для детей-сирот и детей, оставшихся без попечения родителей "Детский дом № 17"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Новый Ургал,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60 лет образования СССР, д. 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4-23-99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Саватеев И.А.,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Рычкова Н.В.,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час по теме "Я имею право знать…"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Рычкова Н.В.,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 "Права ребенка"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руководителей и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и социальных структур Верхнебуреинского муниципального района Хабаровского края по теме "Основные гарантии прав ребенка в РФ и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Саватеев И.А., заместитель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сотрудниками ОВД Верхнебуреинского района (инспектор ПДН капитан полиции Крюкова З.С.) по теме "Административная и уголовная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Рычкова Н.В.,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  <w:trHeight w:val="97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информации о проведении мероприятий: "20 ноября – Всемирный день правовой 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"Чегдомынский горно-технологический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Кондратьева Г.П., библиотекарь</w:t>
            </w:r>
          </w:p>
        </w:tc>
      </w:tr>
      <w:tr w:rsidR="003B3886" w:rsidRPr="003B3886" w:rsidTr="003B3886">
        <w:trPr>
          <w:gridAfter w:val="3"/>
          <w:wAfter w:w="1162" w:type="dxa"/>
          <w:trHeight w:val="108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рамках Всероссийского Дня правовой помощи детям (с участием юриста, психолога)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Гизбрехт С.В.,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84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"горячей линии" по вопросам правового сопровождения детей и подростков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4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Гизбрехт С.В.,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Вяземский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"Наши права"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18"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Отрадное,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27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43-5-13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Карпук Е.О.,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Обязанности гражданина России. Выпуск информационного стенда, беседа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"Гражданин России"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правовой помощи детям Хабаровского края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Н.В.Усенко"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Вяземская,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31-6-43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юридической помощи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вт. 14.00 – 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пт. 14.00 – 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Хамраева Н.А.,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МБУ "Молодежный центр Вяземского района"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"Молодежный центр Вяземского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Панченко О.А., заместитель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Консультативно-информационная встреча замещающих родителей с представителями государственных правовых учреждений (юрист коллегии адвокатов по Комсомольскому району, ЦЗН, центр социальной поддержки, УПРФ.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Отдела опека и попечительства, ОУУП ОМВД России)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Комсомольскому муниципальному району Министерства образования и науки Хабаровского края.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C31C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Октябрьский,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26. кор.2.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55-23-52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Нуждина Л.П. социальный педагог службы сопровождения замещающих семей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праздничной акции, посвященной Всемирному дню ребенка проводимой на базе Краевого дома молодежи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Комсомольска-на-Амуре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дом молодежи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Комсомольска-на-Амуре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Кравцова Н.А.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правового ликбеза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"Ребенок тоже человек"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 "Организация,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Амуре, ул. Гамарника,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19/5,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8-962-299-85-50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Гречихина Н.А.,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Воспитательные часы: "Можно и нельзя", "Права и обязанности", "Основные гарантии прав ребенка в Российской Федерации и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для выпускников "Жилищное просвещение"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специалисты службы постинтерната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Смотр-конкурс правовых групповых уголков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Ток-шоу "Преступление и наказание"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инспектор ПДН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правового консультирования для представителей кровных родственников "Вернуть ребенка"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адвокат, специалист опеки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замещающих родителей и подопечных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Специалисты службы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"Это нужно тебе" (распространение брошюр и информационных материалов по правовым вопросам детства)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привокзального района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Комсомольска-на-Амуре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Щербакова Н.А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Составление раскраски "Мои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Гамарника,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19/5,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8-962-299-85-50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Бухарова А.Г.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со специалистами отдела молодежи Центрального района "Путевка в жизнь"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10"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Вокзальная, д. 44,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53-23-26.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Моисеенко О.В., Сердалина Р.Ж., педагог-психолог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"Правила эксплуатации жилого помещения"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Гусакова Е.Г. руководитель службы постинтернатного сопровождения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"Подросток и закон" совместно сотрудниками ФКУ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ИК-7.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Махова Е.В. зам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оказание консультативной помощи гражданам из числа детей-сирот, детей, оставшихся без попечения родителей и попечителей по вопросам защиты прав детей с привлечением специалистов правоохранительных органов и отдела опеки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34"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22-86-73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Савицкая Т.В., Лосева Л.В., Витько О.А.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Медиалекторий "Возраст тревог и ошибок" с привлечением работников прокуратуры, УФСИН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Мариничева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Квест "Трамплин в жизнь"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брифинг с привлечением сотрудников ПДН, УИИ, прокуратуры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Ломоносова, д. 18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22-86-73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Лисогорская Е.А.,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Иннкина Я.В.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Лисогорская Е.А.,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Макаренко Д.Д.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консультативной группы для родителей, родственников, опекунов, приемных семей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Мертвищева Е.В., директор; Панфилова Н.А., заместитель директора по УВР; Шульга О.Д., педагог-психолог; Инкина Я.В., социальный педагог, медики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юрисконсульта колледжа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Гамарника,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 (первый корпус)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53-02-22,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73 (второй корпус)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54-09-39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14.10.2017 – 24.10.2017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Полевая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"Социальные гарантии опекаемых и инвалидов"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Плетнев Д.О., заведующий лабораторией; Лузина И.В., специалист по правовой поддержке молодежи, Кудлай С.Ю.,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вт. 14.00 – 19.00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ликбез "Мои права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"Комсомольский-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на-Амуре лесопромышленный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Амуре, ул. Кирова,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54-66-02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Щорса, 50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54-63-62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Деменева В.В.,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Беседы: "Права, обязанности и ответственность несовершеннолетних", "Вас защищает закон"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Смирнова Л.В.,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Общее собрание для детей-сирот, ОБПР и лиц из их числа по ознакомлению с изменениями в законодательстве о дополнительных гарантиях данным категориям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правовым вопросам на базе техникума (прием, прямая линия)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Арсеньева О.А., юрист, Деменева В.В., заместитель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буклетов "Права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 01.11.2017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Давыдова Ю.Л., сотрудник Пресс-центра техникума "Успех"</w:t>
            </w:r>
          </w:p>
        </w:tc>
      </w:tr>
      <w:tr w:rsidR="003B3886" w:rsidRPr="003B3886" w:rsidTr="003B3886">
        <w:trPr>
          <w:gridAfter w:val="3"/>
          <w:wAfter w:w="1162" w:type="dxa"/>
          <w:trHeight w:val="109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студентов, родителей, опекунов, приемных семей, а также детей, желающих поступить в колледж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филиал краевого государственного бюджетного профессионального образовательного учреждения "Хабаровский государственный медицинский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Котовского,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15, корпус 3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53-53-75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Мамедов Юрий Касимович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рисконсульт,</w:t>
            </w:r>
          </w:p>
        </w:tc>
      </w:tr>
      <w:tr w:rsidR="003B3886" w:rsidRPr="003B3886" w:rsidTr="003B3886">
        <w:trPr>
          <w:gridAfter w:val="3"/>
          <w:wAfter w:w="1162" w:type="dxa"/>
          <w:trHeight w:val="83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помощь в составлении претензий, исков, жалоб, заявлений, писем, обращений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12.30-13-00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Степаненко Т.А., заведующий филиалом</w:t>
            </w:r>
          </w:p>
        </w:tc>
      </w:tr>
      <w:tr w:rsidR="003B3886" w:rsidRPr="003B3886" w:rsidTr="003B3886">
        <w:trPr>
          <w:gridAfter w:val="3"/>
          <w:wAfter w:w="1162" w:type="dxa"/>
          <w:trHeight w:val="5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собраний, круглых столов на правовые темы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Мамедов Ю.К.,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84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"Права и обязанности несовершеннолетних 16-18 лет" (для студентов 1-2 курсов)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54-43-40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Сокотова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И.В.,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69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вопросам социальной защищенности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Копылова Т.В.,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студентов и родителей в рамках действующего ФЗ "Об образовании в Российский Федерации"</w:t>
            </w:r>
            <w:proofErr w:type="gramEnd"/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Иванова Е.А.,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"Основные гарантии прав ребенка в Российской Федерации"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Орехова", актовый зал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Аллея Труда,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59-29-79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Абраменко Н.Н., заместитель директора по учебной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60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"Коррупции – нет!"; "Услуги адвоката и нотариуса"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Шилов А.О., заместитель директора по безопасности</w:t>
            </w:r>
          </w:p>
        </w:tc>
      </w:tr>
      <w:tr w:rsidR="003B3886" w:rsidRPr="003B3886" w:rsidTr="003B3886">
        <w:trPr>
          <w:gridAfter w:val="3"/>
          <w:wAfter w:w="1162" w:type="dxa"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обучающихся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Брагина Ю.А.,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7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практикум "Изучение ФЗ "О борьбе с коррупцией"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"Губернаторский авиастроительный колледж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Комсомольска-на-Амуре (Межрегиональный центр компетенций)", кампус Центральный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(4212) 265054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Скрипачева Т.Н.  заместитель директора ЦОиВ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851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студентам и их родителям "Прямой диалог"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Смирнов Р.В.,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493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"Службы доверия" и "Горячей линии" при кабинете педагога-психолога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Алямкина О.А.  заместитель директора ЦОиВ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Комсомольский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для воспитанников и выпускников детского дома "Вас защищает закон!" с участием зам. начальника ОМВД России Хабаровского края Комсомольском районе, специалист органов опеки и попечительства по Комсомольскому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"Организация, осуществляющая обучение, для детей-сирот и детей, оставшихся без попечения родителей "Детский дом № 20"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Хурба,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Молодежная, д.2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56-86-28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Кондратенко Т.Ю., Гричкова Л.А., социальные педагоги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с применением ИКТ "Правовой экспресс"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Старцева Е.С.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Игра по станциям "Правовой десант"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Авдеева Н.Г.,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"Права ребенка. Права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Кондратенко Т.Ю., Гричкова Л.А., социальные педагоги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в рамках дня правовых знаний «Мои права, мои обязанности»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21"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Хурба,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Взлетная, д.5,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(4217)56-04-36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Чистякова О.В., 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вопросам, связанным с обеспечением и защитой прав и законных интересов детей-инвалидов, лиц из числа детей-сирот и детей, оставшихся без попечения родителей, а также по другим вопросам правового характера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с. Хурба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Хурба,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Гайдара, д. 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56-04-36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Васидьва А.Н.,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Консультации граждан, планирующих принять на воспитание детей-сирот в свою семью, по вопросам правового регулирования семейного устройства детей-сирот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Овсянникова Е.В.,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компания "Каждому ребенку – дом, семью, родителя"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Веселова А.Н., педагог-психолог службы по подбору и подготовке кандидатов в замещающие родители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 рисунков воспитанников детского дома "Я рисую свое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Пыкина Е.В., педагог-организатор, руководитель изостудии детского дома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Муниципальный район им. Лазо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о формах жизнеустройства детей, оставшихся без попечения родителей в семьи граждан. Консультативная помощь по правовым вопросам гражданам, желающим принять ребенка в семью.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д. 13а,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8924064621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Резник Н.П.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вопросу уголовной и административной ответственности родителей за уклонение от воспитания, содержания и обучение детей.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Кругликово,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Зоевка (5 семей)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89143152858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Войтехович Ю.В.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для замещающих родителей и кандидатов "Все вправе знать о праве" с приглашением представителей органов опеки и попечительства, социальной защиты населения муниципального района имени Лазо, прокуратуры муниципального района имени Лазо, ОМВД по району имени Лазо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22"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Переясловка,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Ленина, д. 13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2-11-02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Лыткина Т.В., социальный педагог (8 962 221 61 54)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квест для выпускников, воспитанников детского дома и детей из замещающих семей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Петрушкевич Т.П., 8 909 858 49 21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воспитанников детского дома с представителями правоохранительных органов (ПДН, участковый, СУ СК)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Гушина В.В.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"День правовых знаний" (информационная встреча воспитанников детского дома и детей из замещающих семей с представителями ПДН, КДН)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23"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Переясловка,</w:t>
            </w:r>
          </w:p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Сентябрьская,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21-3-08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Хитрова С.С.,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"День правовых знаний" (информационная встреча замещающих семей со специалистами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населения, юристом)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Понасийская О.В., руководитель службы сопровождения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семей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воспитанниками организаций профессионального образования по правовому воспитанию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«Хорский агропромышленный техникум»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Хор,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Менделеева, д.13, (42154)35-4-66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Кобзаренко Т.А. руководитель службы постинтернатного сопровождения выпускников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информационная встреча с жителями с.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Полетное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 с. Бичевая по вопросу гарантий прав ребенка с участием юриста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 Бичевая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Бичевая,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д.51,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(42154)46-1-65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Понасийская О.В., руководитель службы сопровождения замещающих семей</w:t>
            </w:r>
          </w:p>
        </w:tc>
      </w:tr>
      <w:tr w:rsidR="003B3886" w:rsidRPr="003B3886" w:rsidTr="003B3886">
        <w:trPr>
          <w:gridAfter w:val="3"/>
          <w:wAfter w:w="1162" w:type="dxa"/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Всероссийскому Дню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13, (42154)35-1-54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Соловьев В.Ю.,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38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 – 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1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в учебных группах "Я и 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 – 18.11.2017</w:t>
            </w:r>
          </w:p>
          <w:p w:rsidR="003B3886" w:rsidRPr="003B3886" w:rsidRDefault="003B3886" w:rsidP="00231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беседа "Мои права, мое богатство" (8-10 класс)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24"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2-03-37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Бочкарева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Защита проектов "Ты и закон! (все группы) совместно с сотрудниками прокуратуры и органов  социальной защиты населения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Маршева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"Кто придумал законы" (3 – 7 класс) совместно с работниками районного дома молодёжи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Побежимова Р.А.</w:t>
            </w:r>
          </w:p>
        </w:tc>
      </w:tr>
      <w:tr w:rsidR="003B3886" w:rsidRPr="003B3886" w:rsidTr="003B3886">
        <w:trPr>
          <w:gridAfter w:val="3"/>
          <w:wAfter w:w="1162" w:type="dxa"/>
          <w:trHeight w:val="12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студентов, родителей, опекунов, приемных семей, а также детей, желающих поступить в колледж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Николаевский </w:t>
            </w:r>
            <w:proofErr w:type="gramStart"/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>-н</w:t>
            </w:r>
            <w:proofErr w:type="gramEnd"/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а- Амуре филиал коренных малочисленных народов Севера краевого 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бюджетного профессионального образовательного учреждения</w:t>
            </w:r>
            <w:r w:rsidRPr="003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"Хабаровский государственный медицинский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Николаевск-на-Амуре,</w:t>
            </w:r>
          </w:p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23-22-5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Вильская О.А., заведующий филиалом,</w:t>
            </w:r>
          </w:p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Н.В., 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186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помощь в составлении претензий, исков, жалоб, заявлений, писем, обращений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9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собраний, круглых столов на правовые темы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 ноября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"Горячая линия" по правовым вопросам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тел. 8 (42135) 27005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КГБПОУ "Николаевский-на-Амуре промышленно-гуманитарный техникум" (административный корпус, каб. 8, каб. заведующего общежитием, общежитие, корпуса № 1, 2)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Попова,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27-00-5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Флотская,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27-20-4,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27-00-5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9.30 – 17.30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Чикуров М.В.,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 и их родителей (законных представителей), работников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обучающихся, проживающих в общежитиях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Шпак И.А., заведующий общежитием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Анисимова А.Г., заместитель директора по учебно-воспитательной работе</w:t>
            </w:r>
          </w:p>
          <w:p w:rsidR="0023183A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260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Советско-Гаванский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  <w:trHeight w:val="49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техникум", каб. 129/1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Чкалова, д. 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42-1-09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Шпортеев Александр Викторович,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Солнечный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Ленина, д. 18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23-1-92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Финогенова Н.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Выпуск буклетов, брошюр, проведение анкетирования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 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Безмольская С.А.,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Нагорная Л.А.</w:t>
            </w:r>
          </w:p>
        </w:tc>
      </w:tr>
      <w:tr w:rsidR="003B3886" w:rsidRPr="003B3886" w:rsidTr="003B3886">
        <w:trPr>
          <w:gridAfter w:val="3"/>
          <w:wAfter w:w="1162" w:type="dxa"/>
          <w:trHeight w:val="74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"Правонарушения и виды юридической ответственности" с приглашением участкового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22-6-82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Трухина Ю.А., заместитель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об ответственности и наказании за употребление и распространение наркотических средств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7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Зарипова Е.М.,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Ульчский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Советская, д. 54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51-6-89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51-0-20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Гольмак Л.А.,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Загибалова А.Н.,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Ховрящук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КДН по юридической ответственности подростков при совершении правонарушений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Гольмак Л.А.,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Телевная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"В курсе дела"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специалисты структурных подразделений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Экскурсия в Центр занятости населения Ульчского муниципального района. Беседа с начальником отдела трудоустройства населения Курозеевой Н.Ю. "Организация временного трудоустройства несовершеннолетних граждан"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Гольмак Л.А.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Хабаровский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Клуб замещающих семей "Понимание" круглый стол: Всероссийский День правовой 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 "Детский дом № 32"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Некрасовка,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д. 22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49-02-54,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54-90-50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Роот О.А., Радзиевская О.В., специалисты службы сопровождения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семей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с приемными детьми, посвященный Всероссийскому Дню правовой помощи детям "Я имею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 – 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 начальником управления прокуратуры Хабаровского района старшим советником юстиции Понамаревым П.Г.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тему: "Знать, чтобы соблюдать" (правонарушения подростков: понятие, виды и ответственность согласно законодательству РФ)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33"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Тополево,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д. 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46-09-33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Занятие на тему: "Право есть у меня"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волонтерский центр "Резерв" ДВЮИ МВД России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Консультационные встречи с представителями Пенсионного фонда, Центра социальной защиты населения, отдела опеки и попечительства по Хабаровскому району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Охотский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 элементами правовой игры по теме: "Мои права и обязанности"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3183A" w:rsidRDefault="003B3886" w:rsidP="00231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</w:t>
            </w:r>
          </w:p>
          <w:p w:rsidR="003B3886" w:rsidRPr="003B3886" w:rsidRDefault="003B3886" w:rsidP="00231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60,</w:t>
            </w:r>
          </w:p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9-13-65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Константинова О.А., педагог-организатор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"Уголовная, административная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Филиппова А.В., инспектор КДН, Шерстнев А.А., прокурор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Игра – путешествие "Права детей"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Константинова О.А., педагог-организатор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Нанайский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"Детский дом № 37"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Найхин,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(42156)43-1-66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Пассар Н.В., Ефименко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"Человек и закон" в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недели правовой помощи детям (с участием сотрудников ОМВД)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Громова О.Б.,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Сарголь О.Е.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Громова О.Б.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"На что я имею право?"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ликбез "Права и ответственность несовершеннолетних" (с участием сотрудников ОМВД)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Бельды Д.А.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замещающих родителей и подопечных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Бельды Н.В., Бельды Д.А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организации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Ефименко А.А.</w:t>
            </w:r>
          </w:p>
        </w:tc>
      </w:tr>
      <w:tr w:rsidR="003B3886" w:rsidRPr="003B3886" w:rsidTr="003B3886">
        <w:trPr>
          <w:gridAfter w:val="3"/>
          <w:wAfter w:w="1162" w:type="dxa"/>
          <w:trHeight w:val="311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организации лекарственного обеспечения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д. 32,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40-22-72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Кондрашина Тамара Викторовна - начальник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отдела лекарственного обеспечения министерства здравоохранения Хабаровского края</w:t>
            </w:r>
            <w:proofErr w:type="gramEnd"/>
          </w:p>
          <w:p w:rsidR="0023183A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защиты прав детей в области охраны здоровья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КГБУЗ "Детская краевая клиническая больница» им. А.К. Пиотровича министерства здравоохранения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Прогрессивная, д. 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91-04-14, доп.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Мосунова Нина Павловна - заведующая консультативно-диагностической поликлиникой КГБУЗ «Детская краевая клиническая больница» им. А.К. Пиотровича министерства здравоохранения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социальной защиты населения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Хабаровск, Аяно-Майский муниципальный район, Тугуро-Чумиканский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30-28-69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75-87-27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Железнодорожному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 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32-56-96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Кировскому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Краснофлотскому районам КГКУ "Центр социальной поддержки населения по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62,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B3886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Центральному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Индустриальному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Краснореченская,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87,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B3886">
              <w:rPr>
                <w:rFonts w:ascii="Times New Roman" w:hAnsi="Times New Roman"/>
                <w:szCs w:val="24"/>
              </w:rPr>
              <w:t>(4212) 47 40 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населения по Аяно-Майскому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с. Аян,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 xml:space="preserve">ул. Советская,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(42147) 2 13 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 до 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Люлина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Тугуро-Чумиканскому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аранца,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91 4 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 28 69</w:t>
            </w:r>
          </w:p>
          <w:p w:rsidR="0023183A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КГБУ "Хабаровский комплексный центр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(4212) 75 87 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Железнодорожному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Кировскому и Краснофлотскому районам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62,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Центральному району КГКУ "Центр социальной поддержки населения по          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Индустриальному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Краснореченская,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47-40-77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 28 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КГБУ "Чумиканский комплексный центр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(42143) 9 15 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75 87 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 28 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75 87 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здравоохранения, образования, жилищно-коммунальные службы, почтовые отделения, центр занятости населения,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г.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Зазулина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Недбаева Т.Ю.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Чекрыжова О.Н.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здравоохранения, образования, жилищно-коммунальные службы, почтовые отделения, центр занятости населения, администрации сельских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Аяно-Майского и Тугуро-Чумиканского муниципальных районов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Люлина А.А.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"Городская поликлиника № 7"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ДОС, 42</w:t>
            </w:r>
            <w:r w:rsidR="0023183A">
              <w:rPr>
                <w:rFonts w:ascii="Times New Roman" w:hAnsi="Times New Roman"/>
                <w:szCs w:val="24"/>
              </w:rPr>
              <w:t xml:space="preserve"> «</w:t>
            </w:r>
            <w:r w:rsidRPr="003B3886">
              <w:rPr>
                <w:rFonts w:ascii="Times New Roman" w:hAnsi="Times New Roman"/>
                <w:szCs w:val="24"/>
              </w:rPr>
              <w:t>а</w:t>
            </w:r>
            <w:r w:rsidR="0023183A">
              <w:rPr>
                <w:rFonts w:ascii="Times New Roman" w:hAnsi="Times New Roman"/>
                <w:szCs w:val="24"/>
              </w:rPr>
              <w:t>»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23</w:t>
            </w:r>
            <w:r w:rsidRPr="003B3886">
              <w:rPr>
                <w:rFonts w:ascii="Times New Roman" w:eastAsia="MS Mincho" w:hAnsi="Times New Roman"/>
                <w:szCs w:val="24"/>
              </w:rPr>
              <w:t xml:space="preserve"> </w:t>
            </w:r>
            <w:r w:rsidRPr="003B3886">
              <w:rPr>
                <w:rFonts w:ascii="Times New Roman" w:hAnsi="Times New Roman"/>
                <w:szCs w:val="24"/>
              </w:rPr>
              <w:t>55 77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08.11.2017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"Городская пол-ка №11"Женская консультация № 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Иртышская,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11,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40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14.11.2017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09.00 - 11.00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Комиссия по делам несовершеннолетних комитета по управлению Центральным округом администрации города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60,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8 924 308 38 33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(Якимова Марина Валентиновна)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14.11.2017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28.11.2017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"Городская поликлиника № 24"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Вяземская,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7</w:t>
            </w:r>
            <w:r w:rsidR="0023183A">
              <w:rPr>
                <w:rFonts w:ascii="Times New Roman" w:hAnsi="Times New Roman"/>
                <w:szCs w:val="24"/>
              </w:rPr>
              <w:t xml:space="preserve"> «</w:t>
            </w:r>
            <w:r w:rsidRPr="003B3886">
              <w:rPr>
                <w:rFonts w:ascii="Times New Roman" w:hAnsi="Times New Roman"/>
                <w:szCs w:val="24"/>
              </w:rPr>
              <w:t>а</w:t>
            </w:r>
            <w:r w:rsidR="0023183A">
              <w:rPr>
                <w:rFonts w:ascii="Times New Roman" w:hAnsi="Times New Roman"/>
                <w:szCs w:val="24"/>
              </w:rPr>
              <w:t>»</w:t>
            </w:r>
            <w:r w:rsidRPr="003B3886">
              <w:rPr>
                <w:rFonts w:ascii="Times New Roman" w:hAnsi="Times New Roman"/>
                <w:szCs w:val="24"/>
              </w:rPr>
              <w:t>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43</w:t>
            </w:r>
            <w:r w:rsidRPr="003B3886">
              <w:rPr>
                <w:rFonts w:ascii="Times New Roman" w:eastAsia="MS Mincho" w:hAnsi="Times New Roman"/>
                <w:szCs w:val="24"/>
              </w:rPr>
              <w:t xml:space="preserve"> </w:t>
            </w:r>
            <w:r w:rsidRPr="003B3886">
              <w:rPr>
                <w:rFonts w:ascii="Times New Roman" w:hAnsi="Times New Roman"/>
                <w:szCs w:val="24"/>
              </w:rPr>
              <w:t>68 93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"Детская городская клиническая поликлиника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3"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Майская,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39,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 "Родильный дом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 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Ленина,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21 72 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"Родильный дом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2"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пер. Казарменный,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4,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тел. 8 (4212) 47 40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15.00 - 16.00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КГБУК "Детская библиотека                           им. Н.Д. Наволочкина" (клуб "Библиосад")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Ленинградская,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25,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16.30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"Городская полка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11"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Женская консультация № 2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Рокоссовского,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35,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40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16.11.2017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3B3886">
              <w:rPr>
                <w:rFonts w:ascii="Times New Roman" w:hAnsi="Times New Roman"/>
                <w:szCs w:val="24"/>
              </w:rPr>
              <w:t xml:space="preserve">КГКУ "Хабаровский центр </w:t>
            </w:r>
            <w:r w:rsidRPr="003B3886">
              <w:rPr>
                <w:rFonts w:ascii="Times New Roman" w:hAnsi="Times New Roman"/>
                <w:szCs w:val="24"/>
              </w:rPr>
              <w:lastRenderedPageBreak/>
              <w:t>социальной помощи семье и детям" (клуб "Счастливы вместе")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 xml:space="preserve">ул. Постышева,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42 74 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16.11.2017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"Городская поликлиника № 8"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Воровского, 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3B3886" w:rsidRPr="003B3886">
              <w:rPr>
                <w:rFonts w:ascii="Times New Roman" w:hAnsi="Times New Roman"/>
                <w:szCs w:val="24"/>
              </w:rPr>
              <w:t>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22</w:t>
            </w:r>
            <w:r w:rsidRPr="003B3886">
              <w:rPr>
                <w:rFonts w:ascii="Times New Roman" w:eastAsia="MS Mincho" w:hAnsi="Times New Roman"/>
                <w:szCs w:val="24"/>
              </w:rPr>
              <w:t xml:space="preserve"> </w:t>
            </w:r>
            <w:r w:rsidRPr="003B3886">
              <w:rPr>
                <w:rFonts w:ascii="Times New Roman" w:hAnsi="Times New Roman"/>
                <w:szCs w:val="24"/>
              </w:rPr>
              <w:t>85 21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17.11.2017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КГКУ "Хабаровский центр социальной помощи семьям с детьми"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30 28 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17.11.2017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МБУ "Центр работы с населением "Диалог"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Ильича,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17.11.2017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МБУ "Центр работы с населением "Диалог"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Бойко-Павлова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 xml:space="preserve">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20,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17.11.2017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Женская консультация КГБУЗ "Родильный дом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2"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пер. Молдавский,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3, (4212) 47 40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20.11.2017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"Детская городская поликлиника 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Л. Толстого,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76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22.11.2017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09.00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 "Родильный дом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Ленина,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21 72 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29.11.2017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Тугуро-Чумиканскому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Таранца,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(42143)91 4 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"Детская городская поликлиника 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Л. Толстого,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76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22.11.2017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09.00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 "Родильный дом № </w:t>
            </w:r>
            <w:r w:rsidRPr="003B3886">
              <w:rPr>
                <w:rFonts w:ascii="Times New Roman" w:hAnsi="Times New Roman"/>
                <w:szCs w:val="24"/>
              </w:rPr>
              <w:lastRenderedPageBreak/>
              <w:t>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 xml:space="preserve">ул. Ленина,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21 72 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29.11.2017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Аяно-Майскому району КГКУ "Центр социальной поддержки населения по               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ян,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(42147) 2 13 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Тугуро-Чумиканскому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 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Таранца,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(42143)91 4 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Люлина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материала, буклетов на информационных стендах краевых государственных казенных учреждений – центров социальной поддержки населения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Железнодорожному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Кировскому и Краснофлотскому районам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62,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Центральному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Индустриальному району </w:t>
            </w:r>
            <w:r w:rsidRPr="003B3886">
              <w:rPr>
                <w:rFonts w:ascii="Times New Roman" w:hAnsi="Times New Roman"/>
                <w:szCs w:val="24"/>
              </w:rPr>
              <w:lastRenderedPageBreak/>
              <w:t xml:space="preserve">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Краснореченская,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87,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(4212) 47 40 77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Ежедневный прием и консультирование граждан по вопросам предоставления социальной поддержки семьям с детьми в соответствии с федеральным и краевым законодательством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Железнодорожному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Кировскому и Краснофлотскому районам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62,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Центральному району 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/>
                <w:szCs w:val="24"/>
              </w:rPr>
              <w:t>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Индустриальному району КГКУ "Центр социальной поддержки населения </w:t>
            </w:r>
            <w:proofErr w:type="gramStart"/>
            <w:r w:rsidRPr="003B3886">
              <w:rPr>
                <w:rFonts w:ascii="Times New Roman" w:hAnsi="Times New Roman"/>
                <w:szCs w:val="24"/>
              </w:rPr>
              <w:t>по</w:t>
            </w:r>
            <w:proofErr w:type="gramEnd"/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Краснореченская,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87,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40 77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Советско-Гаванский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 07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Аданькина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"Советско-Гаванский реабилитационный центр для детей и подростков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Комсомольска,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 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4-55-03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Аданькина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Комсомольска,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  ул. Комсомольска,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  ул. Комсомольска,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КГБУ "Советско-Гаванский комплексный центр социального обслуживания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Советская Гавань,  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 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Комсомольска,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 07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Правдина Н.В.</w:t>
            </w:r>
          </w:p>
        </w:tc>
      </w:tr>
      <w:tr w:rsidR="003B3886" w:rsidRPr="003B3886" w:rsidTr="003B3886">
        <w:trPr>
          <w:gridAfter w:val="3"/>
          <w:wAfter w:w="1162" w:type="dxa"/>
          <w:trHeight w:val="16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 образовательным организациям района памяток по теме "Основные гарантии прав ребенка в области социального обеспечения в Российской Федерации, и их защита"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 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 07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Правдина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Нанайский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11 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Нанайскому району"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 по Нанайскому району"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Балятина Е.Н.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Щебенькова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Выдача памяток о мерах социальной поддержки семьям на приеме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Балятина  Е.Н.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Щебенькова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3B3886" w:rsidRPr="003B3886" w:rsidTr="003B3886">
        <w:trPr>
          <w:gridAfter w:val="3"/>
          <w:wAfter w:w="1162" w:type="dxa"/>
          <w:trHeight w:val="164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район имени Лазо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апаева,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35 4 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Рубанова Т.М.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семьями, имеющих детей, по вопросам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поддержки населения по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апаева,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(42154) 21 6 03,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35 4 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Рубанова Т.М.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теме: "Основные гарантии прав ребенка в области социального обеспечения в Российской Федерации, и их защита"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апаева,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родительском собрании в "МБОУ СОШ   № 1 п. Переяславка", по вопросу правового консультирования и оказания правовой помощи детям и их родителям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Первомайский,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7 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"Дня правовой 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Сентябрьская, 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6 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 Ленина,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1 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информационно-разъяснительного мероприятия "День открытых дверей":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 для воспитанников детского дома № 23;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 для учащихся  школы-интерната № 9 п. Переяславка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35 4 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Рубанова Т.М.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г. Комсомольск-на-Амуре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Шутова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44 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Гамарника,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Культурная, д.9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  <w:p w:rsidR="0023183A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Шутова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44 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для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"Комсомольский-на-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пр-т Московский,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Шутова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44 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Шутова Н.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тел. 8 (4217) 53 44 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 Комсомольску-на-Амуре""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Власенко А.В.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Комсомольску-на-Амуре"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Амурская,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Московский,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104/б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17.11.2016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Комсомольску-на-Амуре"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Бульвар Юности,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6, корп. 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Власенко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по вопросу о мерах социальной поддержки предусмотренных для  семей с детьми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по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Комсомольску-на-Амуре"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Димитрова,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Комсомольский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Комсомольскому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 каб. 5,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20 93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Сидорина Е.С.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Комсомольскому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Молодежный,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56 56 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Пронько Л.Ф.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по правовому просвещению несовершеннолетних с привлечением волонтерских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Сидоренко, д. 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20 93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13 15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33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Пронько Л.Ф.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Сидорина Е.С.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  <w:p w:rsidR="002A416A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A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опекунов, приемных семей, выпускников детских домов по вопросам предоставления мер социальной поддержки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защиты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26, кор.2,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55 24 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Ульчский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 Ульчскому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25 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Васильева Н. Ю.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Сусанино,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М.А.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улава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М. 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 49 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Посещение семей находящихся в социально опасном положении, трудной жизненной ситуации для разъяснения "Основных гарантий прав ребенка в области социального обеспечения в РФ, и их защите".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 Ульчскому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 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артизанская,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М.А.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усанино ул.Центральная,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12.30 - 14.30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улава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12.30 - 16.00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учащимися школ района по теме "Основные гарантии прав ребенка в области социального обеспечения в РФ, и их защите"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 Ульчскому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 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артизанская,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 30 - 13.00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М.А.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усанино ул.Центральная,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улава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A416A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для несовершеннолетних получателей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 "Богородский комплексный центр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(42151) 51 6 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 Ульчскому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ул.30 лет Победы,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54, каб.17,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23 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22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Перцевая С. 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1 линия,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Павлова,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Клочкова Татьяна Викторовна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 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Киевская,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рп. Октябрьский,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Вокзальная,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Павлова,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л. 1 линия, 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рп. Ванино,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рп. Ванино, Пл. Мира,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Павлова,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Павлова,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Вяземский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31 5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Белобловская И.Б.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89622289255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Адвокаты: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Егорушин В. В.;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Клинцов Н. М.;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Максимова М. Н.;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Титова Д. Н.;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Шахно Л. 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89141816169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89635658979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89622259016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Дормидонтовка,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Пашина,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(42153)47 5 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09.30 - 11.00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Коротникова Т.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Дормидонтовка,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Центральная, 38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11.30 - 13.00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Коротникова Т.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Кедрово (администрация поселения)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9.30 - 11.30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Коротникова Т.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 49 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Участите специалистов центра и специалиста коллегии адвокатов "Правозащитник" в районном родительском собрании на тему "Семья и школа – Мое время - мой выбор"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Котляра,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3-22-75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Максимова М.Н.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мероприятий в рамках Всероссийского дня правовой помощи детям в Вяземском районе через районную газету "Вяземские вести", САЙТ учреждения.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семей, воспитывающих несовершеннолетних детей.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31-5-35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Житкова Г.Н.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Белобловская И.Б.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правовой консультативной помощи в МФЦ г. Вяземского  для семей воспитывающих несовершеннолетних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КГКГУ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33-3-62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центра в заседании семейного клуба "Семь Я" по вопросам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34-9-70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памяток и буклетов  "Защитим права ребенка", "Меры социальной поддержки семей с детьми"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детские образовательные учреждения района, в администрации сельских поселений.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34-9-70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Мазур Ю.В.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34-9-70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Верхнебуреинский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5-29 47, 5-19-30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 22 68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Даминова Т. Ф.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5-29 47, 5-19-30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Щербенко С.В.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 22 68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Даминова Т.Ф.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населения буклетов, брошюр об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поддержки населения по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Верхнебуреинскому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5-29 47, 5-19-30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Бикинский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пер. Энергитический,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 5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Мунтяну Н.Е.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пер. Энергитический,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1,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тел. 8 (42155) 22 5 66</w:t>
            </w:r>
          </w:p>
          <w:p w:rsidR="002A416A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Мунтяну Н.Е.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"Основная общеобразовательная школа № 53"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26,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(42155)21 9 47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2A416A" w:rsidRDefault="002A416A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7 91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образовательное учреждение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детей-сирот и детей, оставшихся без попечения родителей, детский дом №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8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Энергитический,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 5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Мунтяну Н. 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"Село Лесопильное" Бикинского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Лесопильное,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тел. 8(42155) 24 3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Сухина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"Село Покровка"Бикинского района</w:t>
            </w:r>
          </w:p>
          <w:p w:rsidR="002A416A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Покровка,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89294043163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Сухина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Бикинского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ермонтовка,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 7 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"Село Лончаково"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Лончаково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21-1-96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НОШ - детский сад с/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"Село Пушкино"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2 41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для несовершеннолетних получателей социальных услуг, находящихся в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 "Бикинский реабилитационный центр для детей и подростков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Бонивура,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(42155) 2 25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Энергитический,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 5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Мунтяну Н.Е.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Амурский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99 6 28, 99 6 29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Иевлева Т.Д.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Цапкова Татьяна Владимировна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 99 6 28, 99 6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Иевлева Т.Д.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Чепелева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682640, 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Цапкова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Цапкова Т.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 99 6 28, 99 6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мероприятиях на сайте учреждения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 по 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 99 6 28, 99 6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Новожилова Т.У.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Выдача памяток о мерах социальной поддержки семьям на приеме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 99 6 28, 99 6 2999-6-29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Цапкова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Хабаровский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Тополево,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49-61-46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Рябенко О.Е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Мирное,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Сергеевка,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Атангулова С.Х.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Мирное,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РФ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Тополево,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49-61-46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Пастушенко Ю.А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"горячей линии" по вопросам социальной поддержки и социального обслуживания семьи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Победы,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 5 57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Герасименко О.Ю.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4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 97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Кузьминых Н.А.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 Луначарского,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24 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17.11. 2017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МКУК "Охотская районная библиотека"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рп. Охотск, ул.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 8 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Денисенко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Морского сельского поселения. </w:t>
            </w:r>
          </w:p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(п. Морской, </w:t>
            </w:r>
            <w:proofErr w:type="gramEnd"/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91-2-60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Герасименко О.Ю.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Аркинского сельского поселения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. Арка,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8),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91-1-74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 97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Кузьминых Наталья Анатольевна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Луначарского, 138,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 97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Кузьминых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Победы,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 5 57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Пискун Л.К.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Ю.И.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в рамках Всероссийского Дня правовой помощи детям совместно с администрацией Охотского района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 0 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О.Ю.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Луначарского,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3B3886" w:rsidRPr="003B3886" w:rsidRDefault="003B3886" w:rsidP="003B3886">
            <w:pPr>
              <w:pStyle w:val="Standarduseruser"/>
              <w:tabs>
                <w:tab w:val="left" w:pos="-612"/>
              </w:tabs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>(42135) 2 97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Скрипальщикова М.Д.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Пискун Л.К.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 Луначарского,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138, (42135) 24 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 по правовым и социальным вопросам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tabs>
                <w:tab w:val="left" w:pos="-28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useruser"/>
              <w:tabs>
                <w:tab w:val="left" w:pos="-612"/>
              </w:tabs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>г. Николаевск-на-Амуре,</w:t>
            </w:r>
          </w:p>
          <w:p w:rsidR="003B3886" w:rsidRPr="003B3886" w:rsidRDefault="003B3886" w:rsidP="003B3886">
            <w:pPr>
              <w:pStyle w:val="Standarduseruser"/>
              <w:tabs>
                <w:tab w:val="left" w:pos="-612"/>
              </w:tabs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 xml:space="preserve">ул. Советская, </w:t>
            </w:r>
            <w:r w:rsidR="00744AF9">
              <w:rPr>
                <w:rFonts w:cs="Times New Roman"/>
              </w:rPr>
              <w:t>д.</w:t>
            </w:r>
            <w:r w:rsidRPr="003B3886">
              <w:rPr>
                <w:rFonts w:cs="Times New Roman"/>
              </w:rPr>
              <w:t>73,</w:t>
            </w:r>
          </w:p>
          <w:p w:rsidR="003B3886" w:rsidRPr="003B3886" w:rsidRDefault="003B3886" w:rsidP="003B3886">
            <w:pPr>
              <w:pStyle w:val="Standarduseruser"/>
              <w:tabs>
                <w:tab w:val="left" w:pos="-612"/>
              </w:tabs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>(42135)23 5 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Скрипальщикова М.Д.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Пискун Л.К.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мероприятиях на сайте учреждения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pStyle w:val="rtecenter"/>
              <w:spacing w:before="0" w:beforeAutospacing="0" w:after="0" w:afterAutospacing="0"/>
              <w:contextualSpacing/>
              <w:jc w:val="center"/>
            </w:pPr>
            <w:r w:rsidRPr="003B3886">
              <w:t xml:space="preserve">ул. Луначарского, </w:t>
            </w:r>
            <w:r w:rsidR="00744AF9">
              <w:t>д.</w:t>
            </w:r>
            <w:r w:rsidRPr="003B3886">
              <w:t>138,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24 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Бавтрышев Д.С.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pStyle w:val="rtecenter"/>
              <w:spacing w:before="0" w:beforeAutospacing="0" w:after="0" w:afterAutospacing="0"/>
              <w:contextualSpacing/>
              <w:jc w:val="center"/>
            </w:pPr>
            <w:r w:rsidRPr="003B3886">
              <w:t xml:space="preserve">ул. Луначарского, </w:t>
            </w:r>
            <w:r w:rsidR="00744AF9">
              <w:t>д.</w:t>
            </w:r>
            <w:r w:rsidRPr="003B3886">
              <w:t>138,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24 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Кузьминых Н.А.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Солнечный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21 95,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2 24 38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 Хурмули,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 51 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6 26 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6 26 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социальной поддержки населения по Солнечному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Парковая, д. 5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 . 8 (42146) 2 21 95,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2 24 38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Министерство жилищно-коммунального хозяйства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 детей-сирот, детей, оставшихся без попечения родителей, лиц, приравненных к ним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каб. 116, каб. 119;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31-29-11,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31-42-33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Рогалева Анна Михайловна – главный специалист отдела по управлению государственным жилищным фондом управления жилищного хозяйства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Министерство физической культуры и спорта края</w:t>
            </w:r>
          </w:p>
        </w:tc>
      </w:tr>
      <w:tr w:rsidR="003B3886" w:rsidRPr="003B3886" w:rsidTr="003B3886">
        <w:trPr>
          <w:gridAfter w:val="3"/>
          <w:wAfter w:w="1162" w:type="dxa"/>
          <w:trHeight w:val="94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встречи с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 обязанностях детей, занимающихся спортом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краевая специализированная детско-юношеская школа олимпийского резерва", конференц-зал универсального краевого спортивного комплекса КГАУ "Хабаровский краевой центр развития спорта"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Булгаков А.В., заместитель директора по физкультурно-спортивной работе – начальник отдела физкультурно-спортивной работы;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Войнаровская Ю.И., начальник отдела правовой и организационно-кадровой работы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занимающихся буклетов по вопросам правовой защиты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Собрание родительских комитетов по вопросам прав и обязанностей обучающихся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КГАОУ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развития хоккея "Амур"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Качесов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подготовке и учебно-методической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2003-2004 г.р. по вопросам прав и обязанностей несовершеннолетних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Н.Н,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государственных закупок, кадрового и правового обеспечения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буклета по защите прав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Яхновская Е.В., секретарь учебной части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информации о проведении Всероссийского дня правовой помощи детям в Хабаровском крае в 2017 году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о правах и обязанностях детей, детей-инвалидов, занимающихся спортом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КГБОУ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"Хабаровская краевая детско-юношеская спортивно-адаптивная школа"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 оф. 217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Иорданашвили В.И., 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Выездная консультация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КГБОУ ДО "Хабаровская краевая детско-юношеская спортивно-адаптивная школа", КГБООУ,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реализующее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основные общеобразовательные программы "Школа-интернат 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Трансляция на телеэкраны видеороликов о правах и обязанностях детей, детей-инвалидов, занимающихся спортом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Вестибюли, ледовое поле Арены "Ерофей" КГАОУ ДО "Хабаровский краевой центра развития хоккея с мячом"</w:t>
            </w:r>
            <w:proofErr w:type="gramEnd"/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Морозова Павла Леонтьевича,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Ларькин В.Г.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 по вопросам деятельности учреждения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 Ю.В.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учебно-спортивной работы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консультационная помощь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каб. 1012 Арены "Ерофей" КГАОУ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развития с мячом"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Ларькин В.Г. 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Комитет по делам записи актов гражданского состояния и архивов Правительства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пер. Дзержинского, д. 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22 20 74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8-914-417-26-11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Шпацерман Дмитрий Геннадьевич,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31 54 74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лицей "РИТМ"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Фурманова, д. 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50 53 88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Богомолова Наталья Владимировна,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31 59 24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32 78 48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Слепова Марина Михайловна,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31 59 24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студентами по вопросам семейного права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60"/>
              </w:tabs>
              <w:spacing w:after="0"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"Хабаровский государственный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экономики и права"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ул.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 д.134,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76 54 45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Марина Ивановна, начальник отдела по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31 54 74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Школьный урок на тему "Архивные документы как источники составления родословной"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 Хабаровска "Гимназия № 3 имени М.Ф. Панькова"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744AF9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22 77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Прыгода Елена Александровна, заместитель начальника отдела формирования архивных фондов и координации деятельности архивных учреждений комитета по делам ЗАГС и архивов Правительства края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45 00 24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Ходжер Елена Григорьевна, главный археограф сектора научного использования документов центра методической и научно-исследовательской работы КГБУ "Государственный архив Хабаровского края"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32 66 97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Комитет по труду и занятости населения Правительства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по вопросу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согласованию, совместно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КГКУ ЦЗН г. Хабаровска и Хабаровского района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(о месте проведения мероприятия будет сообщено дополнительно)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56 27 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Бурдастов С.В., Бойко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г. Хабаровск и Хабаровский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г. Хабаровска и Хабаровского района", МКОУ СОШ с.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р-н, с. Восточное, ул. Советская, д. 1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(4212)49-58-01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Хабаровска и Хабаровского района", МКОУ СОШ п. Кукан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р-н,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Кукан,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49-91-95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г. Хабаровска и Хабаровского района", МКОУ СОШ с.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proofErr w:type="gramEnd"/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р-н, с. 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49-37-79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Хабаровска и Хабаровского района", МКОУ ООШ п. Догордон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р-н,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Догордон,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Победы, д.16,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48-72-15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 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«Центр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Хабаровска и Хабаровского района»,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 ПОУ №16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Шмаковская,  д. 8А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38-81-55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Петухова И.Б.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«Центр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Хабаровска и Хабаровского района»,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 ПОУ Хабаровский машиностроительный техникум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Тихоокеанская,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171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73-05-35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Петухова И.Б.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Экскурсии по КГКУ ЦЗН г. Хабаровска и Хабаровского района для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Хабаровска и Хабаровского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ул. Нагишкина, д. 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72-01-13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75-99-18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г. Комсомольск-на-Амуре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Комсомольска-на-Амуре", Комсомольский-на-Амуре филиал КГБОУ ДПО «ХКИППКСПО»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55-35-32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Глаз С.В., Шешикова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Комсомольска-на-Амуре", отдел опеки и попечительства по г. Комсомольску-на-Амуре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Парижской Коммуны,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  <w:p w:rsidR="003B3886" w:rsidRPr="003B3886" w:rsidRDefault="0010341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B3886" w:rsidRPr="003B3886">
                <w:rPr>
                  <w:rFonts w:ascii="Times New Roman" w:hAnsi="Times New Roman" w:cs="Times New Roman"/>
                  <w:sz w:val="24"/>
                  <w:szCs w:val="24"/>
                </w:rPr>
                <w:t>(4217) 23</w:t>
              </w:r>
            </w:hyperlink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-00-48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Гобрат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Комсомольска-на-Амуре", КГКУ ЦЗН г. Комсомольска-на-Амуре и Комсомольского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54-89-61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5 п. Маго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Маго, ул. Мира,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3-33-92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Сумарокова Е.П.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 МБОУ СОШ 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ннокентьевка</w:t>
            </w: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Иннокентьевка,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3-72-79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Приамурская,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2-05-84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Ганичева О.А.,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Андреюшкина Т.Н.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2-23-30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 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Николаевск-на-Амуре, ул. Школьная,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2-71-20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Николаевска-на-Амуре",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иколаевск-на-Амуре, ул. Сибирская,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2-68-12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44AF9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Николаевска-на-Амуре",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Оремиф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39175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Пенкина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 Оремиф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Красное,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Дарбиняна,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3-83-84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44AF9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Николаевска-на-Амуре",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Лазарев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Пограничная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4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3-25-23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Леснова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Николаевска-на-Амуре",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с. Аян Аяно-Майского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Аян, ул. Октябрьская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(42147)21543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Малова М.С.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с. Чумикан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 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ктябрьская,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91 4 58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</w:tr>
      <w:tr w:rsidR="003B3886" w:rsidRPr="003B3886" w:rsidTr="003B3886">
        <w:trPr>
          <w:gridAfter w:val="3"/>
          <w:wAfter w:w="1162" w:type="dxa"/>
          <w:trHeight w:val="467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Солнечный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на тему "Занятость подростков в свободное от учебы время"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Солнечного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олнечный,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7В, (42146)22-3-09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- ноябрь 2017 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Жданова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Солнечного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 ООШ № 2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23В (42146)22-3-81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Солнечного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20А (42146)22-6-90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 подросткам, принявшим участие во временной занятости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Солнечного района", МБОУ СОШ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Джамку,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ентральная, </w:t>
            </w:r>
            <w:r w:rsidR="00744AF9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4 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42146) 9-34-69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Хурмули, ул.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 д. 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9-56-58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22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Амурский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собрании по вопросу трудоустройства несовершеннолетних граждан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Амурска", МБОУ СОШ № 5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Комсомольский,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7а;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(42142) 24827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Женченко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по телефону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Амурска"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пр. Октябрьский, д. 18;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8(914)162 01 76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(42142) 99548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Лапаева Я.Я.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несовершеннолетними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Амурска",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 ПОУ «АПТ»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пр. Строителей, д. 47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8(42142)36523</w:t>
            </w:r>
          </w:p>
          <w:p w:rsidR="00744AF9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Женченко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Бикинский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Бикин",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д. 30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(42155)21-7-29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Шепилова Т.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Бикин",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Восточный городок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22-6-70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Пангаева Н.В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Бикин",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53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Бикин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Дальневосточная, 26 8(924)200 28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Шепилова Т.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Бикин",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Дальневосточная, 21 (42155)21-8-96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Ю.П.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Вяземский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на общешкольном собрании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СОШ №1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Красный Орел, д.46 (42153) 3-11-44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ООШ №3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Павлика Морозова, д,1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3-13-43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Пасунько И.В.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СОШ №2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Чехова, д.40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3-11-52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СОШ №20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Котляра, д.37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3-22-75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Пасунько И.В.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ООШ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Отрадное</w:t>
            </w: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Отрадное,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Шоссейная, д.14а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4-35-46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Капитоновка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Капитоновка,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Центральная, д.34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4-54-11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СОШ с. Аван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Аван,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д.9 8(914)166 05 39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Пасунько И.В.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Красный Орел, д.46 (42153) 3-11-44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г. Советская Гавань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родителями, усыновителями, попечителями по вопросам трудоустройства и занятости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населения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Советская Гавань", служба по подбору, подготовке и сопровождению замещающих семей и постинтернатному сопровождению выпускников детских домов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Калинина, д.5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(42138)60-4-79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Горлова И.В.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Ванинский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вопросам оказания правовой помощи подросткам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 08 53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Ивченко Л.В.</w:t>
            </w:r>
          </w:p>
        </w:tc>
      </w:tr>
      <w:tr w:rsidR="003B3886" w:rsidRPr="003B3886" w:rsidTr="003B3886">
        <w:trPr>
          <w:gridAfter w:val="3"/>
          <w:wAfter w:w="1162" w:type="dxa"/>
          <w:trHeight w:val="67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для родителей (законных представителей), с внесением в повестку собрания вопросов  по профориентации несовершеннолетних и применения трудового законодательства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района", МБОУ СОШ №3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10341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B3886" w:rsidRPr="003B3886">
                <w:rPr>
                  <w:rFonts w:ascii="Times New Roman" w:hAnsi="Times New Roman" w:cs="Times New Roman"/>
                  <w:sz w:val="24"/>
                  <w:szCs w:val="24"/>
                </w:rPr>
                <w:t>ул. Невского</w:t>
              </w:r>
              <w:proofErr w:type="gramStart"/>
              <w:r w:rsidR="003B3886" w:rsidRPr="003B3886">
                <w:rPr>
                  <w:rFonts w:ascii="Times New Roman" w:hAnsi="Times New Roman" w:cs="Times New Roman"/>
                  <w:sz w:val="24"/>
                  <w:szCs w:val="24"/>
                </w:rPr>
                <w:t>,д</w:t>
              </w:r>
              <w:proofErr w:type="gramEnd"/>
              <w:r w:rsidR="003B3886" w:rsidRPr="003B3886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7-76-45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Саратова Я.А.</w:t>
            </w:r>
          </w:p>
        </w:tc>
      </w:tr>
      <w:tr w:rsidR="003B3886" w:rsidRPr="003B3886" w:rsidTr="003B3886">
        <w:trPr>
          <w:gridAfter w:val="3"/>
          <w:wAfter w:w="1162" w:type="dxa"/>
          <w:trHeight w:val="67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района", МБОУ СОШ № 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анино,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Молодёжная, д.6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7-76-21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Ивченко Л.В.</w:t>
            </w:r>
          </w:p>
        </w:tc>
      </w:tr>
      <w:tr w:rsidR="003B3886" w:rsidRPr="003B3886" w:rsidTr="003B3886">
        <w:trPr>
          <w:gridAfter w:val="3"/>
          <w:wAfter w:w="1162" w:type="dxa"/>
          <w:trHeight w:val="67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района", МБОУ СОШ п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елезнодорожная, д.10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(42137)2-73-10</w:t>
            </w: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(консультации обратившихся граждан, в т.ч. несовершеннолетних, по вопросам законодательства в области труда и занятости населения</w:t>
            </w:r>
            <w:proofErr w:type="gramEnd"/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 34 48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 08 53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КГКУ ЦЗН Ванинского района на тему «Государственные услуги, предоставляемые службой занятости несовершеннолетним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гражданам»;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 граждан при трудоустройстве»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.Саратова Я.А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по телефону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Ивченко Л.В..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на классных часах на тему «Права и обязанности несовершеннолетних граждан при трудоустройстве»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Школы Ванинского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Ванинский муниципальный район Хабаровского края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Ивченко Л.В.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Верхнебуреинский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Верхнебуреинского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 ПОУ «Чегдомынский горно-технологический техникум»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.56, (42149) 5-36-73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- ноябрь 2017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Поликарпова Н.С.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Верхнебуреинского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-т Мира,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5-22-09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Верхнебуреинского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троительна, д. 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5-14-66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Верхнебуреинского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« Многопрофильный лицей»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Чегдомын,</w:t>
            </w:r>
          </w:p>
          <w:p w:rsidR="003B3886" w:rsidRPr="003B3886" w:rsidRDefault="00744AF9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 Школьный,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(42149) 5-11-09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муниципальный район имени Лазо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по вопросам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и занятости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занятости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Октябрьская, д. 26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2-47-85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Шипилова В.В.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Нанайский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 работодателям Нанайского муниципального района, принявшим участие в мероприятиях по организации временного трудоустройства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администрация сельского поселения "Село  Троицкое",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ИП Чернышов Ю.А.,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ИП Журкина О.А.,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ИП Михайлов М.Г.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ЦЗН Нанайского района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58 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Колядина Е.С.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Будкина Н.Г.</w:t>
            </w:r>
          </w:p>
        </w:tc>
      </w:tr>
      <w:tr w:rsidR="003B3886" w:rsidRPr="003B3886" w:rsidTr="003B3886">
        <w:trPr>
          <w:gridAfter w:val="3"/>
          <w:wAfter w:w="1162" w:type="dxa"/>
          <w:trHeight w:val="52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общеобразовательных школ по вопросу трудоустройства несовершеннолетних граждан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№1 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роицкое 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11 78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57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айхин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8(42156) 4 31 27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Дня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Детский дом №37 с. Найхин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8(42156) 4 31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Колядина Е.С.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Будкина Н.Г.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Саранкина Т.В.</w:t>
            </w:r>
          </w:p>
        </w:tc>
      </w:tr>
      <w:tr w:rsidR="003B3886" w:rsidRPr="003B3886" w:rsidTr="003B3886">
        <w:trPr>
          <w:gridAfter w:val="3"/>
          <w:wAfter w:w="1162" w:type="dxa"/>
          <w:trHeight w:val="5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педагогическим коллективом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Джонка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жонка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8(42156) 4 42 85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02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 Иннокентьевка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ннокентьевка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8(42156) 4 45 92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работодателями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744AF9">
        <w:trPr>
          <w:gridAfter w:val="3"/>
          <w:wAfter w:w="1162" w:type="dxa"/>
          <w:trHeight w:val="331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Охотский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населения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памяток по временной занятости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занятости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Охотского района", места массового посещения населения; общеобразовательные учреждения; администрации городского и сельских поселений.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Охотск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(42141) 9 22 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Хомякова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по вопросам правовой помощи по временной занятости несовершеннолетних граждан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Охотского района»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40лет Победы, д. 31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(42141) 9 23 91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Изотова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 по вопросам правовой помощи по временной занятости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преподавательским составом в МКОУ СОШ №1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Охотского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средняя общеобразовательная школа № 1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Ульчский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(42151)5 10 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администрация сельского поселения п. Де-Кастри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Де-Кастри,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69 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Веселова Я.С.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Булава,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(42151)5 53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Веселова Я.С.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КГБУ Детский дом № 28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несовершеннолетних граждан об услугах, предоставляемых КГКУ ЦЗН Ульчского района, о видах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перечне работ для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занятости населения Ульчского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 Стригунова Л.В. Веселова Я.С.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МБОУ СОШ с. Богородское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КГБУ Детский дом № 28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образования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Веселова Я.С.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консультаций с целью информирования несовершеннолетних граждан, состоящих на учете в комиссии по делам несовершеннолетних - об услугах предоставляемых Центром занятости, о видах работ и перечне работ для подростков.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администрация сельского поселения п. Де-Кастри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Де-Кастри,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69 05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Булава,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8-42151-55-3-03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13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КГБУ Детский дом № 28</w:t>
            </w: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Управление координации отраслей социально-культурной сферы Губернатора и Правительства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телефона "горячей линии"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(4212) 40 24 91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 ноября 2017 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Ермакова Татьяна Игоревна – заведующая сектором по обеспечению дея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сти комиссии по делам несовершеннолетних и защите их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 управления координации отраслей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сферы Губернатора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Правительства края;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Оксана Викторовна – консультант сектора по обеспечению деятельности комиссии по делам несовершеннолетних и защите их 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 управления координации отраслей социально-культурной сферы Губернатора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КГКУ </w:t>
            </w:r>
            <w:r w:rsidR="00744AF9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Оператор систем электронного правительства Хабаровского края,</w:t>
            </w:r>
          </w:p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744AF9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Оказание бесплатной юридической помощи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"Следственный изолятор № 2 Управления Федеральной службы исполнения наказаний по Хабаровскому краю"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Комсомольск-на-Амуре,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Пионерская,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Время и сотрудник будут определены после согласования с Министерством социальной защиты населения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Органы опеки и попечительства 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Калинина,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Органы опеки и попечительства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Комсомольска-на-Амуре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Комсомольск-на-Амуре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Центры социальной защиты населения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Адреса будут уточнены после согласования с Министерством социальной защиты населения Хабаровского края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Структурные подразделения 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государственного юридического бюро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 Хабаровск,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 xml:space="preserve">ул. Суворова,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25А;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Тихоокеанская, 177А; ул. Серышева,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31Б;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Уборевича,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76;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Запарина,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137А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 Комсомольск-на-Амуре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пр. Интернациональный,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10, корпус 2;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Калинина,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 Вяземский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Ленина,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п. Переяславка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Кооперативная,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. Амурск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Амурская,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. Николаевск-на-амуре ул. Кантера,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24А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п. Ванино</w:t>
            </w:r>
          </w:p>
          <w:p w:rsidR="00744AF9" w:rsidRPr="003B3886" w:rsidRDefault="003B3886" w:rsidP="006D37C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7-я Линия,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20.11.2017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10.00 –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 xml:space="preserve">Сотрудники 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государственного юридического бюро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15452" w:type="dxa"/>
            <w:gridSpan w:val="10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Аппарат Уполномоченного по правам ребенка в Хабаровском крае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679.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Приемная Уполномоченного по правам ребенка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680.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Ежегодная просветительская акция "Лабиринт права" с участием Детского и Общественного экспертного советов при Уполномоченном при содействии Комитета по молодежной политике Правительства края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Краевой Дом молодежи,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Мира, д. 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59-15-43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Дмитриевна, главный эксперт аппарата Уполномоченного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Манукян Нона Генриковна, общественный помощник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права совместно с руководителем СУ СК РФ по Хабаровскому краю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Решетниковым П.Г. и Уполномоченным по правам ребенка Трегубенко В.В.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694" w:type="dxa"/>
            <w:gridSpan w:val="2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Тихоокеанская,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57-40-95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Дмитриевна, главный эксперт аппарата Уполномоченного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Прямой эфир с Уполномоченным по правам ребенка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683.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Дальневосточный Институт Управления РАНХиГС</w:t>
            </w:r>
          </w:p>
        </w:tc>
        <w:tc>
          <w:tcPr>
            <w:tcW w:w="2694" w:type="dxa"/>
            <w:gridSpan w:val="2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(4212) </w:t>
            </w:r>
            <w:r w:rsidRPr="003B3886">
              <w:rPr>
                <w:rStyle w:val="phonepressv"/>
                <w:rFonts w:ascii="Times New Roman" w:hAnsi="Times New Roman" w:cs="Times New Roman"/>
                <w:sz w:val="24"/>
                <w:szCs w:val="24"/>
              </w:rPr>
              <w:t>30-65-49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684.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Дальневосточным юридическим институтом МВД России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КГАУ Краевой центр образования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Павла Морозова,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92б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47-36-02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Малышева Татьяна Игоревна, консультант аппарата Уполномоченного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685.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Открытый урок «Права ребенка – твои права» при участии родительской общественности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43-77-73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vAlign w:val="center"/>
          </w:tcPr>
          <w:p w:rsidR="00744AF9" w:rsidRPr="003B3886" w:rsidRDefault="003B3886" w:rsidP="006E4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Генриковна, общественный помощник Уполномоченного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686.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Техносферной безопасности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 промышленных технологий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Генриковна, общественный помощник Уполномоченного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687.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юридических специальностей «Вопросы защиты детских прав в суде»</w:t>
            </w:r>
          </w:p>
        </w:tc>
        <w:tc>
          <w:tcPr>
            <w:tcW w:w="3260" w:type="dxa"/>
            <w:gridSpan w:val="2"/>
            <w:vAlign w:val="center"/>
          </w:tcPr>
          <w:p w:rsidR="00BB6B55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ДВФ ФГБОУВО "Российский государственный университет правосудия" </w:t>
            </w:r>
          </w:p>
          <w:p w:rsidR="00BB6B55" w:rsidRPr="003B3886" w:rsidRDefault="003B3886" w:rsidP="00BB6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 Хабаровск)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ш.,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91-01-15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Мусатова Светлана Геннадьевна, заместитель директора ДВФ ФГБОУВО "РГУП"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  <w:trHeight w:val="85"/>
        </w:trPr>
        <w:tc>
          <w:tcPr>
            <w:tcW w:w="154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палата Хабаровского края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  <w:trHeight w:val="85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688.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"День открытых дверей"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Минюста России по Хабаровскому краю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Еврейской автономной области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Токмаков Александр Александрович, адвокат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  <w:trHeight w:val="8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адвокатами граждан по вопросам защиты прав и законных интересов несовершеннолетних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Коллегия адвокатов района им. Лазо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Район имени Лазо,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</w:t>
            </w:r>
            <w:proofErr w:type="gramStart"/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Подунов Антон Юрьевич,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  <w:trHeight w:val="85"/>
        </w:trPr>
        <w:tc>
          <w:tcPr>
            <w:tcW w:w="710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ФКУ СИЗО-2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УФСИН России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Хабаровскому краю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Пионерская,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24-16-02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Люмчикова Наталья Васильевна, адвокат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  <w:trHeight w:val="85"/>
        </w:trPr>
        <w:tc>
          <w:tcPr>
            <w:tcW w:w="710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Коллегия адвокатов "Эгида"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Мира,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  <w:trHeight w:val="85"/>
        </w:trPr>
        <w:tc>
          <w:tcPr>
            <w:tcW w:w="710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Коллегия адвокатов Нанайского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B3886">
              <w:t>Нанайский район</w:t>
            </w:r>
          </w:p>
          <w:p w:rsidR="003B3886" w:rsidRPr="003B3886" w:rsidRDefault="003B3886" w:rsidP="003B3886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B3886">
              <w:t>с. Троицкое,</w:t>
            </w:r>
          </w:p>
          <w:p w:rsidR="003B3886" w:rsidRPr="003B3886" w:rsidRDefault="003B3886" w:rsidP="003B3886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B3886">
              <w:t xml:space="preserve">ул. Калинина, </w:t>
            </w:r>
            <w:r w:rsidR="00744AF9">
              <w:t>д.</w:t>
            </w:r>
            <w:r w:rsidRPr="003B3886">
              <w:t>103</w:t>
            </w:r>
          </w:p>
          <w:p w:rsidR="003B3886" w:rsidRPr="003B3886" w:rsidRDefault="003B3886" w:rsidP="003B3886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B3886">
              <w:t>89098054637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Воронцова Валентина Викторовна, адвокат</w:t>
            </w:r>
          </w:p>
        </w:tc>
      </w:tr>
      <w:tr w:rsidR="003B3886" w:rsidRPr="003B3886" w:rsidTr="003B3886">
        <w:tblPrEx>
          <w:tblLook w:val="04A0"/>
        </w:tblPrEx>
        <w:trPr>
          <w:gridAfter w:val="3"/>
          <w:wAfter w:w="1162" w:type="dxa"/>
          <w:trHeight w:val="8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юридический центр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Серышева,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Солодовникова Валерия Анатольевна, адвокат</w:t>
            </w:r>
          </w:p>
        </w:tc>
      </w:tr>
    </w:tbl>
    <w:p w:rsidR="00E10EF7" w:rsidRPr="00E10EF7" w:rsidRDefault="00E10EF7" w:rsidP="003B3886">
      <w:pPr>
        <w:pStyle w:val="Style1"/>
        <w:widowControl/>
        <w:spacing w:line="240" w:lineRule="auto"/>
        <w:ind w:left="142" w:right="111"/>
        <w:contextualSpacing/>
        <w:rPr>
          <w:b/>
          <w:bCs/>
          <w:sz w:val="28"/>
          <w:szCs w:val="28"/>
        </w:rPr>
      </w:pPr>
    </w:p>
    <w:sectPr w:rsidR="00E10EF7" w:rsidRPr="00E10EF7" w:rsidSect="008558D4">
      <w:headerReference w:type="default" r:id="rId24"/>
      <w:headerReference w:type="first" r:id="rId25"/>
      <w:pgSz w:w="16838" w:h="11906" w:orient="landscape" w:code="9"/>
      <w:pgMar w:top="709" w:right="1134" w:bottom="42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95" w:rsidRDefault="00EB2995" w:rsidP="00463267">
      <w:pPr>
        <w:spacing w:after="0" w:line="240" w:lineRule="auto"/>
      </w:pPr>
      <w:r>
        <w:separator/>
      </w:r>
    </w:p>
  </w:endnote>
  <w:endnote w:type="continuationSeparator" w:id="1">
    <w:p w:rsidR="00EB2995" w:rsidRDefault="00EB2995" w:rsidP="0046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95" w:rsidRDefault="00EB2995" w:rsidP="00463267">
      <w:pPr>
        <w:spacing w:after="0" w:line="240" w:lineRule="auto"/>
      </w:pPr>
      <w:r>
        <w:separator/>
      </w:r>
    </w:p>
  </w:footnote>
  <w:footnote w:type="continuationSeparator" w:id="1">
    <w:p w:rsidR="00EB2995" w:rsidRDefault="00EB2995" w:rsidP="0046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4422"/>
      <w:docPartObj>
        <w:docPartGallery w:val="Page Numbers (Top of Page)"/>
        <w:docPartUnique/>
      </w:docPartObj>
    </w:sdtPr>
    <w:sdtContent>
      <w:p w:rsidR="00EB2995" w:rsidRDefault="00EB2995">
        <w:pPr>
          <w:pStyle w:val="a8"/>
          <w:jc w:val="center"/>
        </w:pPr>
        <w:fldSimple w:instr=" PAGE   \* MERGEFORMAT ">
          <w:r w:rsidR="00F216F3">
            <w:rPr>
              <w:noProof/>
            </w:rPr>
            <w:t>48</w:t>
          </w:r>
        </w:fldSimple>
      </w:p>
    </w:sdtContent>
  </w:sdt>
  <w:p w:rsidR="00EB2995" w:rsidRDefault="00EB29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95" w:rsidRDefault="00EB2995">
    <w:pPr>
      <w:pStyle w:val="a8"/>
      <w:jc w:val="center"/>
    </w:pPr>
  </w:p>
  <w:p w:rsidR="00EB2995" w:rsidRDefault="00EB29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424"/>
    <w:multiLevelType w:val="hybridMultilevel"/>
    <w:tmpl w:val="C7C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8E2"/>
    <w:multiLevelType w:val="hybridMultilevel"/>
    <w:tmpl w:val="35E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318E0"/>
    <w:multiLevelType w:val="hybridMultilevel"/>
    <w:tmpl w:val="25C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02106"/>
    <w:multiLevelType w:val="hybridMultilevel"/>
    <w:tmpl w:val="08B4483A"/>
    <w:lvl w:ilvl="0" w:tplc="6484A4A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65512A0B"/>
    <w:multiLevelType w:val="singleLevel"/>
    <w:tmpl w:val="47F86746"/>
    <w:lvl w:ilvl="0">
      <w:start w:val="1"/>
      <w:numFmt w:val="decimal"/>
      <w:lvlText w:val="1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9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3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1.%1."/>
        <w:legacy w:legacy="1" w:legacySpace="0" w:legacyIndent="4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271"/>
    <w:rsid w:val="00000680"/>
    <w:rsid w:val="000025FC"/>
    <w:rsid w:val="00003014"/>
    <w:rsid w:val="000051B4"/>
    <w:rsid w:val="00005719"/>
    <w:rsid w:val="0000702C"/>
    <w:rsid w:val="000128A0"/>
    <w:rsid w:val="00012CA0"/>
    <w:rsid w:val="00012EF4"/>
    <w:rsid w:val="00014259"/>
    <w:rsid w:val="0001440F"/>
    <w:rsid w:val="000151C7"/>
    <w:rsid w:val="00015324"/>
    <w:rsid w:val="00016C0F"/>
    <w:rsid w:val="00016D77"/>
    <w:rsid w:val="000173F8"/>
    <w:rsid w:val="00017CB6"/>
    <w:rsid w:val="00017D2D"/>
    <w:rsid w:val="00017DA7"/>
    <w:rsid w:val="00017DEE"/>
    <w:rsid w:val="0002138B"/>
    <w:rsid w:val="00022A91"/>
    <w:rsid w:val="00022AF5"/>
    <w:rsid w:val="00023989"/>
    <w:rsid w:val="000307B8"/>
    <w:rsid w:val="00030B7B"/>
    <w:rsid w:val="000316CE"/>
    <w:rsid w:val="00031A00"/>
    <w:rsid w:val="00031ECB"/>
    <w:rsid w:val="00032C67"/>
    <w:rsid w:val="000354E9"/>
    <w:rsid w:val="00041D5E"/>
    <w:rsid w:val="0004257E"/>
    <w:rsid w:val="00042F5D"/>
    <w:rsid w:val="00045D14"/>
    <w:rsid w:val="00045D7E"/>
    <w:rsid w:val="00051628"/>
    <w:rsid w:val="00052402"/>
    <w:rsid w:val="00053212"/>
    <w:rsid w:val="000556D1"/>
    <w:rsid w:val="00060732"/>
    <w:rsid w:val="00060853"/>
    <w:rsid w:val="00066F47"/>
    <w:rsid w:val="00070AC9"/>
    <w:rsid w:val="00071B83"/>
    <w:rsid w:val="00077568"/>
    <w:rsid w:val="000777BF"/>
    <w:rsid w:val="00084610"/>
    <w:rsid w:val="00085277"/>
    <w:rsid w:val="00087086"/>
    <w:rsid w:val="0008720B"/>
    <w:rsid w:val="00093079"/>
    <w:rsid w:val="00094395"/>
    <w:rsid w:val="00095B26"/>
    <w:rsid w:val="000975A3"/>
    <w:rsid w:val="00097908"/>
    <w:rsid w:val="000A137E"/>
    <w:rsid w:val="000A4AEC"/>
    <w:rsid w:val="000A7F52"/>
    <w:rsid w:val="000B36B1"/>
    <w:rsid w:val="000B54CF"/>
    <w:rsid w:val="000B6885"/>
    <w:rsid w:val="000C1282"/>
    <w:rsid w:val="000C21FB"/>
    <w:rsid w:val="000C712E"/>
    <w:rsid w:val="000D0AD6"/>
    <w:rsid w:val="000D2CB4"/>
    <w:rsid w:val="000D2F5B"/>
    <w:rsid w:val="000D517B"/>
    <w:rsid w:val="000D64BB"/>
    <w:rsid w:val="000D6A4A"/>
    <w:rsid w:val="000D7631"/>
    <w:rsid w:val="000E09D2"/>
    <w:rsid w:val="000E1CEA"/>
    <w:rsid w:val="000E6443"/>
    <w:rsid w:val="000E659D"/>
    <w:rsid w:val="000E67F1"/>
    <w:rsid w:val="000F03E4"/>
    <w:rsid w:val="000F05F1"/>
    <w:rsid w:val="000F3A91"/>
    <w:rsid w:val="000F598F"/>
    <w:rsid w:val="000F70C5"/>
    <w:rsid w:val="000F7197"/>
    <w:rsid w:val="00100C4E"/>
    <w:rsid w:val="0010242C"/>
    <w:rsid w:val="001027DE"/>
    <w:rsid w:val="00102FA9"/>
    <w:rsid w:val="0010341A"/>
    <w:rsid w:val="00105B47"/>
    <w:rsid w:val="001066CA"/>
    <w:rsid w:val="00112B44"/>
    <w:rsid w:val="001135E1"/>
    <w:rsid w:val="00116199"/>
    <w:rsid w:val="00116867"/>
    <w:rsid w:val="0011706E"/>
    <w:rsid w:val="00120E97"/>
    <w:rsid w:val="00125D1F"/>
    <w:rsid w:val="00125F66"/>
    <w:rsid w:val="00126309"/>
    <w:rsid w:val="00126A41"/>
    <w:rsid w:val="001279CA"/>
    <w:rsid w:val="00132BF9"/>
    <w:rsid w:val="00132F3E"/>
    <w:rsid w:val="00132FCA"/>
    <w:rsid w:val="0013342D"/>
    <w:rsid w:val="00134320"/>
    <w:rsid w:val="0014028B"/>
    <w:rsid w:val="0014041D"/>
    <w:rsid w:val="00141D27"/>
    <w:rsid w:val="0014335A"/>
    <w:rsid w:val="00144C8A"/>
    <w:rsid w:val="001524D4"/>
    <w:rsid w:val="0015258A"/>
    <w:rsid w:val="001545EA"/>
    <w:rsid w:val="00155DA7"/>
    <w:rsid w:val="00160DCA"/>
    <w:rsid w:val="0016278D"/>
    <w:rsid w:val="00164A2E"/>
    <w:rsid w:val="0016659A"/>
    <w:rsid w:val="001700DD"/>
    <w:rsid w:val="00170199"/>
    <w:rsid w:val="00170AB9"/>
    <w:rsid w:val="0017244A"/>
    <w:rsid w:val="001744E8"/>
    <w:rsid w:val="001750D5"/>
    <w:rsid w:val="00175CFD"/>
    <w:rsid w:val="00177C73"/>
    <w:rsid w:val="00180D64"/>
    <w:rsid w:val="001826EA"/>
    <w:rsid w:val="00182FE6"/>
    <w:rsid w:val="00187D5A"/>
    <w:rsid w:val="001910AD"/>
    <w:rsid w:val="0019452F"/>
    <w:rsid w:val="00194641"/>
    <w:rsid w:val="00195BAF"/>
    <w:rsid w:val="001A1D4B"/>
    <w:rsid w:val="001A3294"/>
    <w:rsid w:val="001A5902"/>
    <w:rsid w:val="001A6AB1"/>
    <w:rsid w:val="001A7261"/>
    <w:rsid w:val="001A78D1"/>
    <w:rsid w:val="001B03AD"/>
    <w:rsid w:val="001B0ACD"/>
    <w:rsid w:val="001B1891"/>
    <w:rsid w:val="001B1DAF"/>
    <w:rsid w:val="001B1F87"/>
    <w:rsid w:val="001B21FD"/>
    <w:rsid w:val="001B2C0E"/>
    <w:rsid w:val="001B3003"/>
    <w:rsid w:val="001B7530"/>
    <w:rsid w:val="001B7A21"/>
    <w:rsid w:val="001C27D5"/>
    <w:rsid w:val="001C36DA"/>
    <w:rsid w:val="001C5B90"/>
    <w:rsid w:val="001C73FC"/>
    <w:rsid w:val="001D229C"/>
    <w:rsid w:val="001D3DE3"/>
    <w:rsid w:val="001D40F9"/>
    <w:rsid w:val="001D4C29"/>
    <w:rsid w:val="001D66F0"/>
    <w:rsid w:val="001D6787"/>
    <w:rsid w:val="001D6EF5"/>
    <w:rsid w:val="001E13AC"/>
    <w:rsid w:val="001E165B"/>
    <w:rsid w:val="001E2575"/>
    <w:rsid w:val="001E310C"/>
    <w:rsid w:val="001E38ED"/>
    <w:rsid w:val="001E3DE5"/>
    <w:rsid w:val="001E3E31"/>
    <w:rsid w:val="001E41E5"/>
    <w:rsid w:val="001E48BF"/>
    <w:rsid w:val="001E77BD"/>
    <w:rsid w:val="001F123C"/>
    <w:rsid w:val="001F2B0B"/>
    <w:rsid w:val="001F3361"/>
    <w:rsid w:val="001F3710"/>
    <w:rsid w:val="001F38A0"/>
    <w:rsid w:val="00202BF4"/>
    <w:rsid w:val="0020445D"/>
    <w:rsid w:val="00204473"/>
    <w:rsid w:val="002044D6"/>
    <w:rsid w:val="00204B52"/>
    <w:rsid w:val="00204FF2"/>
    <w:rsid w:val="00206EA2"/>
    <w:rsid w:val="00210B12"/>
    <w:rsid w:val="00210DF9"/>
    <w:rsid w:val="002121C6"/>
    <w:rsid w:val="00213B97"/>
    <w:rsid w:val="00214329"/>
    <w:rsid w:val="0021661E"/>
    <w:rsid w:val="00217A27"/>
    <w:rsid w:val="00220662"/>
    <w:rsid w:val="00220800"/>
    <w:rsid w:val="00221068"/>
    <w:rsid w:val="00221FDC"/>
    <w:rsid w:val="00222231"/>
    <w:rsid w:val="0022453D"/>
    <w:rsid w:val="002255C9"/>
    <w:rsid w:val="00225896"/>
    <w:rsid w:val="0022758C"/>
    <w:rsid w:val="00227757"/>
    <w:rsid w:val="002317A7"/>
    <w:rsid w:val="0023183A"/>
    <w:rsid w:val="002329A1"/>
    <w:rsid w:val="00233248"/>
    <w:rsid w:val="002338FF"/>
    <w:rsid w:val="00233FAF"/>
    <w:rsid w:val="00236B8F"/>
    <w:rsid w:val="002375A6"/>
    <w:rsid w:val="00241B7B"/>
    <w:rsid w:val="002427C9"/>
    <w:rsid w:val="00244E77"/>
    <w:rsid w:val="00244F27"/>
    <w:rsid w:val="002465D5"/>
    <w:rsid w:val="00246907"/>
    <w:rsid w:val="00252D77"/>
    <w:rsid w:val="00254CDC"/>
    <w:rsid w:val="00256437"/>
    <w:rsid w:val="002566A9"/>
    <w:rsid w:val="00257F14"/>
    <w:rsid w:val="002602B2"/>
    <w:rsid w:val="00260F56"/>
    <w:rsid w:val="00262204"/>
    <w:rsid w:val="00263517"/>
    <w:rsid w:val="00263C73"/>
    <w:rsid w:val="00264C99"/>
    <w:rsid w:val="002650A2"/>
    <w:rsid w:val="002652C2"/>
    <w:rsid w:val="00265C0D"/>
    <w:rsid w:val="0027027D"/>
    <w:rsid w:val="0027171D"/>
    <w:rsid w:val="00272271"/>
    <w:rsid w:val="00273480"/>
    <w:rsid w:val="002772E3"/>
    <w:rsid w:val="00281281"/>
    <w:rsid w:val="00281E6C"/>
    <w:rsid w:val="00283CF0"/>
    <w:rsid w:val="002861A6"/>
    <w:rsid w:val="00286A10"/>
    <w:rsid w:val="0029124B"/>
    <w:rsid w:val="0029682E"/>
    <w:rsid w:val="0029709E"/>
    <w:rsid w:val="002A1139"/>
    <w:rsid w:val="002A416A"/>
    <w:rsid w:val="002B598C"/>
    <w:rsid w:val="002B75CC"/>
    <w:rsid w:val="002C276D"/>
    <w:rsid w:val="002C27A7"/>
    <w:rsid w:val="002C3512"/>
    <w:rsid w:val="002C38EF"/>
    <w:rsid w:val="002D02A9"/>
    <w:rsid w:val="002D0EEA"/>
    <w:rsid w:val="002D10F6"/>
    <w:rsid w:val="002D1220"/>
    <w:rsid w:val="002D355F"/>
    <w:rsid w:val="002D5B52"/>
    <w:rsid w:val="002E2296"/>
    <w:rsid w:val="002E3302"/>
    <w:rsid w:val="002E3502"/>
    <w:rsid w:val="002E4DCC"/>
    <w:rsid w:val="002E5146"/>
    <w:rsid w:val="002E6E3F"/>
    <w:rsid w:val="002E7FA2"/>
    <w:rsid w:val="002F07F3"/>
    <w:rsid w:val="002F280A"/>
    <w:rsid w:val="002F4532"/>
    <w:rsid w:val="002F627D"/>
    <w:rsid w:val="002F7763"/>
    <w:rsid w:val="003010ED"/>
    <w:rsid w:val="00301DB2"/>
    <w:rsid w:val="00305DA4"/>
    <w:rsid w:val="00310BE4"/>
    <w:rsid w:val="00312CF7"/>
    <w:rsid w:val="003142FD"/>
    <w:rsid w:val="003145AC"/>
    <w:rsid w:val="003200BC"/>
    <w:rsid w:val="00320E10"/>
    <w:rsid w:val="003224B4"/>
    <w:rsid w:val="003248E0"/>
    <w:rsid w:val="0032598D"/>
    <w:rsid w:val="00326A5B"/>
    <w:rsid w:val="00330F9A"/>
    <w:rsid w:val="00331A4F"/>
    <w:rsid w:val="003321AE"/>
    <w:rsid w:val="00332E59"/>
    <w:rsid w:val="003339E8"/>
    <w:rsid w:val="00333C81"/>
    <w:rsid w:val="00333DC9"/>
    <w:rsid w:val="003363CF"/>
    <w:rsid w:val="003428C0"/>
    <w:rsid w:val="00343AC8"/>
    <w:rsid w:val="00344933"/>
    <w:rsid w:val="00345115"/>
    <w:rsid w:val="003468DC"/>
    <w:rsid w:val="0035028C"/>
    <w:rsid w:val="003511DE"/>
    <w:rsid w:val="00354730"/>
    <w:rsid w:val="00354F78"/>
    <w:rsid w:val="003570F4"/>
    <w:rsid w:val="003616FD"/>
    <w:rsid w:val="003620D5"/>
    <w:rsid w:val="00363E80"/>
    <w:rsid w:val="00363F15"/>
    <w:rsid w:val="003645C4"/>
    <w:rsid w:val="0036582B"/>
    <w:rsid w:val="00365F03"/>
    <w:rsid w:val="00366334"/>
    <w:rsid w:val="0036688D"/>
    <w:rsid w:val="00370293"/>
    <w:rsid w:val="00370EC0"/>
    <w:rsid w:val="0037310E"/>
    <w:rsid w:val="0037345B"/>
    <w:rsid w:val="00373859"/>
    <w:rsid w:val="00376BF1"/>
    <w:rsid w:val="00376E97"/>
    <w:rsid w:val="00377CA2"/>
    <w:rsid w:val="003815AC"/>
    <w:rsid w:val="0038582F"/>
    <w:rsid w:val="00390160"/>
    <w:rsid w:val="0039309B"/>
    <w:rsid w:val="00393DD2"/>
    <w:rsid w:val="00394951"/>
    <w:rsid w:val="00395706"/>
    <w:rsid w:val="00395F68"/>
    <w:rsid w:val="00396867"/>
    <w:rsid w:val="003974F8"/>
    <w:rsid w:val="00397B53"/>
    <w:rsid w:val="003A016B"/>
    <w:rsid w:val="003A269C"/>
    <w:rsid w:val="003A3AF9"/>
    <w:rsid w:val="003A4128"/>
    <w:rsid w:val="003A4C66"/>
    <w:rsid w:val="003A6E2D"/>
    <w:rsid w:val="003A78C4"/>
    <w:rsid w:val="003B02F5"/>
    <w:rsid w:val="003B1C81"/>
    <w:rsid w:val="003B1F5D"/>
    <w:rsid w:val="003B3886"/>
    <w:rsid w:val="003B3DED"/>
    <w:rsid w:val="003B4284"/>
    <w:rsid w:val="003B4E30"/>
    <w:rsid w:val="003B6938"/>
    <w:rsid w:val="003B6F62"/>
    <w:rsid w:val="003B787E"/>
    <w:rsid w:val="003C31CA"/>
    <w:rsid w:val="003C416C"/>
    <w:rsid w:val="003C46F2"/>
    <w:rsid w:val="003C6ADE"/>
    <w:rsid w:val="003D2DD3"/>
    <w:rsid w:val="003D5860"/>
    <w:rsid w:val="003D667D"/>
    <w:rsid w:val="003D75DE"/>
    <w:rsid w:val="003E1FC0"/>
    <w:rsid w:val="003E300B"/>
    <w:rsid w:val="003E4232"/>
    <w:rsid w:val="003E60E0"/>
    <w:rsid w:val="003F23BA"/>
    <w:rsid w:val="003F3D5C"/>
    <w:rsid w:val="003F4AD9"/>
    <w:rsid w:val="003F5B22"/>
    <w:rsid w:val="003F5FC2"/>
    <w:rsid w:val="003F6335"/>
    <w:rsid w:val="003F7579"/>
    <w:rsid w:val="00400199"/>
    <w:rsid w:val="004006C3"/>
    <w:rsid w:val="0040478E"/>
    <w:rsid w:val="00407B3F"/>
    <w:rsid w:val="00407C1C"/>
    <w:rsid w:val="004132E3"/>
    <w:rsid w:val="004139EF"/>
    <w:rsid w:val="00414E1E"/>
    <w:rsid w:val="0041589D"/>
    <w:rsid w:val="00415B23"/>
    <w:rsid w:val="00415C2F"/>
    <w:rsid w:val="00420627"/>
    <w:rsid w:val="00422567"/>
    <w:rsid w:val="004225BE"/>
    <w:rsid w:val="00423312"/>
    <w:rsid w:val="00423345"/>
    <w:rsid w:val="00423BD3"/>
    <w:rsid w:val="0042461E"/>
    <w:rsid w:val="00426120"/>
    <w:rsid w:val="004271FA"/>
    <w:rsid w:val="00427D9E"/>
    <w:rsid w:val="00433377"/>
    <w:rsid w:val="00433CD5"/>
    <w:rsid w:val="004345B3"/>
    <w:rsid w:val="00434D30"/>
    <w:rsid w:val="0043576A"/>
    <w:rsid w:val="00441833"/>
    <w:rsid w:val="00441D16"/>
    <w:rsid w:val="00442A0E"/>
    <w:rsid w:val="00443573"/>
    <w:rsid w:val="00452A96"/>
    <w:rsid w:val="00452EAF"/>
    <w:rsid w:val="00454F75"/>
    <w:rsid w:val="00457E96"/>
    <w:rsid w:val="004606C0"/>
    <w:rsid w:val="00460F32"/>
    <w:rsid w:val="00463267"/>
    <w:rsid w:val="00463E02"/>
    <w:rsid w:val="00465763"/>
    <w:rsid w:val="00465777"/>
    <w:rsid w:val="004675FA"/>
    <w:rsid w:val="00467FD8"/>
    <w:rsid w:val="004716A9"/>
    <w:rsid w:val="00472CAD"/>
    <w:rsid w:val="00473B78"/>
    <w:rsid w:val="00474CB8"/>
    <w:rsid w:val="0047516D"/>
    <w:rsid w:val="00477261"/>
    <w:rsid w:val="00477A45"/>
    <w:rsid w:val="00480BD5"/>
    <w:rsid w:val="00482DF8"/>
    <w:rsid w:val="00484325"/>
    <w:rsid w:val="00484C59"/>
    <w:rsid w:val="00491002"/>
    <w:rsid w:val="0049514C"/>
    <w:rsid w:val="0049721F"/>
    <w:rsid w:val="004A012D"/>
    <w:rsid w:val="004A0F7C"/>
    <w:rsid w:val="004A18B5"/>
    <w:rsid w:val="004A21A7"/>
    <w:rsid w:val="004A3C9C"/>
    <w:rsid w:val="004A40A9"/>
    <w:rsid w:val="004A5727"/>
    <w:rsid w:val="004A69B0"/>
    <w:rsid w:val="004A72A1"/>
    <w:rsid w:val="004A7811"/>
    <w:rsid w:val="004B0414"/>
    <w:rsid w:val="004B07F7"/>
    <w:rsid w:val="004B17B0"/>
    <w:rsid w:val="004B2108"/>
    <w:rsid w:val="004B2D2E"/>
    <w:rsid w:val="004B3270"/>
    <w:rsid w:val="004B33AE"/>
    <w:rsid w:val="004B3E1A"/>
    <w:rsid w:val="004B3F97"/>
    <w:rsid w:val="004B45A7"/>
    <w:rsid w:val="004C0A41"/>
    <w:rsid w:val="004C17CA"/>
    <w:rsid w:val="004C2D8D"/>
    <w:rsid w:val="004C49E9"/>
    <w:rsid w:val="004C50C8"/>
    <w:rsid w:val="004C6C47"/>
    <w:rsid w:val="004C7EC5"/>
    <w:rsid w:val="004D0063"/>
    <w:rsid w:val="004D1481"/>
    <w:rsid w:val="004D1BF6"/>
    <w:rsid w:val="004D2BB2"/>
    <w:rsid w:val="004D42E6"/>
    <w:rsid w:val="004D7189"/>
    <w:rsid w:val="004D79DF"/>
    <w:rsid w:val="004E211A"/>
    <w:rsid w:val="004E22D6"/>
    <w:rsid w:val="004E2685"/>
    <w:rsid w:val="004E2BF2"/>
    <w:rsid w:val="004E322F"/>
    <w:rsid w:val="004E78F9"/>
    <w:rsid w:val="004F17FD"/>
    <w:rsid w:val="004F3D46"/>
    <w:rsid w:val="004F5659"/>
    <w:rsid w:val="004F5DDA"/>
    <w:rsid w:val="00500920"/>
    <w:rsid w:val="005022D2"/>
    <w:rsid w:val="00503C7E"/>
    <w:rsid w:val="00504ABF"/>
    <w:rsid w:val="005057C2"/>
    <w:rsid w:val="00506511"/>
    <w:rsid w:val="0050731C"/>
    <w:rsid w:val="00510B2F"/>
    <w:rsid w:val="00510B7A"/>
    <w:rsid w:val="00511DFE"/>
    <w:rsid w:val="00512AE4"/>
    <w:rsid w:val="00512AEA"/>
    <w:rsid w:val="00512D7D"/>
    <w:rsid w:val="00514A75"/>
    <w:rsid w:val="00516046"/>
    <w:rsid w:val="005173D6"/>
    <w:rsid w:val="00525621"/>
    <w:rsid w:val="005270AB"/>
    <w:rsid w:val="00530E3F"/>
    <w:rsid w:val="00532939"/>
    <w:rsid w:val="00533092"/>
    <w:rsid w:val="005345AE"/>
    <w:rsid w:val="00534A6A"/>
    <w:rsid w:val="00536AEB"/>
    <w:rsid w:val="005376E0"/>
    <w:rsid w:val="005379D4"/>
    <w:rsid w:val="00540A5B"/>
    <w:rsid w:val="00541BBD"/>
    <w:rsid w:val="0054284D"/>
    <w:rsid w:val="00543053"/>
    <w:rsid w:val="005439E8"/>
    <w:rsid w:val="005441B1"/>
    <w:rsid w:val="005450A6"/>
    <w:rsid w:val="005459E3"/>
    <w:rsid w:val="00547CD2"/>
    <w:rsid w:val="00550702"/>
    <w:rsid w:val="00553150"/>
    <w:rsid w:val="00553614"/>
    <w:rsid w:val="005540C3"/>
    <w:rsid w:val="005550EE"/>
    <w:rsid w:val="0055651F"/>
    <w:rsid w:val="00557A51"/>
    <w:rsid w:val="0056025A"/>
    <w:rsid w:val="00560784"/>
    <w:rsid w:val="0056397E"/>
    <w:rsid w:val="00566739"/>
    <w:rsid w:val="00566C72"/>
    <w:rsid w:val="00567AC5"/>
    <w:rsid w:val="00573483"/>
    <w:rsid w:val="00574E96"/>
    <w:rsid w:val="00576419"/>
    <w:rsid w:val="00577341"/>
    <w:rsid w:val="00580900"/>
    <w:rsid w:val="005817DC"/>
    <w:rsid w:val="00583642"/>
    <w:rsid w:val="00584800"/>
    <w:rsid w:val="00584840"/>
    <w:rsid w:val="0058701D"/>
    <w:rsid w:val="00593E67"/>
    <w:rsid w:val="005945F7"/>
    <w:rsid w:val="005951A3"/>
    <w:rsid w:val="005963BE"/>
    <w:rsid w:val="00597796"/>
    <w:rsid w:val="005A2446"/>
    <w:rsid w:val="005A7AB4"/>
    <w:rsid w:val="005B0F6D"/>
    <w:rsid w:val="005B2BAF"/>
    <w:rsid w:val="005B320D"/>
    <w:rsid w:val="005B5799"/>
    <w:rsid w:val="005B59B0"/>
    <w:rsid w:val="005B60CF"/>
    <w:rsid w:val="005C0F71"/>
    <w:rsid w:val="005C3CD8"/>
    <w:rsid w:val="005C3DAE"/>
    <w:rsid w:val="005C4D14"/>
    <w:rsid w:val="005C7865"/>
    <w:rsid w:val="005D0468"/>
    <w:rsid w:val="005D11DF"/>
    <w:rsid w:val="005D1347"/>
    <w:rsid w:val="005D216C"/>
    <w:rsid w:val="005D2F72"/>
    <w:rsid w:val="005D3759"/>
    <w:rsid w:val="005D5B61"/>
    <w:rsid w:val="005D6029"/>
    <w:rsid w:val="005D6156"/>
    <w:rsid w:val="005D6C27"/>
    <w:rsid w:val="005D7487"/>
    <w:rsid w:val="005D7A62"/>
    <w:rsid w:val="005E1DD5"/>
    <w:rsid w:val="005E22FE"/>
    <w:rsid w:val="005E25D6"/>
    <w:rsid w:val="005E4E31"/>
    <w:rsid w:val="005E6772"/>
    <w:rsid w:val="005E6B45"/>
    <w:rsid w:val="005E6CFD"/>
    <w:rsid w:val="005E77CF"/>
    <w:rsid w:val="005F1178"/>
    <w:rsid w:val="005F564A"/>
    <w:rsid w:val="005F5D40"/>
    <w:rsid w:val="005F7EE7"/>
    <w:rsid w:val="00600B26"/>
    <w:rsid w:val="0060145B"/>
    <w:rsid w:val="006014E5"/>
    <w:rsid w:val="00604E04"/>
    <w:rsid w:val="0060587B"/>
    <w:rsid w:val="00611CF5"/>
    <w:rsid w:val="00612B42"/>
    <w:rsid w:val="00616CAF"/>
    <w:rsid w:val="00616CBA"/>
    <w:rsid w:val="00617B9F"/>
    <w:rsid w:val="006266FF"/>
    <w:rsid w:val="00630C4A"/>
    <w:rsid w:val="0063572A"/>
    <w:rsid w:val="00636DE5"/>
    <w:rsid w:val="00637908"/>
    <w:rsid w:val="00637B36"/>
    <w:rsid w:val="00637DDA"/>
    <w:rsid w:val="00641296"/>
    <w:rsid w:val="00644BD7"/>
    <w:rsid w:val="00645134"/>
    <w:rsid w:val="00650386"/>
    <w:rsid w:val="00650CBB"/>
    <w:rsid w:val="00651355"/>
    <w:rsid w:val="0065264E"/>
    <w:rsid w:val="00656A4D"/>
    <w:rsid w:val="00657907"/>
    <w:rsid w:val="0066025C"/>
    <w:rsid w:val="00660FD3"/>
    <w:rsid w:val="0066296A"/>
    <w:rsid w:val="00662C62"/>
    <w:rsid w:val="006635DF"/>
    <w:rsid w:val="00664D42"/>
    <w:rsid w:val="00665874"/>
    <w:rsid w:val="00671950"/>
    <w:rsid w:val="0067199C"/>
    <w:rsid w:val="00673216"/>
    <w:rsid w:val="0067438A"/>
    <w:rsid w:val="006747DB"/>
    <w:rsid w:val="0067732E"/>
    <w:rsid w:val="006775A7"/>
    <w:rsid w:val="0068016C"/>
    <w:rsid w:val="006826D2"/>
    <w:rsid w:val="006848C6"/>
    <w:rsid w:val="00684B8E"/>
    <w:rsid w:val="00684EA8"/>
    <w:rsid w:val="0068588A"/>
    <w:rsid w:val="00685DF5"/>
    <w:rsid w:val="00686627"/>
    <w:rsid w:val="00686AE3"/>
    <w:rsid w:val="00692E3F"/>
    <w:rsid w:val="006A15C8"/>
    <w:rsid w:val="006A18C9"/>
    <w:rsid w:val="006A2C0C"/>
    <w:rsid w:val="006A3165"/>
    <w:rsid w:val="006A4B28"/>
    <w:rsid w:val="006B24ED"/>
    <w:rsid w:val="006B42F5"/>
    <w:rsid w:val="006C004A"/>
    <w:rsid w:val="006C3F8F"/>
    <w:rsid w:val="006C4ED4"/>
    <w:rsid w:val="006C6D9C"/>
    <w:rsid w:val="006D1302"/>
    <w:rsid w:val="006D15D7"/>
    <w:rsid w:val="006D2ABC"/>
    <w:rsid w:val="006D334E"/>
    <w:rsid w:val="006D37CB"/>
    <w:rsid w:val="006D39E9"/>
    <w:rsid w:val="006D3B54"/>
    <w:rsid w:val="006D4983"/>
    <w:rsid w:val="006D6E41"/>
    <w:rsid w:val="006E1444"/>
    <w:rsid w:val="006E2A4A"/>
    <w:rsid w:val="006E44D2"/>
    <w:rsid w:val="006E4A0D"/>
    <w:rsid w:val="006E4C98"/>
    <w:rsid w:val="006E710E"/>
    <w:rsid w:val="006F2245"/>
    <w:rsid w:val="006F2C25"/>
    <w:rsid w:val="00703495"/>
    <w:rsid w:val="00703E60"/>
    <w:rsid w:val="00703E7B"/>
    <w:rsid w:val="0070438A"/>
    <w:rsid w:val="00705020"/>
    <w:rsid w:val="007109F9"/>
    <w:rsid w:val="00710CC3"/>
    <w:rsid w:val="00710CFE"/>
    <w:rsid w:val="00711A6A"/>
    <w:rsid w:val="00711F56"/>
    <w:rsid w:val="0071221B"/>
    <w:rsid w:val="007152F2"/>
    <w:rsid w:val="007168BB"/>
    <w:rsid w:val="00716A22"/>
    <w:rsid w:val="0071731B"/>
    <w:rsid w:val="00720ED1"/>
    <w:rsid w:val="007222DF"/>
    <w:rsid w:val="00723A43"/>
    <w:rsid w:val="00725D25"/>
    <w:rsid w:val="00726825"/>
    <w:rsid w:val="00727E9C"/>
    <w:rsid w:val="00733AE2"/>
    <w:rsid w:val="007348C6"/>
    <w:rsid w:val="00740581"/>
    <w:rsid w:val="00744AF9"/>
    <w:rsid w:val="00745824"/>
    <w:rsid w:val="00752BD3"/>
    <w:rsid w:val="00753233"/>
    <w:rsid w:val="007535A8"/>
    <w:rsid w:val="0075465C"/>
    <w:rsid w:val="00755731"/>
    <w:rsid w:val="0075747A"/>
    <w:rsid w:val="0075758F"/>
    <w:rsid w:val="0075779F"/>
    <w:rsid w:val="00757B1A"/>
    <w:rsid w:val="00760F07"/>
    <w:rsid w:val="00761895"/>
    <w:rsid w:val="00761FE6"/>
    <w:rsid w:val="007627C5"/>
    <w:rsid w:val="007663DA"/>
    <w:rsid w:val="007664AE"/>
    <w:rsid w:val="007666D0"/>
    <w:rsid w:val="00766831"/>
    <w:rsid w:val="007673D6"/>
    <w:rsid w:val="00767FD7"/>
    <w:rsid w:val="007719CE"/>
    <w:rsid w:val="007721CE"/>
    <w:rsid w:val="00773640"/>
    <w:rsid w:val="00773A4B"/>
    <w:rsid w:val="00774409"/>
    <w:rsid w:val="00781538"/>
    <w:rsid w:val="00784F79"/>
    <w:rsid w:val="007861DC"/>
    <w:rsid w:val="0078742A"/>
    <w:rsid w:val="00790492"/>
    <w:rsid w:val="007926CC"/>
    <w:rsid w:val="0079274B"/>
    <w:rsid w:val="007947D1"/>
    <w:rsid w:val="00794E7B"/>
    <w:rsid w:val="007976CB"/>
    <w:rsid w:val="007A15D5"/>
    <w:rsid w:val="007A1A64"/>
    <w:rsid w:val="007A28D5"/>
    <w:rsid w:val="007A2906"/>
    <w:rsid w:val="007A5A9D"/>
    <w:rsid w:val="007A6385"/>
    <w:rsid w:val="007A7234"/>
    <w:rsid w:val="007B02C0"/>
    <w:rsid w:val="007B046F"/>
    <w:rsid w:val="007B1D82"/>
    <w:rsid w:val="007B33E2"/>
    <w:rsid w:val="007B47C2"/>
    <w:rsid w:val="007B75F5"/>
    <w:rsid w:val="007C079F"/>
    <w:rsid w:val="007C23B1"/>
    <w:rsid w:val="007C2FD3"/>
    <w:rsid w:val="007C331C"/>
    <w:rsid w:val="007C3C00"/>
    <w:rsid w:val="007C4A89"/>
    <w:rsid w:val="007C4DB0"/>
    <w:rsid w:val="007D05D8"/>
    <w:rsid w:val="007D7376"/>
    <w:rsid w:val="007E2CA5"/>
    <w:rsid w:val="007E4B25"/>
    <w:rsid w:val="007E5768"/>
    <w:rsid w:val="007E5C43"/>
    <w:rsid w:val="007F081B"/>
    <w:rsid w:val="007F2E5D"/>
    <w:rsid w:val="007F3570"/>
    <w:rsid w:val="007F482E"/>
    <w:rsid w:val="007F5772"/>
    <w:rsid w:val="007F6399"/>
    <w:rsid w:val="007F70C9"/>
    <w:rsid w:val="007F75CD"/>
    <w:rsid w:val="008018C9"/>
    <w:rsid w:val="008019DD"/>
    <w:rsid w:val="008025AA"/>
    <w:rsid w:val="00802757"/>
    <w:rsid w:val="00802E7B"/>
    <w:rsid w:val="00803046"/>
    <w:rsid w:val="0080453F"/>
    <w:rsid w:val="00814553"/>
    <w:rsid w:val="00814750"/>
    <w:rsid w:val="00814E75"/>
    <w:rsid w:val="008177D4"/>
    <w:rsid w:val="00821503"/>
    <w:rsid w:val="00821A5E"/>
    <w:rsid w:val="00823E66"/>
    <w:rsid w:val="0082519D"/>
    <w:rsid w:val="00827A80"/>
    <w:rsid w:val="0083079F"/>
    <w:rsid w:val="0083175D"/>
    <w:rsid w:val="008328D1"/>
    <w:rsid w:val="00833C65"/>
    <w:rsid w:val="00834BF6"/>
    <w:rsid w:val="00835BC1"/>
    <w:rsid w:val="00835E0B"/>
    <w:rsid w:val="0083661C"/>
    <w:rsid w:val="0083694F"/>
    <w:rsid w:val="00837110"/>
    <w:rsid w:val="00840069"/>
    <w:rsid w:val="008447F5"/>
    <w:rsid w:val="008448BD"/>
    <w:rsid w:val="00845DD7"/>
    <w:rsid w:val="00851977"/>
    <w:rsid w:val="0085520D"/>
    <w:rsid w:val="008558D4"/>
    <w:rsid w:val="00855CAA"/>
    <w:rsid w:val="00856671"/>
    <w:rsid w:val="00857491"/>
    <w:rsid w:val="008607FB"/>
    <w:rsid w:val="00860882"/>
    <w:rsid w:val="00861CE1"/>
    <w:rsid w:val="00861E72"/>
    <w:rsid w:val="00864160"/>
    <w:rsid w:val="00865295"/>
    <w:rsid w:val="008671D3"/>
    <w:rsid w:val="00867280"/>
    <w:rsid w:val="00870C51"/>
    <w:rsid w:val="00873D4A"/>
    <w:rsid w:val="0087659B"/>
    <w:rsid w:val="0087711D"/>
    <w:rsid w:val="008773B0"/>
    <w:rsid w:val="00881C34"/>
    <w:rsid w:val="00885600"/>
    <w:rsid w:val="0088631F"/>
    <w:rsid w:val="008863C6"/>
    <w:rsid w:val="00887BC4"/>
    <w:rsid w:val="00890237"/>
    <w:rsid w:val="008902DF"/>
    <w:rsid w:val="008920EF"/>
    <w:rsid w:val="008924D1"/>
    <w:rsid w:val="00892D45"/>
    <w:rsid w:val="008939E3"/>
    <w:rsid w:val="00895A5B"/>
    <w:rsid w:val="00896287"/>
    <w:rsid w:val="008A03E8"/>
    <w:rsid w:val="008A2B2A"/>
    <w:rsid w:val="008A3BBA"/>
    <w:rsid w:val="008A534F"/>
    <w:rsid w:val="008A6D02"/>
    <w:rsid w:val="008A72F0"/>
    <w:rsid w:val="008B0634"/>
    <w:rsid w:val="008B3C8F"/>
    <w:rsid w:val="008B54AC"/>
    <w:rsid w:val="008B756B"/>
    <w:rsid w:val="008B7F76"/>
    <w:rsid w:val="008C050F"/>
    <w:rsid w:val="008C1D27"/>
    <w:rsid w:val="008C2E51"/>
    <w:rsid w:val="008C42C9"/>
    <w:rsid w:val="008C6ECF"/>
    <w:rsid w:val="008D0D46"/>
    <w:rsid w:val="008D31D4"/>
    <w:rsid w:val="008D5C37"/>
    <w:rsid w:val="008D6493"/>
    <w:rsid w:val="008D765C"/>
    <w:rsid w:val="008E0D93"/>
    <w:rsid w:val="008E404A"/>
    <w:rsid w:val="008E4270"/>
    <w:rsid w:val="008E4F1E"/>
    <w:rsid w:val="008E51DA"/>
    <w:rsid w:val="008E558D"/>
    <w:rsid w:val="008E59C3"/>
    <w:rsid w:val="008E75B7"/>
    <w:rsid w:val="008E7E99"/>
    <w:rsid w:val="008E7FA9"/>
    <w:rsid w:val="008F1820"/>
    <w:rsid w:val="008F4065"/>
    <w:rsid w:val="008F5A0C"/>
    <w:rsid w:val="008F76A7"/>
    <w:rsid w:val="00901EB9"/>
    <w:rsid w:val="0090476B"/>
    <w:rsid w:val="009048C4"/>
    <w:rsid w:val="00904FA6"/>
    <w:rsid w:val="0090506F"/>
    <w:rsid w:val="00905C05"/>
    <w:rsid w:val="009063A4"/>
    <w:rsid w:val="009065D0"/>
    <w:rsid w:val="00907078"/>
    <w:rsid w:val="00907975"/>
    <w:rsid w:val="00913287"/>
    <w:rsid w:val="00915113"/>
    <w:rsid w:val="00915386"/>
    <w:rsid w:val="00916D54"/>
    <w:rsid w:val="00920B5B"/>
    <w:rsid w:val="009215DF"/>
    <w:rsid w:val="009218CE"/>
    <w:rsid w:val="00921AFF"/>
    <w:rsid w:val="0092470D"/>
    <w:rsid w:val="0093061E"/>
    <w:rsid w:val="00930A77"/>
    <w:rsid w:val="00930CC1"/>
    <w:rsid w:val="0093258D"/>
    <w:rsid w:val="00932821"/>
    <w:rsid w:val="009331EE"/>
    <w:rsid w:val="009334E2"/>
    <w:rsid w:val="009347FE"/>
    <w:rsid w:val="00934D4C"/>
    <w:rsid w:val="00935024"/>
    <w:rsid w:val="009363E3"/>
    <w:rsid w:val="00941902"/>
    <w:rsid w:val="00941A97"/>
    <w:rsid w:val="0094249F"/>
    <w:rsid w:val="009431CF"/>
    <w:rsid w:val="00945A40"/>
    <w:rsid w:val="0095097F"/>
    <w:rsid w:val="009534A0"/>
    <w:rsid w:val="0095532F"/>
    <w:rsid w:val="00956B7B"/>
    <w:rsid w:val="00963658"/>
    <w:rsid w:val="00964682"/>
    <w:rsid w:val="00970829"/>
    <w:rsid w:val="00971836"/>
    <w:rsid w:val="00971C2D"/>
    <w:rsid w:val="009743BE"/>
    <w:rsid w:val="00974C4A"/>
    <w:rsid w:val="00983C9F"/>
    <w:rsid w:val="00985AE5"/>
    <w:rsid w:val="0098780D"/>
    <w:rsid w:val="00987A69"/>
    <w:rsid w:val="009919B5"/>
    <w:rsid w:val="00991CD8"/>
    <w:rsid w:val="00992C61"/>
    <w:rsid w:val="00992FA4"/>
    <w:rsid w:val="00993246"/>
    <w:rsid w:val="00994553"/>
    <w:rsid w:val="0099568A"/>
    <w:rsid w:val="00995A33"/>
    <w:rsid w:val="00995F61"/>
    <w:rsid w:val="00996203"/>
    <w:rsid w:val="00997058"/>
    <w:rsid w:val="009A198F"/>
    <w:rsid w:val="009A30B2"/>
    <w:rsid w:val="009A3AA8"/>
    <w:rsid w:val="009A3B51"/>
    <w:rsid w:val="009A45E8"/>
    <w:rsid w:val="009A50A6"/>
    <w:rsid w:val="009A5375"/>
    <w:rsid w:val="009B06DC"/>
    <w:rsid w:val="009B1067"/>
    <w:rsid w:val="009B17EC"/>
    <w:rsid w:val="009B1C21"/>
    <w:rsid w:val="009B5C0E"/>
    <w:rsid w:val="009B5D8B"/>
    <w:rsid w:val="009B5EB4"/>
    <w:rsid w:val="009B6A39"/>
    <w:rsid w:val="009B73EC"/>
    <w:rsid w:val="009B7755"/>
    <w:rsid w:val="009C0785"/>
    <w:rsid w:val="009C32BE"/>
    <w:rsid w:val="009C380A"/>
    <w:rsid w:val="009C6E8B"/>
    <w:rsid w:val="009D016B"/>
    <w:rsid w:val="009D0348"/>
    <w:rsid w:val="009D12B3"/>
    <w:rsid w:val="009D1D90"/>
    <w:rsid w:val="009D2322"/>
    <w:rsid w:val="009D4157"/>
    <w:rsid w:val="009D540C"/>
    <w:rsid w:val="009D6917"/>
    <w:rsid w:val="009D7DF2"/>
    <w:rsid w:val="009E1634"/>
    <w:rsid w:val="009F05FF"/>
    <w:rsid w:val="009F26BE"/>
    <w:rsid w:val="009F29FC"/>
    <w:rsid w:val="009F2A5A"/>
    <w:rsid w:val="009F2A94"/>
    <w:rsid w:val="009F2C02"/>
    <w:rsid w:val="009F766A"/>
    <w:rsid w:val="009F7A78"/>
    <w:rsid w:val="00A013E7"/>
    <w:rsid w:val="00A01755"/>
    <w:rsid w:val="00A0290D"/>
    <w:rsid w:val="00A04153"/>
    <w:rsid w:val="00A04D9C"/>
    <w:rsid w:val="00A0554C"/>
    <w:rsid w:val="00A0608F"/>
    <w:rsid w:val="00A06DB0"/>
    <w:rsid w:val="00A10F34"/>
    <w:rsid w:val="00A11060"/>
    <w:rsid w:val="00A118F3"/>
    <w:rsid w:val="00A1458D"/>
    <w:rsid w:val="00A14F3F"/>
    <w:rsid w:val="00A160F1"/>
    <w:rsid w:val="00A20117"/>
    <w:rsid w:val="00A21BED"/>
    <w:rsid w:val="00A2378B"/>
    <w:rsid w:val="00A2623E"/>
    <w:rsid w:val="00A26E7D"/>
    <w:rsid w:val="00A27739"/>
    <w:rsid w:val="00A30834"/>
    <w:rsid w:val="00A32EB7"/>
    <w:rsid w:val="00A33E05"/>
    <w:rsid w:val="00A35254"/>
    <w:rsid w:val="00A35403"/>
    <w:rsid w:val="00A364A2"/>
    <w:rsid w:val="00A4160C"/>
    <w:rsid w:val="00A42340"/>
    <w:rsid w:val="00A456E5"/>
    <w:rsid w:val="00A513C2"/>
    <w:rsid w:val="00A52B16"/>
    <w:rsid w:val="00A540FF"/>
    <w:rsid w:val="00A54723"/>
    <w:rsid w:val="00A56164"/>
    <w:rsid w:val="00A567DF"/>
    <w:rsid w:val="00A612B2"/>
    <w:rsid w:val="00A61920"/>
    <w:rsid w:val="00A61BDF"/>
    <w:rsid w:val="00A63392"/>
    <w:rsid w:val="00A6622D"/>
    <w:rsid w:val="00A66C47"/>
    <w:rsid w:val="00A67BCD"/>
    <w:rsid w:val="00A67CEA"/>
    <w:rsid w:val="00A742B0"/>
    <w:rsid w:val="00A742E9"/>
    <w:rsid w:val="00A742FE"/>
    <w:rsid w:val="00A74A9E"/>
    <w:rsid w:val="00A81224"/>
    <w:rsid w:val="00A823F7"/>
    <w:rsid w:val="00A8259A"/>
    <w:rsid w:val="00A82B84"/>
    <w:rsid w:val="00A83AB5"/>
    <w:rsid w:val="00A854A5"/>
    <w:rsid w:val="00A854C7"/>
    <w:rsid w:val="00A8555C"/>
    <w:rsid w:val="00A878A4"/>
    <w:rsid w:val="00A9032B"/>
    <w:rsid w:val="00A90FA7"/>
    <w:rsid w:val="00A91E6B"/>
    <w:rsid w:val="00A921E1"/>
    <w:rsid w:val="00A9364F"/>
    <w:rsid w:val="00A93712"/>
    <w:rsid w:val="00A937F6"/>
    <w:rsid w:val="00A94113"/>
    <w:rsid w:val="00A94902"/>
    <w:rsid w:val="00AA08FF"/>
    <w:rsid w:val="00AA15A6"/>
    <w:rsid w:val="00AA15D6"/>
    <w:rsid w:val="00AA6688"/>
    <w:rsid w:val="00AA6E70"/>
    <w:rsid w:val="00AA7A8B"/>
    <w:rsid w:val="00AB00D4"/>
    <w:rsid w:val="00AB1AFC"/>
    <w:rsid w:val="00AB1FC9"/>
    <w:rsid w:val="00AB5D70"/>
    <w:rsid w:val="00AB6192"/>
    <w:rsid w:val="00AB76C7"/>
    <w:rsid w:val="00AB77B4"/>
    <w:rsid w:val="00AB79F6"/>
    <w:rsid w:val="00AC1683"/>
    <w:rsid w:val="00AC1C43"/>
    <w:rsid w:val="00AC2056"/>
    <w:rsid w:val="00AC2A1E"/>
    <w:rsid w:val="00AC32FD"/>
    <w:rsid w:val="00AC3DB5"/>
    <w:rsid w:val="00AC418A"/>
    <w:rsid w:val="00AC7518"/>
    <w:rsid w:val="00AC7CBE"/>
    <w:rsid w:val="00AD28AF"/>
    <w:rsid w:val="00AD2D3E"/>
    <w:rsid w:val="00AD3F9C"/>
    <w:rsid w:val="00AD6798"/>
    <w:rsid w:val="00AD6A56"/>
    <w:rsid w:val="00AD7309"/>
    <w:rsid w:val="00AE07B8"/>
    <w:rsid w:val="00AE3D4C"/>
    <w:rsid w:val="00AE4A11"/>
    <w:rsid w:val="00AE659F"/>
    <w:rsid w:val="00AE75FB"/>
    <w:rsid w:val="00AE768A"/>
    <w:rsid w:val="00AE7F42"/>
    <w:rsid w:val="00AF052D"/>
    <w:rsid w:val="00AF080C"/>
    <w:rsid w:val="00AF3A47"/>
    <w:rsid w:val="00AF46A7"/>
    <w:rsid w:val="00AF6175"/>
    <w:rsid w:val="00AF7270"/>
    <w:rsid w:val="00AF7A6B"/>
    <w:rsid w:val="00B01AA8"/>
    <w:rsid w:val="00B0270E"/>
    <w:rsid w:val="00B03DE8"/>
    <w:rsid w:val="00B05DA2"/>
    <w:rsid w:val="00B067F4"/>
    <w:rsid w:val="00B06DAA"/>
    <w:rsid w:val="00B108B7"/>
    <w:rsid w:val="00B10BFA"/>
    <w:rsid w:val="00B12524"/>
    <w:rsid w:val="00B137FD"/>
    <w:rsid w:val="00B17CFB"/>
    <w:rsid w:val="00B20BAC"/>
    <w:rsid w:val="00B2235D"/>
    <w:rsid w:val="00B23158"/>
    <w:rsid w:val="00B241E2"/>
    <w:rsid w:val="00B245DB"/>
    <w:rsid w:val="00B274E0"/>
    <w:rsid w:val="00B2788A"/>
    <w:rsid w:val="00B34FD4"/>
    <w:rsid w:val="00B36AA2"/>
    <w:rsid w:val="00B37FAD"/>
    <w:rsid w:val="00B404AB"/>
    <w:rsid w:val="00B40BF6"/>
    <w:rsid w:val="00B43425"/>
    <w:rsid w:val="00B447D4"/>
    <w:rsid w:val="00B44863"/>
    <w:rsid w:val="00B51ECC"/>
    <w:rsid w:val="00B550A3"/>
    <w:rsid w:val="00B55371"/>
    <w:rsid w:val="00B610E4"/>
    <w:rsid w:val="00B6785E"/>
    <w:rsid w:val="00B67EC2"/>
    <w:rsid w:val="00B71C5F"/>
    <w:rsid w:val="00B73A0E"/>
    <w:rsid w:val="00B74ADC"/>
    <w:rsid w:val="00B75FCD"/>
    <w:rsid w:val="00B7743D"/>
    <w:rsid w:val="00B77ACF"/>
    <w:rsid w:val="00B81CBE"/>
    <w:rsid w:val="00B820D3"/>
    <w:rsid w:val="00B83C0D"/>
    <w:rsid w:val="00B85ED0"/>
    <w:rsid w:val="00B87891"/>
    <w:rsid w:val="00B91873"/>
    <w:rsid w:val="00B93D9C"/>
    <w:rsid w:val="00B964F5"/>
    <w:rsid w:val="00B96D7A"/>
    <w:rsid w:val="00B97366"/>
    <w:rsid w:val="00BA02AF"/>
    <w:rsid w:val="00BB300B"/>
    <w:rsid w:val="00BB3320"/>
    <w:rsid w:val="00BB409C"/>
    <w:rsid w:val="00BB4D03"/>
    <w:rsid w:val="00BB6B55"/>
    <w:rsid w:val="00BC124C"/>
    <w:rsid w:val="00BC19F4"/>
    <w:rsid w:val="00BC3164"/>
    <w:rsid w:val="00BC38DA"/>
    <w:rsid w:val="00BC4D6C"/>
    <w:rsid w:val="00BC4FBB"/>
    <w:rsid w:val="00BD05CA"/>
    <w:rsid w:val="00BD076D"/>
    <w:rsid w:val="00BD0D89"/>
    <w:rsid w:val="00BD338C"/>
    <w:rsid w:val="00BD3952"/>
    <w:rsid w:val="00BD42F8"/>
    <w:rsid w:val="00BD679F"/>
    <w:rsid w:val="00BD70C2"/>
    <w:rsid w:val="00BE0D8E"/>
    <w:rsid w:val="00BE1980"/>
    <w:rsid w:val="00BE2624"/>
    <w:rsid w:val="00BE3A56"/>
    <w:rsid w:val="00BE5476"/>
    <w:rsid w:val="00BE5EAE"/>
    <w:rsid w:val="00BE6B63"/>
    <w:rsid w:val="00BF300E"/>
    <w:rsid w:val="00BF3869"/>
    <w:rsid w:val="00BF3A04"/>
    <w:rsid w:val="00BF405D"/>
    <w:rsid w:val="00BF44C8"/>
    <w:rsid w:val="00BF6CEF"/>
    <w:rsid w:val="00BF6F24"/>
    <w:rsid w:val="00BF7528"/>
    <w:rsid w:val="00C01A80"/>
    <w:rsid w:val="00C03297"/>
    <w:rsid w:val="00C0382E"/>
    <w:rsid w:val="00C040B7"/>
    <w:rsid w:val="00C04EB9"/>
    <w:rsid w:val="00C0668E"/>
    <w:rsid w:val="00C07F78"/>
    <w:rsid w:val="00C11625"/>
    <w:rsid w:val="00C124F6"/>
    <w:rsid w:val="00C1304C"/>
    <w:rsid w:val="00C14DC6"/>
    <w:rsid w:val="00C158FD"/>
    <w:rsid w:val="00C17DDC"/>
    <w:rsid w:val="00C21794"/>
    <w:rsid w:val="00C21DC4"/>
    <w:rsid w:val="00C22876"/>
    <w:rsid w:val="00C2320C"/>
    <w:rsid w:val="00C24A82"/>
    <w:rsid w:val="00C24BFE"/>
    <w:rsid w:val="00C26E52"/>
    <w:rsid w:val="00C27F86"/>
    <w:rsid w:val="00C309B1"/>
    <w:rsid w:val="00C32D58"/>
    <w:rsid w:val="00C330C8"/>
    <w:rsid w:val="00C337AF"/>
    <w:rsid w:val="00C3595F"/>
    <w:rsid w:val="00C35C63"/>
    <w:rsid w:val="00C37198"/>
    <w:rsid w:val="00C37DD7"/>
    <w:rsid w:val="00C429CD"/>
    <w:rsid w:val="00C4498B"/>
    <w:rsid w:val="00C45463"/>
    <w:rsid w:val="00C53793"/>
    <w:rsid w:val="00C53F58"/>
    <w:rsid w:val="00C54EE9"/>
    <w:rsid w:val="00C55C0B"/>
    <w:rsid w:val="00C55CD0"/>
    <w:rsid w:val="00C577D2"/>
    <w:rsid w:val="00C602C4"/>
    <w:rsid w:val="00C604D7"/>
    <w:rsid w:val="00C605A5"/>
    <w:rsid w:val="00C60970"/>
    <w:rsid w:val="00C6109F"/>
    <w:rsid w:val="00C6409C"/>
    <w:rsid w:val="00C64CFF"/>
    <w:rsid w:val="00C64D38"/>
    <w:rsid w:val="00C6554B"/>
    <w:rsid w:val="00C663B8"/>
    <w:rsid w:val="00C66C3D"/>
    <w:rsid w:val="00C66E7F"/>
    <w:rsid w:val="00C671B3"/>
    <w:rsid w:val="00C70829"/>
    <w:rsid w:val="00C70DED"/>
    <w:rsid w:val="00C81351"/>
    <w:rsid w:val="00C81E0A"/>
    <w:rsid w:val="00C81FB1"/>
    <w:rsid w:val="00C8697E"/>
    <w:rsid w:val="00C873A3"/>
    <w:rsid w:val="00C910BF"/>
    <w:rsid w:val="00C92432"/>
    <w:rsid w:val="00C94C96"/>
    <w:rsid w:val="00C954AF"/>
    <w:rsid w:val="00C95CE6"/>
    <w:rsid w:val="00C964A7"/>
    <w:rsid w:val="00C97B03"/>
    <w:rsid w:val="00CB1151"/>
    <w:rsid w:val="00CB1A06"/>
    <w:rsid w:val="00CB23ED"/>
    <w:rsid w:val="00CC1A80"/>
    <w:rsid w:val="00CC3D16"/>
    <w:rsid w:val="00CC4242"/>
    <w:rsid w:val="00CC55B2"/>
    <w:rsid w:val="00CC573D"/>
    <w:rsid w:val="00CC5B5F"/>
    <w:rsid w:val="00CC72BA"/>
    <w:rsid w:val="00CD0953"/>
    <w:rsid w:val="00CD129D"/>
    <w:rsid w:val="00CD2BBB"/>
    <w:rsid w:val="00CD314C"/>
    <w:rsid w:val="00CD3C7F"/>
    <w:rsid w:val="00CD45C3"/>
    <w:rsid w:val="00CE13B5"/>
    <w:rsid w:val="00CE1797"/>
    <w:rsid w:val="00CE1E93"/>
    <w:rsid w:val="00CE25F0"/>
    <w:rsid w:val="00CE2C48"/>
    <w:rsid w:val="00CE2D36"/>
    <w:rsid w:val="00CE3AE5"/>
    <w:rsid w:val="00CE4542"/>
    <w:rsid w:val="00CE4A8F"/>
    <w:rsid w:val="00CF15A6"/>
    <w:rsid w:val="00CF1D00"/>
    <w:rsid w:val="00CF251D"/>
    <w:rsid w:val="00CF25CC"/>
    <w:rsid w:val="00CF458A"/>
    <w:rsid w:val="00CF50F9"/>
    <w:rsid w:val="00D011C2"/>
    <w:rsid w:val="00D015BC"/>
    <w:rsid w:val="00D01E50"/>
    <w:rsid w:val="00D048D8"/>
    <w:rsid w:val="00D0594B"/>
    <w:rsid w:val="00D06B80"/>
    <w:rsid w:val="00D1380A"/>
    <w:rsid w:val="00D14CCB"/>
    <w:rsid w:val="00D15180"/>
    <w:rsid w:val="00D15DDF"/>
    <w:rsid w:val="00D17BDA"/>
    <w:rsid w:val="00D20A16"/>
    <w:rsid w:val="00D21632"/>
    <w:rsid w:val="00D27C62"/>
    <w:rsid w:val="00D30439"/>
    <w:rsid w:val="00D3116A"/>
    <w:rsid w:val="00D31F2D"/>
    <w:rsid w:val="00D326FE"/>
    <w:rsid w:val="00D36DA7"/>
    <w:rsid w:val="00D41EB5"/>
    <w:rsid w:val="00D4253C"/>
    <w:rsid w:val="00D43444"/>
    <w:rsid w:val="00D44FFB"/>
    <w:rsid w:val="00D45862"/>
    <w:rsid w:val="00D462EC"/>
    <w:rsid w:val="00D46FA1"/>
    <w:rsid w:val="00D473B8"/>
    <w:rsid w:val="00D51523"/>
    <w:rsid w:val="00D52A42"/>
    <w:rsid w:val="00D548DA"/>
    <w:rsid w:val="00D5499E"/>
    <w:rsid w:val="00D55292"/>
    <w:rsid w:val="00D55294"/>
    <w:rsid w:val="00D55BC2"/>
    <w:rsid w:val="00D55DF0"/>
    <w:rsid w:val="00D565EF"/>
    <w:rsid w:val="00D56956"/>
    <w:rsid w:val="00D57136"/>
    <w:rsid w:val="00D57360"/>
    <w:rsid w:val="00D576C5"/>
    <w:rsid w:val="00D57889"/>
    <w:rsid w:val="00D57F78"/>
    <w:rsid w:val="00D6038E"/>
    <w:rsid w:val="00D603A2"/>
    <w:rsid w:val="00D605C6"/>
    <w:rsid w:val="00D63DCB"/>
    <w:rsid w:val="00D653CA"/>
    <w:rsid w:val="00D66D80"/>
    <w:rsid w:val="00D66E34"/>
    <w:rsid w:val="00D71AF7"/>
    <w:rsid w:val="00D730E6"/>
    <w:rsid w:val="00D735B1"/>
    <w:rsid w:val="00D736FC"/>
    <w:rsid w:val="00D73D78"/>
    <w:rsid w:val="00D74E6D"/>
    <w:rsid w:val="00D761F4"/>
    <w:rsid w:val="00D81683"/>
    <w:rsid w:val="00D81D7A"/>
    <w:rsid w:val="00D82CF2"/>
    <w:rsid w:val="00D85971"/>
    <w:rsid w:val="00D917C0"/>
    <w:rsid w:val="00D927E5"/>
    <w:rsid w:val="00D9427A"/>
    <w:rsid w:val="00DA0BF1"/>
    <w:rsid w:val="00DA0C06"/>
    <w:rsid w:val="00DA312C"/>
    <w:rsid w:val="00DA459C"/>
    <w:rsid w:val="00DA5C1F"/>
    <w:rsid w:val="00DA7A2D"/>
    <w:rsid w:val="00DB4702"/>
    <w:rsid w:val="00DB5246"/>
    <w:rsid w:val="00DB5A72"/>
    <w:rsid w:val="00DB5B6F"/>
    <w:rsid w:val="00DC332D"/>
    <w:rsid w:val="00DC48C2"/>
    <w:rsid w:val="00DC553F"/>
    <w:rsid w:val="00DC7AA3"/>
    <w:rsid w:val="00DD1235"/>
    <w:rsid w:val="00DD1E3C"/>
    <w:rsid w:val="00DD2FBC"/>
    <w:rsid w:val="00DD5660"/>
    <w:rsid w:val="00DD6B07"/>
    <w:rsid w:val="00DE1116"/>
    <w:rsid w:val="00DE1525"/>
    <w:rsid w:val="00DE1BDC"/>
    <w:rsid w:val="00DE319F"/>
    <w:rsid w:val="00DE4C46"/>
    <w:rsid w:val="00DE62D5"/>
    <w:rsid w:val="00DE6F3A"/>
    <w:rsid w:val="00DF7E4F"/>
    <w:rsid w:val="00DF7F2C"/>
    <w:rsid w:val="00E021B7"/>
    <w:rsid w:val="00E03F20"/>
    <w:rsid w:val="00E04130"/>
    <w:rsid w:val="00E057A1"/>
    <w:rsid w:val="00E07F08"/>
    <w:rsid w:val="00E10E38"/>
    <w:rsid w:val="00E10EF7"/>
    <w:rsid w:val="00E11325"/>
    <w:rsid w:val="00E12A48"/>
    <w:rsid w:val="00E1368D"/>
    <w:rsid w:val="00E1486B"/>
    <w:rsid w:val="00E15103"/>
    <w:rsid w:val="00E1676D"/>
    <w:rsid w:val="00E16E92"/>
    <w:rsid w:val="00E173E3"/>
    <w:rsid w:val="00E1746A"/>
    <w:rsid w:val="00E175DD"/>
    <w:rsid w:val="00E21212"/>
    <w:rsid w:val="00E21D91"/>
    <w:rsid w:val="00E22BAD"/>
    <w:rsid w:val="00E258E1"/>
    <w:rsid w:val="00E26AD0"/>
    <w:rsid w:val="00E3034E"/>
    <w:rsid w:val="00E307B9"/>
    <w:rsid w:val="00E3090F"/>
    <w:rsid w:val="00E30F0E"/>
    <w:rsid w:val="00E316B8"/>
    <w:rsid w:val="00E31F8F"/>
    <w:rsid w:val="00E321BB"/>
    <w:rsid w:val="00E35728"/>
    <w:rsid w:val="00E37733"/>
    <w:rsid w:val="00E423EB"/>
    <w:rsid w:val="00E42D7B"/>
    <w:rsid w:val="00E4499F"/>
    <w:rsid w:val="00E45E91"/>
    <w:rsid w:val="00E463EF"/>
    <w:rsid w:val="00E50AB5"/>
    <w:rsid w:val="00E5191D"/>
    <w:rsid w:val="00E53351"/>
    <w:rsid w:val="00E549B8"/>
    <w:rsid w:val="00E54CCD"/>
    <w:rsid w:val="00E57605"/>
    <w:rsid w:val="00E61D65"/>
    <w:rsid w:val="00E62174"/>
    <w:rsid w:val="00E636D0"/>
    <w:rsid w:val="00E65BA2"/>
    <w:rsid w:val="00E65D16"/>
    <w:rsid w:val="00E65FC0"/>
    <w:rsid w:val="00E67107"/>
    <w:rsid w:val="00E67327"/>
    <w:rsid w:val="00E67359"/>
    <w:rsid w:val="00E70323"/>
    <w:rsid w:val="00E705EA"/>
    <w:rsid w:val="00E71746"/>
    <w:rsid w:val="00E80D79"/>
    <w:rsid w:val="00E82ADE"/>
    <w:rsid w:val="00E83167"/>
    <w:rsid w:val="00E83684"/>
    <w:rsid w:val="00E85A89"/>
    <w:rsid w:val="00E8668A"/>
    <w:rsid w:val="00E866E2"/>
    <w:rsid w:val="00E87735"/>
    <w:rsid w:val="00E93069"/>
    <w:rsid w:val="00EA218E"/>
    <w:rsid w:val="00EA3DBC"/>
    <w:rsid w:val="00EA520C"/>
    <w:rsid w:val="00EA5F7C"/>
    <w:rsid w:val="00EA79CB"/>
    <w:rsid w:val="00EB183E"/>
    <w:rsid w:val="00EB19B6"/>
    <w:rsid w:val="00EB2995"/>
    <w:rsid w:val="00EB5D34"/>
    <w:rsid w:val="00EC1C6A"/>
    <w:rsid w:val="00EC433D"/>
    <w:rsid w:val="00EC6CB2"/>
    <w:rsid w:val="00ED0296"/>
    <w:rsid w:val="00ED0818"/>
    <w:rsid w:val="00ED0AA0"/>
    <w:rsid w:val="00ED4B6B"/>
    <w:rsid w:val="00ED502D"/>
    <w:rsid w:val="00EE0D9C"/>
    <w:rsid w:val="00EE2501"/>
    <w:rsid w:val="00EE5039"/>
    <w:rsid w:val="00EF0C95"/>
    <w:rsid w:val="00EF0D4F"/>
    <w:rsid w:val="00EF40FB"/>
    <w:rsid w:val="00EF43BD"/>
    <w:rsid w:val="00EF49F9"/>
    <w:rsid w:val="00F01C18"/>
    <w:rsid w:val="00F03433"/>
    <w:rsid w:val="00F04431"/>
    <w:rsid w:val="00F05013"/>
    <w:rsid w:val="00F0626E"/>
    <w:rsid w:val="00F135EB"/>
    <w:rsid w:val="00F14248"/>
    <w:rsid w:val="00F14BB0"/>
    <w:rsid w:val="00F1532A"/>
    <w:rsid w:val="00F16973"/>
    <w:rsid w:val="00F216F3"/>
    <w:rsid w:val="00F24ADD"/>
    <w:rsid w:val="00F26315"/>
    <w:rsid w:val="00F2778A"/>
    <w:rsid w:val="00F310FD"/>
    <w:rsid w:val="00F324EF"/>
    <w:rsid w:val="00F3393D"/>
    <w:rsid w:val="00F3397D"/>
    <w:rsid w:val="00F34EDB"/>
    <w:rsid w:val="00F357F2"/>
    <w:rsid w:val="00F35F18"/>
    <w:rsid w:val="00F36C48"/>
    <w:rsid w:val="00F4189A"/>
    <w:rsid w:val="00F44CAD"/>
    <w:rsid w:val="00F44EC6"/>
    <w:rsid w:val="00F46805"/>
    <w:rsid w:val="00F46CB7"/>
    <w:rsid w:val="00F47E6C"/>
    <w:rsid w:val="00F50431"/>
    <w:rsid w:val="00F50D79"/>
    <w:rsid w:val="00F53ACD"/>
    <w:rsid w:val="00F53F00"/>
    <w:rsid w:val="00F56998"/>
    <w:rsid w:val="00F571FB"/>
    <w:rsid w:val="00F63737"/>
    <w:rsid w:val="00F641CA"/>
    <w:rsid w:val="00F64825"/>
    <w:rsid w:val="00F6596A"/>
    <w:rsid w:val="00F67730"/>
    <w:rsid w:val="00F7332D"/>
    <w:rsid w:val="00F74E27"/>
    <w:rsid w:val="00F772E0"/>
    <w:rsid w:val="00F77CF8"/>
    <w:rsid w:val="00F823D5"/>
    <w:rsid w:val="00F82767"/>
    <w:rsid w:val="00F82D0A"/>
    <w:rsid w:val="00F838B5"/>
    <w:rsid w:val="00F8452B"/>
    <w:rsid w:val="00F84751"/>
    <w:rsid w:val="00F873FA"/>
    <w:rsid w:val="00F874C5"/>
    <w:rsid w:val="00F878EA"/>
    <w:rsid w:val="00F90963"/>
    <w:rsid w:val="00F90AA6"/>
    <w:rsid w:val="00F95EE4"/>
    <w:rsid w:val="00FA0EF8"/>
    <w:rsid w:val="00FA1843"/>
    <w:rsid w:val="00FA1ABC"/>
    <w:rsid w:val="00FA5E50"/>
    <w:rsid w:val="00FA7838"/>
    <w:rsid w:val="00FA7EDB"/>
    <w:rsid w:val="00FB14CE"/>
    <w:rsid w:val="00FB39DC"/>
    <w:rsid w:val="00FB3BEA"/>
    <w:rsid w:val="00FB4ABF"/>
    <w:rsid w:val="00FB6B3D"/>
    <w:rsid w:val="00FC2A9F"/>
    <w:rsid w:val="00FC41BB"/>
    <w:rsid w:val="00FC47AE"/>
    <w:rsid w:val="00FC7895"/>
    <w:rsid w:val="00FD251A"/>
    <w:rsid w:val="00FD716D"/>
    <w:rsid w:val="00FE5B74"/>
    <w:rsid w:val="00FE71D9"/>
    <w:rsid w:val="00FF0010"/>
    <w:rsid w:val="00FF0C1E"/>
    <w:rsid w:val="00FF19B5"/>
    <w:rsid w:val="00FF27A8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7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0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38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27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2271"/>
    <w:pPr>
      <w:ind w:left="720"/>
      <w:contextualSpacing/>
    </w:pPr>
  </w:style>
  <w:style w:type="character" w:styleId="a5">
    <w:name w:val="Hyperlink"/>
    <w:basedOn w:val="a0"/>
    <w:unhideWhenUsed/>
    <w:rsid w:val="0027227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22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2271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271"/>
    <w:rPr>
      <w:rFonts w:eastAsiaTheme="minorEastAsia"/>
      <w:lang w:eastAsia="ru-RU"/>
    </w:rPr>
  </w:style>
  <w:style w:type="paragraph" w:styleId="aa">
    <w:name w:val="Balloon Text"/>
    <w:basedOn w:val="a"/>
    <w:link w:val="ab"/>
    <w:unhideWhenUsed/>
    <w:rsid w:val="0027227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272271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72271"/>
    <w:rPr>
      <w:b/>
      <w:bCs/>
    </w:rPr>
  </w:style>
  <w:style w:type="paragraph" w:styleId="ad">
    <w:name w:val="Normal (Web)"/>
    <w:basedOn w:val="a"/>
    <w:uiPriority w:val="99"/>
    <w:unhideWhenUsed/>
    <w:rsid w:val="0027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nhideWhenUsed/>
    <w:rsid w:val="00272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722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81224"/>
  </w:style>
  <w:style w:type="paragraph" w:customStyle="1" w:styleId="Style10">
    <w:name w:val="Style10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1132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162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516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16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5162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13">
    <w:name w:val="Style13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A03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03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8A03E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2277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B3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6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D64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64B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637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6373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F6373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63737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F63737"/>
    <w:pPr>
      <w:widowControl w:val="0"/>
      <w:autoSpaceDE w:val="0"/>
      <w:autoSpaceDN w:val="0"/>
      <w:adjustRightInd w:val="0"/>
      <w:spacing w:after="0" w:line="238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F63737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rsid w:val="003B38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3B3886"/>
  </w:style>
  <w:style w:type="paragraph" w:styleId="af1">
    <w:name w:val="No Spacing"/>
    <w:basedOn w:val="a"/>
    <w:uiPriority w:val="1"/>
    <w:qFormat/>
    <w:rsid w:val="003B388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rtecenter">
    <w:name w:val="rtecenter"/>
    <w:basedOn w:val="a"/>
    <w:rsid w:val="003B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B388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3B3886"/>
    <w:pPr>
      <w:suppressLineNumbers/>
    </w:pPr>
  </w:style>
  <w:style w:type="character" w:styleId="af2">
    <w:name w:val="Emphasis"/>
    <w:basedOn w:val="a0"/>
    <w:uiPriority w:val="20"/>
    <w:qFormat/>
    <w:rsid w:val="003B3886"/>
    <w:rPr>
      <w:i/>
      <w:iCs/>
    </w:rPr>
  </w:style>
  <w:style w:type="character" w:customStyle="1" w:styleId="ncvalue">
    <w:name w:val="nc_value"/>
    <w:basedOn w:val="a0"/>
    <w:rsid w:val="003B3886"/>
  </w:style>
  <w:style w:type="character" w:customStyle="1" w:styleId="nctitle">
    <w:name w:val="nc_title"/>
    <w:basedOn w:val="a0"/>
    <w:rsid w:val="003B3886"/>
  </w:style>
  <w:style w:type="character" w:customStyle="1" w:styleId="cut2visible">
    <w:name w:val="cut2__visible"/>
    <w:basedOn w:val="a0"/>
    <w:rsid w:val="003B3886"/>
  </w:style>
  <w:style w:type="character" w:customStyle="1" w:styleId="displayonly">
    <w:name w:val="display_only"/>
    <w:basedOn w:val="a0"/>
    <w:rsid w:val="003B3886"/>
  </w:style>
  <w:style w:type="paragraph" w:customStyle="1" w:styleId="11">
    <w:name w:val="Без интервала1"/>
    <w:rsid w:val="003B388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3B3886"/>
    <w:rPr>
      <w:rFonts w:eastAsiaTheme="minorEastAsia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3B3886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3B3886"/>
    <w:rPr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3B3886"/>
    <w:rPr>
      <w:b/>
      <w:bCs/>
    </w:rPr>
  </w:style>
  <w:style w:type="paragraph" w:customStyle="1" w:styleId="Standarduseruser">
    <w:name w:val="Standard (user) (user)"/>
    <w:rsid w:val="003B388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3B3886"/>
  </w:style>
  <w:style w:type="paragraph" w:customStyle="1" w:styleId="ConsPlusNormal">
    <w:name w:val="ConsPlusNormal"/>
    <w:rsid w:val="003B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hfoms.ru" TargetMode="External"/><Relationship Id="rId18" Type="http://schemas.openxmlformats.org/officeDocument/2006/relationships/hyperlink" Target="http://www.dalrosmed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vo.kh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buz27.ru" TargetMode="External"/><Relationship Id="rId17" Type="http://schemas.openxmlformats.org/officeDocument/2006/relationships/hyperlink" Target="http://www.sv-m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as-oms.ru" TargetMode="External"/><Relationship Id="rId20" Type="http://schemas.openxmlformats.org/officeDocument/2006/relationships/hyperlink" Target="http://www.pravo.kh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7.rospotrebnadzor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osno-ms.ru" TargetMode="External"/><Relationship Id="rId23" Type="http://schemas.openxmlformats.org/officeDocument/2006/relationships/hyperlink" Target="https://yandex.ru/maps/?text=%D0%9C%D0%91%D0%9E%D0%A3%20%D0%A1%D0%9E%D0%A8%20%E2%84%963%20%D0%B2%D0%B0%D0%BD%D0%B8%D0%BD%D1%81%D0%BA%D0%BE%D0%B3%D0%BE%20%D1%80%D0%B0%D0%B9%D0%BE%D0%BD%D0%B0&amp;source=wizbiz_new_map_single&amp;z=14&amp;ll=140.255769%2C49.087722&amp;sctx=CgAAAAIA2WDhJE3iYEC95H%2Fydz1IQHQoQ1VMpcs%2Fh2pKsg5H0D8EAAAAAAECAwEAAAAAAAAAAV94APSd3kYqTAAAAAEAAIA%2FAAAAAAEAAAASAAAAcmVsZXZfZHJ1Z19ib29zdD0xAgAAAHJ1AQ%3D%3D&amp;oid=1121887787&amp;ol=biz" TargetMode="External"/><Relationship Id="rId10" Type="http://schemas.openxmlformats.org/officeDocument/2006/relationships/hyperlink" Target="http://to27.minjust.ru/" TargetMode="External"/><Relationship Id="rId19" Type="http://schemas.openxmlformats.org/officeDocument/2006/relationships/hyperlink" Target="http://www.r27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27.minjust.ru/" TargetMode="External"/><Relationship Id="rId14" Type="http://schemas.openxmlformats.org/officeDocument/2006/relationships/hyperlink" Target="http://www.khfoms.ru" TargetMode="External"/><Relationship Id="rId22" Type="http://schemas.openxmlformats.org/officeDocument/2006/relationships/hyperlink" Target="tel:+742172300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C2FC-8EC1-4C16-9168-48B261F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156</Pages>
  <Words>39061</Words>
  <Characters>222651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261190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Гурина</cp:lastModifiedBy>
  <cp:revision>81</cp:revision>
  <cp:lastPrinted>2017-10-24T05:22:00Z</cp:lastPrinted>
  <dcterms:created xsi:type="dcterms:W3CDTF">2014-11-10T03:22:00Z</dcterms:created>
  <dcterms:modified xsi:type="dcterms:W3CDTF">2017-10-27T03:35:00Z</dcterms:modified>
</cp:coreProperties>
</file>